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D0" w:rsidRDefault="00A95FD0">
      <w:bookmarkStart w:id="0" w:name="_GoBack"/>
      <w:bookmarkEnd w:id="0"/>
    </w:p>
    <w:p w:rsidR="00A95FD0" w:rsidRPr="00BA7722" w:rsidRDefault="00A95FD0" w:rsidP="0030237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BA7722">
        <w:rPr>
          <w:b/>
        </w:rPr>
        <w:t>Мероприятия муниципальной программы</w:t>
      </w:r>
    </w:p>
    <w:p w:rsidR="00302377" w:rsidRPr="00BA7722" w:rsidRDefault="00302377" w:rsidP="00302377">
      <w:pPr>
        <w:spacing w:before="120" w:line="240" w:lineRule="exact"/>
        <w:jc w:val="center"/>
        <w:rPr>
          <w:b/>
        </w:rPr>
      </w:pPr>
      <w:r w:rsidRPr="00BA7722">
        <w:rPr>
          <w:b/>
        </w:rPr>
        <w:t xml:space="preserve">«Развитие физической культуры и спорта в Валдайском </w:t>
      </w:r>
    </w:p>
    <w:p w:rsidR="00302377" w:rsidRPr="00BA7722" w:rsidRDefault="00302377" w:rsidP="0030237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BA7722">
        <w:rPr>
          <w:b/>
        </w:rPr>
        <w:t>муниципальном районе на 2016-2020 годы»</w:t>
      </w:r>
    </w:p>
    <w:p w:rsidR="00A95FD0" w:rsidRPr="00031231" w:rsidRDefault="00A95FD0" w:rsidP="00A95F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149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620"/>
        <w:gridCol w:w="1260"/>
        <w:gridCol w:w="1260"/>
        <w:gridCol w:w="1559"/>
        <w:gridCol w:w="1113"/>
        <w:gridCol w:w="1056"/>
        <w:gridCol w:w="1056"/>
        <w:gridCol w:w="1056"/>
        <w:gridCol w:w="1056"/>
      </w:tblGrid>
      <w:tr w:rsidR="002424CB" w:rsidTr="00302377">
        <w:trPr>
          <w:trHeight w:val="550"/>
        </w:trPr>
        <w:tc>
          <w:tcPr>
            <w:tcW w:w="720" w:type="dxa"/>
            <w:vMerge w:val="restart"/>
            <w:vAlign w:val="center"/>
          </w:tcPr>
          <w:p w:rsid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 xml:space="preserve">№ </w:t>
            </w:r>
          </w:p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п/п</w:t>
            </w:r>
          </w:p>
        </w:tc>
        <w:tc>
          <w:tcPr>
            <w:tcW w:w="3240" w:type="dxa"/>
            <w:vMerge w:val="restart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 xml:space="preserve">Наименование   </w:t>
            </w:r>
            <w:r w:rsidRPr="00302377">
              <w:rPr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1620" w:type="dxa"/>
            <w:vMerge w:val="restart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260" w:type="dxa"/>
            <w:vMerge w:val="restart"/>
            <w:vAlign w:val="center"/>
          </w:tcPr>
          <w:p w:rsidR="00A95FD0" w:rsidRPr="00302377" w:rsidRDefault="00A95FD0" w:rsidP="00037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302377">
              <w:rPr>
                <w:color w:val="000000"/>
                <w:sz w:val="22"/>
                <w:szCs w:val="22"/>
              </w:rPr>
              <w:t>Срок</w:t>
            </w:r>
          </w:p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260" w:type="dxa"/>
            <w:vMerge w:val="restart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 xml:space="preserve">Целевой показатель   </w:t>
            </w:r>
            <w:r w:rsidRPr="00302377">
              <w:rPr>
                <w:sz w:val="22"/>
                <w:szCs w:val="22"/>
              </w:rPr>
              <w:br/>
              <w:t>(номер целевого показателя из паспорта 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A95FD0" w:rsidRPr="00302377" w:rsidRDefault="00A95FD0" w:rsidP="00037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302377">
              <w:rPr>
                <w:color w:val="000000"/>
                <w:sz w:val="22"/>
                <w:szCs w:val="22"/>
              </w:rPr>
              <w:t>Источник</w:t>
            </w:r>
          </w:p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color w:val="000000"/>
                <w:sz w:val="22"/>
                <w:szCs w:val="22"/>
              </w:rPr>
              <w:t>финанс</w:t>
            </w:r>
            <w:r w:rsidRPr="00302377">
              <w:rPr>
                <w:color w:val="000000"/>
                <w:sz w:val="22"/>
                <w:szCs w:val="22"/>
              </w:rPr>
              <w:t>и</w:t>
            </w:r>
            <w:r w:rsidRPr="00302377">
              <w:rPr>
                <w:color w:val="000000"/>
                <w:sz w:val="22"/>
                <w:szCs w:val="22"/>
              </w:rPr>
              <w:t>рования</w:t>
            </w:r>
          </w:p>
        </w:tc>
        <w:tc>
          <w:tcPr>
            <w:tcW w:w="5337" w:type="dxa"/>
            <w:gridSpan w:val="5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Объем финансир</w:t>
            </w:r>
            <w:r w:rsidRPr="00302377">
              <w:rPr>
                <w:sz w:val="22"/>
                <w:szCs w:val="22"/>
              </w:rPr>
              <w:t>о</w:t>
            </w:r>
            <w:r w:rsidRPr="00302377">
              <w:rPr>
                <w:sz w:val="22"/>
                <w:szCs w:val="22"/>
              </w:rPr>
              <w:t>вания</w:t>
            </w:r>
            <w:r w:rsidRPr="00302377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2424CB" w:rsidTr="00302377">
        <w:trPr>
          <w:trHeight w:val="550"/>
        </w:trPr>
        <w:tc>
          <w:tcPr>
            <w:tcW w:w="720" w:type="dxa"/>
            <w:vMerge/>
          </w:tcPr>
          <w:p w:rsidR="00A95FD0" w:rsidRPr="00302377" w:rsidRDefault="00A95FD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A95FD0" w:rsidRPr="00302377" w:rsidRDefault="00A95FD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A95FD0" w:rsidRPr="00302377" w:rsidRDefault="00A95F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95FD0" w:rsidRPr="00302377" w:rsidRDefault="00A95FD0" w:rsidP="00A95F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95FD0" w:rsidRPr="00302377" w:rsidRDefault="00A95F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95FD0" w:rsidRPr="00302377" w:rsidRDefault="00A95FD0" w:rsidP="00A95F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</w:t>
            </w:r>
          </w:p>
        </w:tc>
        <w:tc>
          <w:tcPr>
            <w:tcW w:w="1056" w:type="dxa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2017</w:t>
            </w:r>
          </w:p>
        </w:tc>
        <w:tc>
          <w:tcPr>
            <w:tcW w:w="1056" w:type="dxa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2018</w:t>
            </w:r>
          </w:p>
        </w:tc>
        <w:tc>
          <w:tcPr>
            <w:tcW w:w="1056" w:type="dxa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2019</w:t>
            </w:r>
          </w:p>
        </w:tc>
        <w:tc>
          <w:tcPr>
            <w:tcW w:w="1056" w:type="dxa"/>
            <w:vAlign w:val="center"/>
          </w:tcPr>
          <w:p w:rsidR="00A95FD0" w:rsidRPr="00302377" w:rsidRDefault="00A95FD0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2020</w:t>
            </w:r>
          </w:p>
        </w:tc>
      </w:tr>
      <w:tr w:rsidR="002424CB" w:rsidTr="00302377">
        <w:tc>
          <w:tcPr>
            <w:tcW w:w="720" w:type="dxa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6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22EF8" w:rsidRPr="00302377" w:rsidRDefault="00522EF8" w:rsidP="000376C9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11</w:t>
            </w:r>
          </w:p>
        </w:tc>
      </w:tr>
      <w:tr w:rsidR="00522EF8" w:rsidTr="00302377">
        <w:tc>
          <w:tcPr>
            <w:tcW w:w="14996" w:type="dxa"/>
            <w:gridSpan w:val="11"/>
          </w:tcPr>
          <w:p w:rsidR="00522EF8" w:rsidRPr="00302377" w:rsidRDefault="00522EF8" w:rsidP="00522EF8">
            <w:pPr>
              <w:jc w:val="center"/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 xml:space="preserve">1. </w:t>
            </w:r>
            <w:r w:rsidR="00C70AF4" w:rsidRPr="00302377">
              <w:rPr>
                <w:b/>
                <w:sz w:val="22"/>
                <w:szCs w:val="22"/>
              </w:rPr>
              <w:t>Развитие физической культуры и массового спорта на территории района</w:t>
            </w:r>
          </w:p>
        </w:tc>
      </w:tr>
      <w:tr w:rsidR="002424CB" w:rsidTr="00302377">
        <w:tc>
          <w:tcPr>
            <w:tcW w:w="720" w:type="dxa"/>
          </w:tcPr>
          <w:p w:rsidR="00BF254B" w:rsidRPr="00302377" w:rsidRDefault="00BF254B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BF254B" w:rsidRPr="00302377" w:rsidRDefault="00ED177F" w:rsidP="00E544E7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Организация и проведение спортивных соревнований согласно ежегодному календарному плану, участие в мероприятиях различного уровня</w:t>
            </w:r>
            <w:r w:rsidR="00ED6A22" w:rsidRPr="00302377">
              <w:rPr>
                <w:sz w:val="22"/>
                <w:szCs w:val="22"/>
              </w:rPr>
              <w:t>, проведения зимнего и летнего фестивалей по внедрению Всероссийского физкультурно-спортивного комплекса ГТО</w:t>
            </w:r>
          </w:p>
        </w:tc>
        <w:tc>
          <w:tcPr>
            <w:tcW w:w="1620" w:type="dxa"/>
            <w:vAlign w:val="center"/>
          </w:tcPr>
          <w:p w:rsidR="00BF254B" w:rsidRPr="00302377" w:rsidRDefault="00302377" w:rsidP="00BF254B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</w:t>
            </w:r>
            <w:r w:rsidR="00BF254B" w:rsidRPr="00302377">
              <w:rPr>
                <w:sz w:val="22"/>
                <w:szCs w:val="22"/>
              </w:rPr>
              <w:t>тдел по ФКиС</w:t>
            </w:r>
          </w:p>
        </w:tc>
        <w:tc>
          <w:tcPr>
            <w:tcW w:w="1260" w:type="dxa"/>
            <w:vAlign w:val="center"/>
          </w:tcPr>
          <w:p w:rsidR="00BF254B" w:rsidRPr="00302377" w:rsidRDefault="00BB331E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</w:t>
            </w:r>
            <w:r w:rsidR="00910B28" w:rsidRPr="0030237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60" w:type="dxa"/>
            <w:vAlign w:val="center"/>
          </w:tcPr>
          <w:p w:rsidR="00BF254B" w:rsidRPr="00302377" w:rsidRDefault="00ED177F" w:rsidP="00ED177F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1.1.1</w:t>
            </w:r>
          </w:p>
          <w:p w:rsidR="00ED177F" w:rsidRPr="00302377" w:rsidRDefault="00ED177F" w:rsidP="00ED177F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1.1.2</w:t>
            </w:r>
          </w:p>
          <w:p w:rsidR="00ED177F" w:rsidRPr="00302377" w:rsidRDefault="00ED177F" w:rsidP="00ED177F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1.1.3</w:t>
            </w:r>
          </w:p>
        </w:tc>
        <w:tc>
          <w:tcPr>
            <w:tcW w:w="1559" w:type="dxa"/>
            <w:vAlign w:val="center"/>
          </w:tcPr>
          <w:p w:rsidR="00BF254B" w:rsidRPr="00302377" w:rsidRDefault="002424CB" w:rsidP="00BF254B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бюджет Валдайского городского поселения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F254B" w:rsidRPr="00302377" w:rsidRDefault="00A5379C" w:rsidP="00BF254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1435A4" w:rsidRPr="00302377">
              <w:rPr>
                <w:sz w:val="22"/>
                <w:szCs w:val="22"/>
              </w:rPr>
              <w:t>5</w:t>
            </w:r>
            <w:r w:rsidRPr="00302377">
              <w:rPr>
                <w:sz w:val="22"/>
                <w:szCs w:val="22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F254B" w:rsidRPr="00302377" w:rsidRDefault="00A5379C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1435A4" w:rsidRPr="00302377">
              <w:rPr>
                <w:sz w:val="22"/>
                <w:szCs w:val="22"/>
              </w:rPr>
              <w:t>5</w:t>
            </w:r>
            <w:r w:rsidRPr="00302377">
              <w:rPr>
                <w:sz w:val="22"/>
                <w:szCs w:val="22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F254B" w:rsidRPr="00302377" w:rsidRDefault="00A5379C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1435A4" w:rsidRPr="00302377">
              <w:rPr>
                <w:sz w:val="22"/>
                <w:szCs w:val="22"/>
              </w:rPr>
              <w:t>5</w:t>
            </w:r>
            <w:r w:rsidRPr="00302377">
              <w:rPr>
                <w:sz w:val="22"/>
                <w:szCs w:val="22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F254B" w:rsidRPr="00302377" w:rsidRDefault="00A5379C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1435A4" w:rsidRPr="00302377">
              <w:rPr>
                <w:sz w:val="22"/>
                <w:szCs w:val="22"/>
              </w:rPr>
              <w:t>5</w:t>
            </w:r>
            <w:r w:rsidRPr="00302377">
              <w:rPr>
                <w:sz w:val="22"/>
                <w:szCs w:val="22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F254B" w:rsidRPr="00302377" w:rsidRDefault="00A5379C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1435A4" w:rsidRPr="00302377">
              <w:rPr>
                <w:sz w:val="22"/>
                <w:szCs w:val="22"/>
              </w:rPr>
              <w:t>5</w:t>
            </w:r>
            <w:r w:rsidRPr="00302377">
              <w:rPr>
                <w:sz w:val="22"/>
                <w:szCs w:val="22"/>
              </w:rPr>
              <w:t>0</w:t>
            </w:r>
          </w:p>
        </w:tc>
      </w:tr>
      <w:tr w:rsidR="002424CB" w:rsidTr="00302377">
        <w:tc>
          <w:tcPr>
            <w:tcW w:w="720" w:type="dxa"/>
          </w:tcPr>
          <w:p w:rsidR="00BB331E" w:rsidRPr="00302377" w:rsidRDefault="00BB331E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1.2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BB331E" w:rsidRPr="00302377" w:rsidRDefault="00ED177F" w:rsidP="00E544E7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</w:t>
            </w:r>
            <w:r w:rsidR="00E544E7" w:rsidRPr="00302377">
              <w:rPr>
                <w:sz w:val="22"/>
                <w:szCs w:val="22"/>
              </w:rPr>
              <w:t>ыми возможностями</w:t>
            </w:r>
          </w:p>
        </w:tc>
        <w:tc>
          <w:tcPr>
            <w:tcW w:w="1620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</w:t>
            </w:r>
            <w:r w:rsidR="00BB331E" w:rsidRPr="00302377">
              <w:rPr>
                <w:sz w:val="22"/>
                <w:szCs w:val="22"/>
              </w:rPr>
              <w:t>тдел по ФКиС, МАУДО «ДЮСШ» и МАУ «ФСЦ»</w:t>
            </w:r>
          </w:p>
        </w:tc>
        <w:tc>
          <w:tcPr>
            <w:tcW w:w="1260" w:type="dxa"/>
            <w:vAlign w:val="center"/>
          </w:tcPr>
          <w:p w:rsidR="00BB331E" w:rsidRPr="00302377" w:rsidRDefault="00BB331E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</w:t>
            </w:r>
            <w:r w:rsidR="00910B28" w:rsidRPr="0030237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60" w:type="dxa"/>
            <w:vAlign w:val="center"/>
          </w:tcPr>
          <w:p w:rsidR="00BB331E" w:rsidRPr="00302377" w:rsidRDefault="00A75D63" w:rsidP="00A75D63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1.1.4</w:t>
            </w:r>
          </w:p>
        </w:tc>
        <w:tc>
          <w:tcPr>
            <w:tcW w:w="1559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б</w:t>
            </w:r>
            <w:r w:rsidR="00BB331E" w:rsidRPr="00302377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B331E" w:rsidRPr="00302377" w:rsidRDefault="002424CB" w:rsidP="00BF254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</w:tr>
      <w:tr w:rsidR="002424CB" w:rsidTr="00302377">
        <w:tc>
          <w:tcPr>
            <w:tcW w:w="720" w:type="dxa"/>
          </w:tcPr>
          <w:p w:rsidR="00BB331E" w:rsidRPr="00302377" w:rsidRDefault="00BB331E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1.3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BB331E" w:rsidRPr="00302377" w:rsidRDefault="00E544E7" w:rsidP="00E544E7">
            <w:pPr>
              <w:spacing w:before="100" w:beforeAutospacing="1" w:after="100" w:afterAutospacing="1" w:line="240" w:lineRule="exact"/>
              <w:ind w:right="57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 xml:space="preserve">Освещение на страницах местной газеты информации о спортивно-массовых </w:t>
            </w:r>
            <w:r w:rsidRPr="00302377">
              <w:rPr>
                <w:sz w:val="22"/>
                <w:szCs w:val="22"/>
              </w:rPr>
              <w:lastRenderedPageBreak/>
              <w:t>мероприятиях, проводимых в Валдайском районе, пропаганда ЗОЖ, оформление стендов, наглядной агитации</w:t>
            </w:r>
          </w:p>
        </w:tc>
        <w:tc>
          <w:tcPr>
            <w:tcW w:w="1620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lastRenderedPageBreak/>
              <w:t>о</w:t>
            </w:r>
            <w:r w:rsidR="00BB331E" w:rsidRPr="00302377">
              <w:rPr>
                <w:sz w:val="22"/>
                <w:szCs w:val="22"/>
              </w:rPr>
              <w:t xml:space="preserve">тдел по ФКиС, МАУДО </w:t>
            </w:r>
            <w:r w:rsidR="00BB331E" w:rsidRPr="00302377">
              <w:rPr>
                <w:sz w:val="22"/>
                <w:szCs w:val="22"/>
              </w:rPr>
              <w:lastRenderedPageBreak/>
              <w:t>«ДЮСШ» и МАУ «ФСЦ»</w:t>
            </w:r>
          </w:p>
        </w:tc>
        <w:tc>
          <w:tcPr>
            <w:tcW w:w="1260" w:type="dxa"/>
            <w:vAlign w:val="center"/>
          </w:tcPr>
          <w:p w:rsidR="00BB331E" w:rsidRPr="00302377" w:rsidRDefault="00BB331E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lastRenderedPageBreak/>
              <w:t>2016-2020</w:t>
            </w:r>
            <w:r w:rsidR="00910B28" w:rsidRPr="0030237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60" w:type="dxa"/>
            <w:vAlign w:val="center"/>
          </w:tcPr>
          <w:p w:rsidR="00E544E7" w:rsidRPr="00302377" w:rsidRDefault="00E544E7" w:rsidP="00E544E7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1.1.1</w:t>
            </w:r>
          </w:p>
          <w:p w:rsidR="00E544E7" w:rsidRPr="00302377" w:rsidRDefault="00E544E7" w:rsidP="00E544E7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1.1.2</w:t>
            </w:r>
          </w:p>
          <w:p w:rsidR="00BB331E" w:rsidRPr="00302377" w:rsidRDefault="00E544E7" w:rsidP="00E544E7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1.1.3</w:t>
            </w:r>
          </w:p>
        </w:tc>
        <w:tc>
          <w:tcPr>
            <w:tcW w:w="1559" w:type="dxa"/>
            <w:vAlign w:val="center"/>
          </w:tcPr>
          <w:p w:rsidR="00BB331E" w:rsidRPr="00302377" w:rsidRDefault="00BB331E" w:rsidP="00BF25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BB331E" w:rsidRPr="00302377" w:rsidRDefault="00C15F2B" w:rsidP="00BF254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</w:tr>
      <w:tr w:rsidR="002424CB" w:rsidTr="00302377">
        <w:tc>
          <w:tcPr>
            <w:tcW w:w="720" w:type="dxa"/>
          </w:tcPr>
          <w:p w:rsidR="00E544E7" w:rsidRPr="00302377" w:rsidRDefault="00E544E7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lastRenderedPageBreak/>
              <w:t>1.4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E544E7" w:rsidRPr="00302377" w:rsidRDefault="00E544E7" w:rsidP="00E71EA9">
            <w:pPr>
              <w:spacing w:before="100" w:beforeAutospacing="1" w:after="100" w:afterAutospacing="1" w:line="240" w:lineRule="exact"/>
              <w:ind w:right="57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Организация дней открытых дверей с вовлечением подростков, относящихся к категории трудных, с привлечением СМИ</w:t>
            </w:r>
          </w:p>
        </w:tc>
        <w:tc>
          <w:tcPr>
            <w:tcW w:w="1620" w:type="dxa"/>
            <w:vAlign w:val="center"/>
          </w:tcPr>
          <w:p w:rsidR="00E544E7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544E7" w:rsidRPr="00302377">
              <w:rPr>
                <w:sz w:val="22"/>
                <w:szCs w:val="22"/>
              </w:rPr>
              <w:t>тдел по ФКиС</w:t>
            </w:r>
          </w:p>
        </w:tc>
        <w:tc>
          <w:tcPr>
            <w:tcW w:w="1260" w:type="dxa"/>
            <w:vAlign w:val="center"/>
          </w:tcPr>
          <w:p w:rsidR="00E544E7" w:rsidRPr="00302377" w:rsidRDefault="00E544E7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 годы</w:t>
            </w:r>
          </w:p>
        </w:tc>
        <w:tc>
          <w:tcPr>
            <w:tcW w:w="1260" w:type="dxa"/>
            <w:vAlign w:val="center"/>
          </w:tcPr>
          <w:p w:rsidR="00E544E7" w:rsidRPr="00302377" w:rsidRDefault="00E544E7" w:rsidP="00E544E7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1.1.1</w:t>
            </w:r>
          </w:p>
          <w:p w:rsidR="00E544E7" w:rsidRPr="00302377" w:rsidRDefault="00E544E7" w:rsidP="00E544E7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1.1.2</w:t>
            </w:r>
          </w:p>
          <w:p w:rsidR="00E544E7" w:rsidRPr="00302377" w:rsidRDefault="00E544E7" w:rsidP="00E544E7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1.1.3</w:t>
            </w:r>
          </w:p>
        </w:tc>
        <w:tc>
          <w:tcPr>
            <w:tcW w:w="1559" w:type="dxa"/>
            <w:vAlign w:val="center"/>
          </w:tcPr>
          <w:p w:rsidR="00E544E7" w:rsidRPr="00302377" w:rsidRDefault="00E544E7" w:rsidP="00BF25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E544E7" w:rsidRPr="00302377" w:rsidRDefault="00C15F2B" w:rsidP="00BF254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44E7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44E7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44E7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544E7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</w:tr>
      <w:tr w:rsidR="00BB331E" w:rsidTr="00302377">
        <w:tc>
          <w:tcPr>
            <w:tcW w:w="14996" w:type="dxa"/>
            <w:gridSpan w:val="11"/>
          </w:tcPr>
          <w:p w:rsidR="00BB331E" w:rsidRPr="00302377" w:rsidRDefault="00BB331E" w:rsidP="00522EF8">
            <w:pPr>
              <w:jc w:val="center"/>
              <w:rPr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 xml:space="preserve">2. </w:t>
            </w:r>
            <w:r w:rsidR="002424CB" w:rsidRPr="00302377">
              <w:rPr>
                <w:b/>
                <w:sz w:val="22"/>
                <w:szCs w:val="22"/>
              </w:rPr>
              <w:t>Сохранение и р</w:t>
            </w:r>
            <w:r w:rsidR="00E544E7" w:rsidRPr="00302377">
              <w:rPr>
                <w:b/>
                <w:sz w:val="22"/>
                <w:szCs w:val="22"/>
              </w:rPr>
              <w:t>азвитие инфраструктуры отрасли физической культуры и спорта</w:t>
            </w:r>
          </w:p>
        </w:tc>
      </w:tr>
      <w:tr w:rsidR="002424CB" w:rsidTr="00302377">
        <w:tc>
          <w:tcPr>
            <w:tcW w:w="720" w:type="dxa"/>
          </w:tcPr>
          <w:p w:rsidR="00BB331E" w:rsidRPr="00302377" w:rsidRDefault="00BB331E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2.1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BB331E" w:rsidRPr="00302377" w:rsidRDefault="00E42DCC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1620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B331E" w:rsidRPr="00302377">
              <w:rPr>
                <w:sz w:val="22"/>
                <w:szCs w:val="22"/>
              </w:rPr>
              <w:t>тдел по ФКиС, МАУДО «ДЮСШ» и МАУ «ФСЦ»</w:t>
            </w:r>
          </w:p>
        </w:tc>
        <w:tc>
          <w:tcPr>
            <w:tcW w:w="1260" w:type="dxa"/>
            <w:vAlign w:val="center"/>
          </w:tcPr>
          <w:p w:rsidR="00BB331E" w:rsidRPr="00302377" w:rsidRDefault="00BB331E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</w:t>
            </w:r>
            <w:r w:rsidR="00910B28" w:rsidRPr="0030237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60" w:type="dxa"/>
            <w:vAlign w:val="center"/>
          </w:tcPr>
          <w:p w:rsidR="00227E1B" w:rsidRPr="00302377" w:rsidRDefault="00E42DCC" w:rsidP="00E42DCC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1.2.1</w:t>
            </w:r>
          </w:p>
        </w:tc>
        <w:tc>
          <w:tcPr>
            <w:tcW w:w="1559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B331E" w:rsidRPr="00302377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B331E" w:rsidRPr="00302377" w:rsidRDefault="002424CB" w:rsidP="00BF254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10</w:t>
            </w:r>
          </w:p>
        </w:tc>
      </w:tr>
      <w:tr w:rsidR="002424CB" w:rsidTr="00302377">
        <w:tc>
          <w:tcPr>
            <w:tcW w:w="720" w:type="dxa"/>
          </w:tcPr>
          <w:p w:rsidR="00BB331E" w:rsidRPr="00302377" w:rsidRDefault="00BB331E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2.2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BB331E" w:rsidRPr="00302377" w:rsidRDefault="002424CB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Содержание, с</w:t>
            </w:r>
            <w:r w:rsidR="00E42DCC" w:rsidRPr="00302377">
              <w:rPr>
                <w:sz w:val="22"/>
                <w:szCs w:val="22"/>
              </w:rPr>
              <w:t>троительство, ремонт и реконструкция спортивных объектов</w:t>
            </w:r>
            <w:r w:rsidR="00EA7A3B" w:rsidRPr="00302377">
              <w:rPr>
                <w:sz w:val="22"/>
                <w:szCs w:val="22"/>
              </w:rPr>
              <w:t>, установка уличных тренажёров</w:t>
            </w:r>
          </w:p>
        </w:tc>
        <w:tc>
          <w:tcPr>
            <w:tcW w:w="1620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B331E" w:rsidRPr="00302377">
              <w:rPr>
                <w:sz w:val="22"/>
                <w:szCs w:val="22"/>
              </w:rPr>
              <w:t>тдел по ФКиС, МАУДО «ДЮСШ» и МАУ «ФСЦ»</w:t>
            </w:r>
          </w:p>
        </w:tc>
        <w:tc>
          <w:tcPr>
            <w:tcW w:w="1260" w:type="dxa"/>
            <w:vAlign w:val="center"/>
          </w:tcPr>
          <w:p w:rsidR="00BB331E" w:rsidRPr="00302377" w:rsidRDefault="00BB331E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</w:t>
            </w:r>
            <w:r w:rsidR="00910B28" w:rsidRPr="0030237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60" w:type="dxa"/>
            <w:vAlign w:val="center"/>
          </w:tcPr>
          <w:p w:rsidR="00227E1B" w:rsidRPr="00302377" w:rsidRDefault="00E42DCC" w:rsidP="00E42DCC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1.2.1</w:t>
            </w:r>
          </w:p>
        </w:tc>
        <w:tc>
          <w:tcPr>
            <w:tcW w:w="1559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B331E" w:rsidRPr="00302377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B331E" w:rsidRPr="00302377" w:rsidRDefault="002424CB" w:rsidP="00BF254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25 750,7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27 171,8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27 171,8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27 171,8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27 171,8</w:t>
            </w:r>
          </w:p>
        </w:tc>
      </w:tr>
      <w:tr w:rsidR="00BB331E" w:rsidTr="00302377">
        <w:tc>
          <w:tcPr>
            <w:tcW w:w="14996" w:type="dxa"/>
            <w:gridSpan w:val="11"/>
          </w:tcPr>
          <w:p w:rsidR="00BB331E" w:rsidRPr="00302377" w:rsidRDefault="00BB331E" w:rsidP="00E62911">
            <w:pPr>
              <w:jc w:val="center"/>
              <w:rPr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 xml:space="preserve">3. </w:t>
            </w:r>
            <w:r w:rsidR="00E42DCC" w:rsidRPr="00302377">
              <w:rPr>
                <w:b/>
                <w:sz w:val="22"/>
                <w:szCs w:val="22"/>
              </w:rPr>
              <w:t>Развитие спорта и системы подготовки спортивного резерва на территории района</w:t>
            </w:r>
          </w:p>
        </w:tc>
      </w:tr>
      <w:tr w:rsidR="002424CB" w:rsidTr="00302377">
        <w:tc>
          <w:tcPr>
            <w:tcW w:w="720" w:type="dxa"/>
          </w:tcPr>
          <w:p w:rsidR="00BB331E" w:rsidRPr="00302377" w:rsidRDefault="00BB331E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3.1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BB331E" w:rsidRPr="00302377" w:rsidRDefault="00E42DCC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Организация учебно-тренировочного процесса</w:t>
            </w:r>
          </w:p>
        </w:tc>
        <w:tc>
          <w:tcPr>
            <w:tcW w:w="1620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B331E" w:rsidRPr="00302377">
              <w:rPr>
                <w:sz w:val="22"/>
                <w:szCs w:val="22"/>
              </w:rPr>
              <w:t>тдел по ФКиС, МАУДО «ДЮСШ» и МАУ «ФСЦ»</w:t>
            </w:r>
          </w:p>
        </w:tc>
        <w:tc>
          <w:tcPr>
            <w:tcW w:w="1260" w:type="dxa"/>
            <w:vAlign w:val="center"/>
          </w:tcPr>
          <w:p w:rsidR="00BB331E" w:rsidRPr="00302377" w:rsidRDefault="00BB331E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</w:t>
            </w:r>
            <w:r w:rsidR="00910B28" w:rsidRPr="0030237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60" w:type="dxa"/>
            <w:vAlign w:val="center"/>
          </w:tcPr>
          <w:p w:rsidR="00BB331E" w:rsidRPr="00302377" w:rsidRDefault="00E42DCC" w:rsidP="00E42DCC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2.1.1</w:t>
            </w:r>
          </w:p>
          <w:p w:rsidR="00E42DCC" w:rsidRPr="00302377" w:rsidRDefault="00E42DCC" w:rsidP="00E42DCC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2.2.2</w:t>
            </w:r>
          </w:p>
          <w:p w:rsidR="00E42DCC" w:rsidRPr="00302377" w:rsidRDefault="00E42DCC" w:rsidP="00E42DCC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3.1.1</w:t>
            </w:r>
          </w:p>
        </w:tc>
        <w:tc>
          <w:tcPr>
            <w:tcW w:w="1559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B331E" w:rsidRPr="00302377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B331E" w:rsidRPr="00302377" w:rsidRDefault="002424CB" w:rsidP="002424C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5 973,0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6 263,6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6 263,6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6 263,6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2424CB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6 263,6</w:t>
            </w:r>
          </w:p>
        </w:tc>
      </w:tr>
      <w:tr w:rsidR="002424CB" w:rsidTr="00302377">
        <w:tc>
          <w:tcPr>
            <w:tcW w:w="720" w:type="dxa"/>
          </w:tcPr>
          <w:p w:rsidR="00BB331E" w:rsidRPr="00302377" w:rsidRDefault="00BB331E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3.2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BB331E" w:rsidRPr="00302377" w:rsidRDefault="00E42DCC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Организация участия сборных команд муниципального района по разным видам спорта в региональных и всероссийских Чемпионатах и Первенствах</w:t>
            </w:r>
          </w:p>
        </w:tc>
        <w:tc>
          <w:tcPr>
            <w:tcW w:w="1620" w:type="dxa"/>
            <w:vAlign w:val="center"/>
          </w:tcPr>
          <w:p w:rsidR="00BB331E" w:rsidRPr="00302377" w:rsidRDefault="00302377" w:rsidP="00F70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70326" w:rsidRPr="00302377">
              <w:rPr>
                <w:sz w:val="22"/>
                <w:szCs w:val="22"/>
              </w:rPr>
              <w:t>тдел по ФКиС, МАУДО «ДЮСШ»</w:t>
            </w:r>
          </w:p>
        </w:tc>
        <w:tc>
          <w:tcPr>
            <w:tcW w:w="1260" w:type="dxa"/>
            <w:vAlign w:val="center"/>
          </w:tcPr>
          <w:p w:rsidR="00BB331E" w:rsidRPr="00302377" w:rsidRDefault="00BB331E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</w:t>
            </w:r>
            <w:r w:rsidR="00910B28" w:rsidRPr="0030237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60" w:type="dxa"/>
            <w:vAlign w:val="center"/>
          </w:tcPr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2.1.1</w:t>
            </w:r>
          </w:p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2.2.2</w:t>
            </w:r>
          </w:p>
          <w:p w:rsidR="00BB331E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3.1.1</w:t>
            </w:r>
          </w:p>
        </w:tc>
        <w:tc>
          <w:tcPr>
            <w:tcW w:w="1559" w:type="dxa"/>
            <w:vAlign w:val="center"/>
          </w:tcPr>
          <w:p w:rsidR="00BB331E" w:rsidRPr="00302377" w:rsidRDefault="00302377" w:rsidP="00BF2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B331E" w:rsidRPr="00302377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B331E" w:rsidRPr="00302377" w:rsidRDefault="001435A4" w:rsidP="002424C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2424CB" w:rsidRPr="00302377">
              <w:rPr>
                <w:sz w:val="22"/>
                <w:szCs w:val="22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1435A4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2424CB" w:rsidRPr="00302377">
              <w:rPr>
                <w:sz w:val="22"/>
                <w:szCs w:val="22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1435A4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2424CB" w:rsidRPr="00302377">
              <w:rPr>
                <w:sz w:val="22"/>
                <w:szCs w:val="22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1435A4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2424CB" w:rsidRPr="00302377">
              <w:rPr>
                <w:sz w:val="22"/>
                <w:szCs w:val="22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1435A4" w:rsidP="002424C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</w:t>
            </w:r>
            <w:r w:rsidR="002424CB" w:rsidRPr="00302377">
              <w:rPr>
                <w:sz w:val="22"/>
                <w:szCs w:val="22"/>
              </w:rPr>
              <w:t>50</w:t>
            </w:r>
          </w:p>
        </w:tc>
      </w:tr>
      <w:tr w:rsidR="009B639B" w:rsidTr="00302377">
        <w:tc>
          <w:tcPr>
            <w:tcW w:w="14996" w:type="dxa"/>
            <w:gridSpan w:val="11"/>
          </w:tcPr>
          <w:p w:rsidR="009B639B" w:rsidRPr="00302377" w:rsidRDefault="009B639B" w:rsidP="00BF254B">
            <w:pPr>
              <w:jc w:val="center"/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>4. Развитие отрасли физической культуры и спорта</w:t>
            </w:r>
          </w:p>
        </w:tc>
      </w:tr>
      <w:tr w:rsidR="002424CB" w:rsidTr="00302377">
        <w:tc>
          <w:tcPr>
            <w:tcW w:w="720" w:type="dxa"/>
          </w:tcPr>
          <w:p w:rsidR="009B639B" w:rsidRPr="00302377" w:rsidRDefault="009B639B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4.1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9B639B" w:rsidRPr="00302377" w:rsidRDefault="009B639B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Организация участи</w:t>
            </w:r>
            <w:r w:rsidR="00CF4DFC" w:rsidRPr="00302377">
              <w:rPr>
                <w:sz w:val="22"/>
                <w:szCs w:val="22"/>
              </w:rPr>
              <w:t>я</w:t>
            </w:r>
            <w:r w:rsidRPr="00302377">
              <w:rPr>
                <w:sz w:val="22"/>
                <w:szCs w:val="22"/>
              </w:rPr>
              <w:t xml:space="preserve"> </w:t>
            </w:r>
            <w:r w:rsidR="002424CB" w:rsidRPr="00302377">
              <w:rPr>
                <w:sz w:val="22"/>
                <w:szCs w:val="22"/>
              </w:rPr>
              <w:t xml:space="preserve">в семинарах </w:t>
            </w:r>
            <w:r w:rsidRPr="00302377">
              <w:rPr>
                <w:sz w:val="22"/>
                <w:szCs w:val="22"/>
              </w:rPr>
              <w:t xml:space="preserve">тренеров, спортивных судей и </w:t>
            </w:r>
            <w:r w:rsidRPr="00302377">
              <w:rPr>
                <w:sz w:val="22"/>
                <w:szCs w:val="22"/>
              </w:rPr>
              <w:lastRenderedPageBreak/>
              <w:t>специалистов, работающих в сфере физической культуры и спорта</w:t>
            </w:r>
          </w:p>
        </w:tc>
        <w:tc>
          <w:tcPr>
            <w:tcW w:w="1620" w:type="dxa"/>
            <w:vAlign w:val="center"/>
          </w:tcPr>
          <w:p w:rsidR="009B639B" w:rsidRPr="00302377" w:rsidRDefault="00302377" w:rsidP="00F70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9B639B" w:rsidRPr="00302377">
              <w:rPr>
                <w:sz w:val="22"/>
                <w:szCs w:val="22"/>
              </w:rPr>
              <w:t xml:space="preserve">тдел по ФКиС, МАУДО </w:t>
            </w:r>
            <w:r w:rsidR="009B639B" w:rsidRPr="00302377">
              <w:rPr>
                <w:sz w:val="22"/>
                <w:szCs w:val="22"/>
              </w:rPr>
              <w:lastRenderedPageBreak/>
              <w:t>«ДЮСШ»</w:t>
            </w:r>
          </w:p>
        </w:tc>
        <w:tc>
          <w:tcPr>
            <w:tcW w:w="1260" w:type="dxa"/>
            <w:vAlign w:val="center"/>
          </w:tcPr>
          <w:p w:rsidR="009B639B" w:rsidRPr="00302377" w:rsidRDefault="009B639B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lastRenderedPageBreak/>
              <w:t>2016-2020 годы</w:t>
            </w:r>
          </w:p>
        </w:tc>
        <w:tc>
          <w:tcPr>
            <w:tcW w:w="1260" w:type="dxa"/>
            <w:vAlign w:val="center"/>
          </w:tcPr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1.1.1</w:t>
            </w:r>
          </w:p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1.1.2</w:t>
            </w:r>
          </w:p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1.1.3</w:t>
            </w:r>
          </w:p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lastRenderedPageBreak/>
              <w:t>3.1.1</w:t>
            </w:r>
          </w:p>
        </w:tc>
        <w:tc>
          <w:tcPr>
            <w:tcW w:w="1559" w:type="dxa"/>
            <w:vAlign w:val="center"/>
          </w:tcPr>
          <w:p w:rsidR="009B639B" w:rsidRPr="00302377" w:rsidRDefault="009B639B" w:rsidP="00BF25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639B" w:rsidRPr="00302377" w:rsidRDefault="00C15F2B" w:rsidP="00BF254B">
            <w:pPr>
              <w:spacing w:before="100" w:beforeAutospacing="1" w:after="100" w:afterAutospacing="1"/>
              <w:ind w:right="57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BF254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</w:tr>
      <w:tr w:rsidR="002424CB" w:rsidTr="00302377">
        <w:tc>
          <w:tcPr>
            <w:tcW w:w="720" w:type="dxa"/>
          </w:tcPr>
          <w:p w:rsidR="009B639B" w:rsidRPr="00302377" w:rsidRDefault="009B639B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lastRenderedPageBreak/>
              <w:t>4.2</w:t>
            </w:r>
            <w:r w:rsidR="00302377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:rsidR="009B639B" w:rsidRPr="00302377" w:rsidRDefault="009B639B" w:rsidP="000376C9">
            <w:pPr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Повышение квалификации</w:t>
            </w:r>
            <w:r w:rsidR="00112F8E" w:rsidRPr="00302377">
              <w:rPr>
                <w:sz w:val="22"/>
                <w:szCs w:val="22"/>
              </w:rPr>
              <w:t xml:space="preserve"> тренеров, специалистов, работающих в сфере физической культуры и спорта</w:t>
            </w:r>
          </w:p>
        </w:tc>
        <w:tc>
          <w:tcPr>
            <w:tcW w:w="1620" w:type="dxa"/>
            <w:vAlign w:val="center"/>
          </w:tcPr>
          <w:p w:rsidR="009B639B" w:rsidRPr="00302377" w:rsidRDefault="00302377" w:rsidP="00F70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B639B" w:rsidRPr="00302377">
              <w:rPr>
                <w:sz w:val="22"/>
                <w:szCs w:val="22"/>
              </w:rPr>
              <w:t>тдел по ФКиС, МАУДО «ДЮСШ»</w:t>
            </w:r>
          </w:p>
        </w:tc>
        <w:tc>
          <w:tcPr>
            <w:tcW w:w="1260" w:type="dxa"/>
            <w:vAlign w:val="center"/>
          </w:tcPr>
          <w:p w:rsidR="009B639B" w:rsidRPr="00302377" w:rsidRDefault="009B639B" w:rsidP="00BB331E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2016-2020 годы</w:t>
            </w:r>
          </w:p>
        </w:tc>
        <w:tc>
          <w:tcPr>
            <w:tcW w:w="1260" w:type="dxa"/>
            <w:vAlign w:val="center"/>
          </w:tcPr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1.1.1</w:t>
            </w:r>
          </w:p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1.1.2</w:t>
            </w:r>
          </w:p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1.1.3</w:t>
            </w:r>
          </w:p>
          <w:p w:rsidR="009B639B" w:rsidRPr="00302377" w:rsidRDefault="009B639B" w:rsidP="009B639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3.1.1</w:t>
            </w:r>
          </w:p>
        </w:tc>
        <w:tc>
          <w:tcPr>
            <w:tcW w:w="1559" w:type="dxa"/>
            <w:vAlign w:val="center"/>
          </w:tcPr>
          <w:p w:rsidR="009B639B" w:rsidRPr="00302377" w:rsidRDefault="009B639B" w:rsidP="00BF25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9B639B" w:rsidRPr="00302377" w:rsidRDefault="00C15F2B" w:rsidP="00C15F2B">
            <w:pPr>
              <w:spacing w:before="100" w:beforeAutospacing="1" w:after="100" w:afterAutospacing="1"/>
              <w:ind w:right="57"/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C15F2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C15F2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C15F2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9B639B" w:rsidRPr="00302377" w:rsidRDefault="00C15F2B" w:rsidP="00C15F2B">
            <w:pPr>
              <w:jc w:val="center"/>
              <w:rPr>
                <w:sz w:val="22"/>
                <w:szCs w:val="22"/>
              </w:rPr>
            </w:pPr>
            <w:r w:rsidRPr="00302377">
              <w:rPr>
                <w:sz w:val="22"/>
                <w:szCs w:val="22"/>
              </w:rPr>
              <w:t>-</w:t>
            </w:r>
          </w:p>
        </w:tc>
      </w:tr>
      <w:tr w:rsidR="002424CB" w:rsidTr="00302377">
        <w:tc>
          <w:tcPr>
            <w:tcW w:w="720" w:type="dxa"/>
          </w:tcPr>
          <w:p w:rsidR="00BB331E" w:rsidRPr="00302377" w:rsidRDefault="00BB331E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B331E" w:rsidRPr="00302377" w:rsidRDefault="00BB331E" w:rsidP="000376C9">
            <w:pPr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1620" w:type="dxa"/>
          </w:tcPr>
          <w:p w:rsidR="00BB331E" w:rsidRPr="00302377" w:rsidRDefault="00BB33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B331E" w:rsidRPr="00302377" w:rsidRDefault="00BB33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B331E" w:rsidRPr="00302377" w:rsidRDefault="00BB331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331E" w:rsidRPr="00302377" w:rsidRDefault="00BB331E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BB331E" w:rsidRPr="00302377" w:rsidRDefault="00C75AB0" w:rsidP="00BF254B">
            <w:pPr>
              <w:jc w:val="center"/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>3</w:t>
            </w:r>
            <w:r w:rsidR="001435A4" w:rsidRPr="00302377">
              <w:rPr>
                <w:b/>
                <w:sz w:val="22"/>
                <w:szCs w:val="22"/>
              </w:rPr>
              <w:t>2</w:t>
            </w:r>
            <w:r w:rsidRPr="00302377">
              <w:rPr>
                <w:b/>
                <w:sz w:val="22"/>
                <w:szCs w:val="22"/>
              </w:rPr>
              <w:t> </w:t>
            </w:r>
            <w:r w:rsidR="001435A4" w:rsidRPr="00302377">
              <w:rPr>
                <w:b/>
                <w:sz w:val="22"/>
                <w:szCs w:val="22"/>
              </w:rPr>
              <w:t>043</w:t>
            </w:r>
            <w:r w:rsidRPr="00302377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75AB0" w:rsidP="00BF254B">
            <w:pPr>
              <w:jc w:val="center"/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>33 </w:t>
            </w:r>
            <w:r w:rsidR="001435A4" w:rsidRPr="00302377">
              <w:rPr>
                <w:b/>
                <w:sz w:val="22"/>
                <w:szCs w:val="22"/>
              </w:rPr>
              <w:t>755</w:t>
            </w:r>
            <w:r w:rsidRPr="00302377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75AB0" w:rsidP="00BF254B">
            <w:pPr>
              <w:jc w:val="center"/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>33 </w:t>
            </w:r>
            <w:r w:rsidR="001435A4" w:rsidRPr="00302377">
              <w:rPr>
                <w:b/>
                <w:sz w:val="22"/>
                <w:szCs w:val="22"/>
              </w:rPr>
              <w:t>755</w:t>
            </w:r>
            <w:r w:rsidRPr="00302377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75AB0" w:rsidP="00BF254B">
            <w:pPr>
              <w:jc w:val="center"/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>33 </w:t>
            </w:r>
            <w:r w:rsidR="001435A4" w:rsidRPr="00302377">
              <w:rPr>
                <w:b/>
                <w:sz w:val="22"/>
                <w:szCs w:val="22"/>
              </w:rPr>
              <w:t>755</w:t>
            </w:r>
            <w:r w:rsidRPr="00302377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331E" w:rsidRPr="00302377" w:rsidRDefault="00C75AB0" w:rsidP="00BF254B">
            <w:pPr>
              <w:jc w:val="center"/>
              <w:rPr>
                <w:b/>
                <w:sz w:val="22"/>
                <w:szCs w:val="22"/>
              </w:rPr>
            </w:pPr>
            <w:r w:rsidRPr="00302377">
              <w:rPr>
                <w:b/>
                <w:sz w:val="22"/>
                <w:szCs w:val="22"/>
              </w:rPr>
              <w:t>33 </w:t>
            </w:r>
            <w:r w:rsidR="001435A4" w:rsidRPr="00302377">
              <w:rPr>
                <w:b/>
                <w:sz w:val="22"/>
                <w:szCs w:val="22"/>
              </w:rPr>
              <w:t>755</w:t>
            </w:r>
            <w:r w:rsidRPr="00302377">
              <w:rPr>
                <w:b/>
                <w:sz w:val="22"/>
                <w:szCs w:val="22"/>
              </w:rPr>
              <w:t>,4</w:t>
            </w:r>
          </w:p>
        </w:tc>
      </w:tr>
    </w:tbl>
    <w:p w:rsidR="00A95FD0" w:rsidRDefault="00A95FD0"/>
    <w:sectPr w:rsidR="00A95FD0" w:rsidSect="00302377">
      <w:headerReference w:type="even" r:id="rId7"/>
      <w:headerReference w:type="default" r:id="rId8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6E" w:rsidRDefault="0094136E">
      <w:r>
        <w:separator/>
      </w:r>
    </w:p>
  </w:endnote>
  <w:endnote w:type="continuationSeparator" w:id="0">
    <w:p w:rsidR="0094136E" w:rsidRDefault="0094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6E" w:rsidRDefault="0094136E">
      <w:r>
        <w:separator/>
      </w:r>
    </w:p>
  </w:footnote>
  <w:footnote w:type="continuationSeparator" w:id="0">
    <w:p w:rsidR="0094136E" w:rsidRDefault="0094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77" w:rsidRDefault="00302377" w:rsidP="00941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2377" w:rsidRDefault="003023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77" w:rsidRDefault="00302377" w:rsidP="00941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C2F">
      <w:rPr>
        <w:rStyle w:val="a5"/>
        <w:noProof/>
      </w:rPr>
      <w:t>2</w:t>
    </w:r>
    <w:r>
      <w:rPr>
        <w:rStyle w:val="a5"/>
      </w:rPr>
      <w:fldChar w:fldCharType="end"/>
    </w:r>
  </w:p>
  <w:p w:rsidR="00302377" w:rsidRDefault="003023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376C9"/>
    <w:rsid w:val="00050703"/>
    <w:rsid w:val="00112F8E"/>
    <w:rsid w:val="001435A4"/>
    <w:rsid w:val="00190AD5"/>
    <w:rsid w:val="00227E1B"/>
    <w:rsid w:val="002424CB"/>
    <w:rsid w:val="00286746"/>
    <w:rsid w:val="00302377"/>
    <w:rsid w:val="00302EC2"/>
    <w:rsid w:val="003E48F8"/>
    <w:rsid w:val="00425C2F"/>
    <w:rsid w:val="004308C6"/>
    <w:rsid w:val="00475F20"/>
    <w:rsid w:val="00522EF8"/>
    <w:rsid w:val="006241E4"/>
    <w:rsid w:val="008C1BA4"/>
    <w:rsid w:val="00910B28"/>
    <w:rsid w:val="00915526"/>
    <w:rsid w:val="0094136E"/>
    <w:rsid w:val="0097664B"/>
    <w:rsid w:val="009B639B"/>
    <w:rsid w:val="00A4605B"/>
    <w:rsid w:val="00A5379C"/>
    <w:rsid w:val="00A75D63"/>
    <w:rsid w:val="00A95FD0"/>
    <w:rsid w:val="00BA7722"/>
    <w:rsid w:val="00BB331E"/>
    <w:rsid w:val="00BF254B"/>
    <w:rsid w:val="00C15F2B"/>
    <w:rsid w:val="00C70AF4"/>
    <w:rsid w:val="00C75AB0"/>
    <w:rsid w:val="00CF4DFC"/>
    <w:rsid w:val="00D010B7"/>
    <w:rsid w:val="00E42DCC"/>
    <w:rsid w:val="00E544E7"/>
    <w:rsid w:val="00E62911"/>
    <w:rsid w:val="00E71EA9"/>
    <w:rsid w:val="00EA7A3B"/>
    <w:rsid w:val="00ED177F"/>
    <w:rsid w:val="00ED6A22"/>
    <w:rsid w:val="00F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D0"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54B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styleId="a5">
    <w:name w:val="page number"/>
    <w:basedOn w:val="a0"/>
    <w:rsid w:val="00302377"/>
  </w:style>
  <w:style w:type="paragraph" w:styleId="a6">
    <w:name w:val="footer"/>
    <w:basedOn w:val="a"/>
    <w:rsid w:val="0030237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FD0"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54B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styleId="a5">
    <w:name w:val="page number"/>
    <w:basedOn w:val="a0"/>
    <w:rsid w:val="00302377"/>
  </w:style>
  <w:style w:type="paragraph" w:styleId="a6">
    <w:name w:val="footer"/>
    <w:basedOn w:val="a"/>
    <w:rsid w:val="0030237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спорт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ied</dc:creator>
  <cp:lastModifiedBy>User</cp:lastModifiedBy>
  <cp:revision>2</cp:revision>
  <cp:lastPrinted>2015-10-08T14:01:00Z</cp:lastPrinted>
  <dcterms:created xsi:type="dcterms:W3CDTF">2015-10-12T07:12:00Z</dcterms:created>
  <dcterms:modified xsi:type="dcterms:W3CDTF">2015-10-12T07:12:00Z</dcterms:modified>
</cp:coreProperties>
</file>