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94" w:rsidRDefault="007D2894">
      <w:pPr>
        <w:jc w:val="center"/>
        <w:rPr>
          <w:color w:val="0000FF"/>
          <w:sz w:val="20"/>
        </w:rPr>
      </w:pPr>
      <w:bookmarkStart w:id="0" w:name="_GoBack"/>
      <w:bookmarkEnd w:id="0"/>
      <w:r>
        <w:rPr>
          <w:color w:val="0000FF"/>
          <w:sz w:val="20"/>
        </w:rPr>
        <w:t xml:space="preserve">  </w:t>
      </w:r>
    </w:p>
    <w:p w:rsidR="007D2894" w:rsidRDefault="007D2894" w:rsidP="007838E0">
      <w:pPr>
        <w:pStyle w:val="ConsPlusNormal"/>
        <w:ind w:left="11760" w:right="-8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D2894" w:rsidRDefault="007D2894" w:rsidP="007838E0">
      <w:pPr>
        <w:pStyle w:val="ConsPlusNormal"/>
        <w:ind w:left="11760" w:right="-8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2894" w:rsidRDefault="007D2894" w:rsidP="007838E0">
      <w:pPr>
        <w:pStyle w:val="ConsPlusNormal"/>
        <w:ind w:left="11760" w:right="-8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D2894" w:rsidRPr="007838E0" w:rsidRDefault="007D2894" w:rsidP="007838E0">
      <w:pPr>
        <w:pStyle w:val="ConsPlusNormal"/>
        <w:ind w:left="11760" w:right="-8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29.04.2016 №692</w:t>
      </w:r>
    </w:p>
    <w:p w:rsidR="007D2894" w:rsidRDefault="007D2894" w:rsidP="00AA29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7D2894" w:rsidRDefault="007D2894" w:rsidP="00AA29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7D2894" w:rsidRPr="00117AC9" w:rsidRDefault="007D2894" w:rsidP="00AA29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17AC9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7D2894" w:rsidRPr="00117AC9" w:rsidRDefault="007D2894" w:rsidP="00AA294E">
      <w:pPr>
        <w:rPr>
          <w:sz w:val="24"/>
          <w:szCs w:val="24"/>
        </w:rPr>
      </w:pPr>
    </w:p>
    <w:tbl>
      <w:tblPr>
        <w:tblW w:w="15700" w:type="dxa"/>
        <w:tblInd w:w="-1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200"/>
        <w:gridCol w:w="3500"/>
        <w:gridCol w:w="1260"/>
        <w:gridCol w:w="1400"/>
        <w:gridCol w:w="1820"/>
        <w:gridCol w:w="1820"/>
      </w:tblGrid>
      <w:tr w:rsidR="007D2894" w:rsidRPr="00117AC9" w:rsidTr="007838E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Срок р</w:t>
            </w:r>
            <w:r w:rsidRPr="00117AC9">
              <w:rPr>
                <w:b/>
                <w:sz w:val="24"/>
                <w:szCs w:val="24"/>
              </w:rPr>
              <w:t>е</w:t>
            </w:r>
            <w:r w:rsidRPr="00117AC9">
              <w:rPr>
                <w:b/>
                <w:sz w:val="24"/>
                <w:szCs w:val="24"/>
              </w:rPr>
              <w:t>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Источник ф</w:t>
            </w:r>
            <w:r w:rsidRPr="00117AC9">
              <w:rPr>
                <w:b/>
                <w:sz w:val="24"/>
                <w:szCs w:val="24"/>
              </w:rPr>
              <w:t>и</w:t>
            </w:r>
            <w:r w:rsidRPr="00117AC9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Объем фина</w:t>
            </w:r>
            <w:r w:rsidRPr="00117AC9">
              <w:rPr>
                <w:b/>
                <w:sz w:val="24"/>
                <w:szCs w:val="24"/>
              </w:rPr>
              <w:t>н</w:t>
            </w:r>
            <w:r w:rsidRPr="00117AC9">
              <w:rPr>
                <w:b/>
                <w:sz w:val="24"/>
                <w:szCs w:val="24"/>
              </w:rPr>
              <w:t>сирования по годам (тыс. рублей)</w:t>
            </w:r>
          </w:p>
        </w:tc>
      </w:tr>
      <w:tr w:rsidR="007D2894" w:rsidRPr="00117AC9" w:rsidTr="007838E0">
        <w:trPr>
          <w:trHeight w:val="2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2016</w:t>
            </w:r>
          </w:p>
        </w:tc>
      </w:tr>
      <w:tr w:rsidR="007D2894" w:rsidRPr="00117AC9" w:rsidTr="007838E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7</w:t>
            </w:r>
          </w:p>
        </w:tc>
      </w:tr>
      <w:tr w:rsidR="007D2894" w:rsidRPr="00117AC9" w:rsidTr="007838E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</w:t>
            </w:r>
          </w:p>
        </w:tc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поселения</w:t>
            </w:r>
          </w:p>
        </w:tc>
      </w:tr>
      <w:tr w:rsidR="007D2894" w:rsidRPr="00117AC9" w:rsidTr="007838E0">
        <w:trPr>
          <w:trHeight w:val="109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1.1.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Разработка проектно-сметной документации на строительство водоразборной колонки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бюджет ва</w:t>
            </w:r>
            <w:r w:rsidRPr="00117AC9">
              <w:rPr>
                <w:sz w:val="24"/>
                <w:szCs w:val="24"/>
              </w:rPr>
              <w:t>л</w:t>
            </w:r>
            <w:r w:rsidRPr="00117AC9">
              <w:rPr>
                <w:sz w:val="24"/>
                <w:szCs w:val="24"/>
              </w:rPr>
              <w:t>дайского г</w:t>
            </w:r>
            <w:r w:rsidRPr="00117AC9">
              <w:rPr>
                <w:sz w:val="24"/>
                <w:szCs w:val="24"/>
              </w:rPr>
              <w:t>о</w:t>
            </w:r>
            <w:r w:rsidRPr="00117AC9">
              <w:rPr>
                <w:sz w:val="24"/>
                <w:szCs w:val="24"/>
              </w:rPr>
              <w:t>родского пос</w:t>
            </w:r>
            <w:r w:rsidRPr="00117AC9">
              <w:rPr>
                <w:sz w:val="24"/>
                <w:szCs w:val="24"/>
              </w:rPr>
              <w:t>е</w:t>
            </w:r>
            <w:r w:rsidRPr="00117AC9">
              <w:rPr>
                <w:sz w:val="24"/>
                <w:szCs w:val="24"/>
              </w:rPr>
              <w:t>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50000,0</w:t>
            </w:r>
          </w:p>
        </w:tc>
      </w:tr>
      <w:tr w:rsidR="007D2894" w:rsidRPr="00117AC9" w:rsidTr="007838E0">
        <w:trPr>
          <w:trHeight w:val="54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0,0</w:t>
            </w:r>
          </w:p>
        </w:tc>
      </w:tr>
      <w:tr w:rsidR="007D2894" w:rsidRPr="00117AC9" w:rsidTr="007838E0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D2894" w:rsidRPr="00117AC9" w:rsidTr="007838E0">
        <w:trPr>
          <w:trHeight w:val="10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Строительство скважины с устройством вод</w:t>
            </w:r>
            <w:r w:rsidRPr="00117AC9">
              <w:rPr>
                <w:sz w:val="24"/>
                <w:szCs w:val="24"/>
              </w:rPr>
              <w:t>о</w:t>
            </w:r>
            <w:r w:rsidRPr="00117AC9">
              <w:rPr>
                <w:sz w:val="24"/>
                <w:szCs w:val="24"/>
              </w:rPr>
              <w:t>разборной колонки для нужд населения п.Выскодно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 xml:space="preserve">Администрация Валдайского муниципального района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 xml:space="preserve">  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бюджет  Ва</w:t>
            </w:r>
            <w:r w:rsidRPr="00117AC9">
              <w:rPr>
                <w:sz w:val="24"/>
                <w:szCs w:val="24"/>
              </w:rPr>
              <w:t>л</w:t>
            </w:r>
            <w:r w:rsidRPr="00117AC9">
              <w:rPr>
                <w:sz w:val="24"/>
                <w:szCs w:val="24"/>
              </w:rPr>
              <w:t>дайского г</w:t>
            </w:r>
            <w:r w:rsidRPr="00117AC9">
              <w:rPr>
                <w:sz w:val="24"/>
                <w:szCs w:val="24"/>
              </w:rPr>
              <w:t>о</w:t>
            </w:r>
            <w:r w:rsidRPr="00117AC9">
              <w:rPr>
                <w:sz w:val="24"/>
                <w:szCs w:val="24"/>
              </w:rPr>
              <w:t>родского пос</w:t>
            </w:r>
            <w:r w:rsidRPr="00117AC9">
              <w:rPr>
                <w:sz w:val="24"/>
                <w:szCs w:val="24"/>
              </w:rPr>
              <w:t>е</w:t>
            </w:r>
            <w:r w:rsidRPr="00117AC9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1921600,12</w:t>
            </w:r>
          </w:p>
        </w:tc>
      </w:tr>
      <w:tr w:rsidR="007D2894" w:rsidRPr="00117AC9" w:rsidTr="007838E0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0,0</w:t>
            </w:r>
          </w:p>
        </w:tc>
      </w:tr>
      <w:tr w:rsidR="007D2894" w:rsidRPr="00117AC9" w:rsidTr="007838E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7838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Строительный контроль (технический надзор) по выполнению работ - строительство скважины с устройством водоразборной колонки для нужд населения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Администрация Валдайского м</w:t>
            </w:r>
            <w:r w:rsidRPr="00117AC9">
              <w:rPr>
                <w:sz w:val="24"/>
                <w:szCs w:val="24"/>
              </w:rPr>
              <w:t>у</w:t>
            </w:r>
            <w:r w:rsidRPr="00117AC9">
              <w:rPr>
                <w:sz w:val="24"/>
                <w:szCs w:val="24"/>
              </w:rPr>
              <w:t xml:space="preserve">ниципального района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7838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бюджет  Ва</w:t>
            </w:r>
            <w:r w:rsidRPr="00117AC9">
              <w:rPr>
                <w:sz w:val="24"/>
                <w:szCs w:val="24"/>
              </w:rPr>
              <w:t>л</w:t>
            </w:r>
            <w:r w:rsidRPr="00117AC9">
              <w:rPr>
                <w:sz w:val="24"/>
                <w:szCs w:val="24"/>
              </w:rPr>
              <w:t>дайского г</w:t>
            </w:r>
            <w:r w:rsidRPr="00117AC9">
              <w:rPr>
                <w:sz w:val="24"/>
                <w:szCs w:val="24"/>
              </w:rPr>
              <w:t>о</w:t>
            </w:r>
            <w:r w:rsidRPr="00117AC9">
              <w:rPr>
                <w:sz w:val="24"/>
                <w:szCs w:val="24"/>
              </w:rPr>
              <w:t>родского пос</w:t>
            </w:r>
            <w:r w:rsidRPr="00117AC9">
              <w:rPr>
                <w:sz w:val="24"/>
                <w:szCs w:val="24"/>
              </w:rPr>
              <w:t>е</w:t>
            </w:r>
            <w:r w:rsidRPr="00117AC9">
              <w:rPr>
                <w:sz w:val="24"/>
                <w:szCs w:val="24"/>
              </w:rPr>
              <w:t>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50000,0</w:t>
            </w:r>
          </w:p>
        </w:tc>
      </w:tr>
      <w:tr w:rsidR="007D2894" w:rsidRPr="00117AC9" w:rsidTr="007838E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C9">
              <w:rPr>
                <w:sz w:val="24"/>
                <w:szCs w:val="24"/>
              </w:rPr>
              <w:t>0,0</w:t>
            </w:r>
          </w:p>
        </w:tc>
      </w:tr>
      <w:tr w:rsidR="007D2894" w:rsidRPr="00117AC9" w:rsidTr="007838E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894" w:rsidRPr="00117AC9" w:rsidRDefault="007D2894" w:rsidP="008D19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2021600,12</w:t>
            </w:r>
          </w:p>
        </w:tc>
      </w:tr>
    </w:tbl>
    <w:p w:rsidR="007D2894" w:rsidRDefault="007D2894" w:rsidP="00E72325">
      <w:pPr>
        <w:ind w:firstLine="720"/>
        <w:jc w:val="both"/>
        <w:rPr>
          <w:sz w:val="24"/>
          <w:szCs w:val="24"/>
        </w:rPr>
      </w:pPr>
    </w:p>
    <w:p w:rsidR="007D2894" w:rsidRPr="00D5783E" w:rsidRDefault="007D2894" w:rsidP="007838E0">
      <w:pPr>
        <w:jc w:val="both"/>
      </w:pPr>
    </w:p>
    <w:sectPr w:rsidR="007D2894" w:rsidRPr="00D5783E" w:rsidSect="007838E0">
      <w:headerReference w:type="even" r:id="rId8"/>
      <w:headerReference w:type="default" r:id="rId9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0" w:rsidRDefault="00DC19D0">
      <w:r>
        <w:separator/>
      </w:r>
    </w:p>
  </w:endnote>
  <w:endnote w:type="continuationSeparator" w:id="0">
    <w:p w:rsidR="00DC19D0" w:rsidRDefault="00DC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0" w:rsidRDefault="00DC19D0">
      <w:r>
        <w:separator/>
      </w:r>
    </w:p>
  </w:footnote>
  <w:footnote w:type="continuationSeparator" w:id="0">
    <w:p w:rsidR="00DC19D0" w:rsidRDefault="00DC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4" w:rsidRDefault="007D28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D2894" w:rsidRDefault="007D2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94" w:rsidRDefault="007D2894" w:rsidP="007838E0">
    <w:pPr>
      <w:pStyle w:val="a3"/>
      <w:framePr w:wrap="around" w:vAnchor="text" w:hAnchor="page" w:x="8128" w:y="97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728">
      <w:rPr>
        <w:rStyle w:val="a7"/>
        <w:noProof/>
      </w:rPr>
      <w:t>2</w:t>
    </w:r>
    <w:r>
      <w:rPr>
        <w:rStyle w:val="a7"/>
      </w:rPr>
      <w:fldChar w:fldCharType="end"/>
    </w:r>
  </w:p>
  <w:p w:rsidR="007D2894" w:rsidRDefault="007D2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B04"/>
    <w:multiLevelType w:val="multilevel"/>
    <w:tmpl w:val="3A74F7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7182"/>
    <w:rsid w:val="00011A0D"/>
    <w:rsid w:val="000145A8"/>
    <w:rsid w:val="00015CD4"/>
    <w:rsid w:val="00016166"/>
    <w:rsid w:val="00034862"/>
    <w:rsid w:val="000508D1"/>
    <w:rsid w:val="00054CDB"/>
    <w:rsid w:val="000570FD"/>
    <w:rsid w:val="00066AD9"/>
    <w:rsid w:val="000915E8"/>
    <w:rsid w:val="00095B61"/>
    <w:rsid w:val="000C5AFB"/>
    <w:rsid w:val="000C7800"/>
    <w:rsid w:val="000E0F40"/>
    <w:rsid w:val="000E5F19"/>
    <w:rsid w:val="000F1DC5"/>
    <w:rsid w:val="00102DCA"/>
    <w:rsid w:val="001148E0"/>
    <w:rsid w:val="00117AC9"/>
    <w:rsid w:val="0012061B"/>
    <w:rsid w:val="001340ED"/>
    <w:rsid w:val="00140DC2"/>
    <w:rsid w:val="00164503"/>
    <w:rsid w:val="001645F0"/>
    <w:rsid w:val="001736FF"/>
    <w:rsid w:val="00173B65"/>
    <w:rsid w:val="00181E81"/>
    <w:rsid w:val="00186422"/>
    <w:rsid w:val="0019685C"/>
    <w:rsid w:val="001B47FF"/>
    <w:rsid w:val="001C5EDD"/>
    <w:rsid w:val="001E2B8D"/>
    <w:rsid w:val="002014AD"/>
    <w:rsid w:val="0021742C"/>
    <w:rsid w:val="002558B9"/>
    <w:rsid w:val="00260506"/>
    <w:rsid w:val="00270736"/>
    <w:rsid w:val="002806DE"/>
    <w:rsid w:val="00280DCA"/>
    <w:rsid w:val="00293CE3"/>
    <w:rsid w:val="002B58CD"/>
    <w:rsid w:val="002C4D94"/>
    <w:rsid w:val="00325E2C"/>
    <w:rsid w:val="00332F09"/>
    <w:rsid w:val="00333CCF"/>
    <w:rsid w:val="0033573B"/>
    <w:rsid w:val="00337082"/>
    <w:rsid w:val="003468CE"/>
    <w:rsid w:val="00355327"/>
    <w:rsid w:val="00355AB6"/>
    <w:rsid w:val="00374384"/>
    <w:rsid w:val="003802AB"/>
    <w:rsid w:val="0038784C"/>
    <w:rsid w:val="00390791"/>
    <w:rsid w:val="003A28AC"/>
    <w:rsid w:val="003E2FDC"/>
    <w:rsid w:val="003E6930"/>
    <w:rsid w:val="00403E93"/>
    <w:rsid w:val="0041275D"/>
    <w:rsid w:val="00417CA2"/>
    <w:rsid w:val="00430A37"/>
    <w:rsid w:val="0045117B"/>
    <w:rsid w:val="00460F79"/>
    <w:rsid w:val="00467A81"/>
    <w:rsid w:val="00474CE5"/>
    <w:rsid w:val="0047581D"/>
    <w:rsid w:val="00486668"/>
    <w:rsid w:val="004B08D8"/>
    <w:rsid w:val="004C1E56"/>
    <w:rsid w:val="004C6708"/>
    <w:rsid w:val="004E4F0A"/>
    <w:rsid w:val="00502AEB"/>
    <w:rsid w:val="005238F3"/>
    <w:rsid w:val="00536D06"/>
    <w:rsid w:val="00542B44"/>
    <w:rsid w:val="00555172"/>
    <w:rsid w:val="005560A5"/>
    <w:rsid w:val="00564C60"/>
    <w:rsid w:val="00574F79"/>
    <w:rsid w:val="00581B0F"/>
    <w:rsid w:val="00581D83"/>
    <w:rsid w:val="005920D0"/>
    <w:rsid w:val="005A1327"/>
    <w:rsid w:val="005A757D"/>
    <w:rsid w:val="005B1595"/>
    <w:rsid w:val="005B5F26"/>
    <w:rsid w:val="005E1DA8"/>
    <w:rsid w:val="005F3370"/>
    <w:rsid w:val="005F513C"/>
    <w:rsid w:val="0060778B"/>
    <w:rsid w:val="006336F4"/>
    <w:rsid w:val="00672ECB"/>
    <w:rsid w:val="006913D0"/>
    <w:rsid w:val="006E3C4C"/>
    <w:rsid w:val="006F12B1"/>
    <w:rsid w:val="006F1728"/>
    <w:rsid w:val="006F619D"/>
    <w:rsid w:val="00711950"/>
    <w:rsid w:val="0073529C"/>
    <w:rsid w:val="007833D2"/>
    <w:rsid w:val="007838E0"/>
    <w:rsid w:val="007A0541"/>
    <w:rsid w:val="007A06C6"/>
    <w:rsid w:val="007A4D72"/>
    <w:rsid w:val="007A6E73"/>
    <w:rsid w:val="007C7CC9"/>
    <w:rsid w:val="007D1446"/>
    <w:rsid w:val="007D2894"/>
    <w:rsid w:val="0080351B"/>
    <w:rsid w:val="008061F8"/>
    <w:rsid w:val="00833FF1"/>
    <w:rsid w:val="008720CD"/>
    <w:rsid w:val="00884197"/>
    <w:rsid w:val="008A084C"/>
    <w:rsid w:val="008A1DB7"/>
    <w:rsid w:val="008A4219"/>
    <w:rsid w:val="008A4D31"/>
    <w:rsid w:val="008D19CB"/>
    <w:rsid w:val="008D6CC1"/>
    <w:rsid w:val="00920786"/>
    <w:rsid w:val="0092242A"/>
    <w:rsid w:val="00927878"/>
    <w:rsid w:val="0098342E"/>
    <w:rsid w:val="009A142E"/>
    <w:rsid w:val="009B5BEA"/>
    <w:rsid w:val="009B62BC"/>
    <w:rsid w:val="009C2960"/>
    <w:rsid w:val="00A557E2"/>
    <w:rsid w:val="00A87C8A"/>
    <w:rsid w:val="00A94D4C"/>
    <w:rsid w:val="00AA210D"/>
    <w:rsid w:val="00AA294E"/>
    <w:rsid w:val="00AB17C4"/>
    <w:rsid w:val="00AB424B"/>
    <w:rsid w:val="00AD1B7A"/>
    <w:rsid w:val="00AD42BA"/>
    <w:rsid w:val="00AD53E4"/>
    <w:rsid w:val="00B231E1"/>
    <w:rsid w:val="00B373F0"/>
    <w:rsid w:val="00B5054D"/>
    <w:rsid w:val="00B6608A"/>
    <w:rsid w:val="00B7147C"/>
    <w:rsid w:val="00B73550"/>
    <w:rsid w:val="00B740A9"/>
    <w:rsid w:val="00B84320"/>
    <w:rsid w:val="00BA603A"/>
    <w:rsid w:val="00BC2387"/>
    <w:rsid w:val="00BC54FA"/>
    <w:rsid w:val="00BE6235"/>
    <w:rsid w:val="00BE7271"/>
    <w:rsid w:val="00BF7DC2"/>
    <w:rsid w:val="00C010B0"/>
    <w:rsid w:val="00C01808"/>
    <w:rsid w:val="00C10969"/>
    <w:rsid w:val="00C31698"/>
    <w:rsid w:val="00C508B2"/>
    <w:rsid w:val="00C5239D"/>
    <w:rsid w:val="00C710AF"/>
    <w:rsid w:val="00C85420"/>
    <w:rsid w:val="00CA6E3E"/>
    <w:rsid w:val="00CC52C9"/>
    <w:rsid w:val="00CD5D19"/>
    <w:rsid w:val="00CE3DA9"/>
    <w:rsid w:val="00CE5B06"/>
    <w:rsid w:val="00CE73C5"/>
    <w:rsid w:val="00D45EDD"/>
    <w:rsid w:val="00D5783E"/>
    <w:rsid w:val="00D6578A"/>
    <w:rsid w:val="00D90592"/>
    <w:rsid w:val="00DB0B57"/>
    <w:rsid w:val="00DC19D0"/>
    <w:rsid w:val="00DC25F1"/>
    <w:rsid w:val="00DC4E88"/>
    <w:rsid w:val="00DD3BC5"/>
    <w:rsid w:val="00DD6004"/>
    <w:rsid w:val="00DE78A3"/>
    <w:rsid w:val="00DF331E"/>
    <w:rsid w:val="00E11F73"/>
    <w:rsid w:val="00E32FDD"/>
    <w:rsid w:val="00E37E48"/>
    <w:rsid w:val="00E4330F"/>
    <w:rsid w:val="00E50903"/>
    <w:rsid w:val="00E72325"/>
    <w:rsid w:val="00E74794"/>
    <w:rsid w:val="00E802DC"/>
    <w:rsid w:val="00EA734E"/>
    <w:rsid w:val="00EB7477"/>
    <w:rsid w:val="00EC0360"/>
    <w:rsid w:val="00ED2250"/>
    <w:rsid w:val="00F10B27"/>
    <w:rsid w:val="00F47A1D"/>
    <w:rsid w:val="00F6322C"/>
    <w:rsid w:val="00F77FD4"/>
    <w:rsid w:val="00F85E71"/>
    <w:rsid w:val="00FC332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1DB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DB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8A1DB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A1DB7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1DB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0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0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A1DB7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90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A1DB7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090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1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0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A1DB7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C71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0903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581B0F"/>
    <w:rPr>
      <w:rFonts w:ascii="Arial" w:hAnsi="Arial"/>
      <w:sz w:val="22"/>
      <w:lang w:val="ru-RU" w:eastAsia="ar-SA" w:bidi="ar-SA"/>
    </w:rPr>
  </w:style>
  <w:style w:type="paragraph" w:customStyle="1" w:styleId="ab">
    <w:name w:val="Знак"/>
    <w:basedOn w:val="a"/>
    <w:uiPriority w:val="99"/>
    <w:rsid w:val="000E0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83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5033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1DB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DB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8A1DB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A1DB7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1DB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0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0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A1DB7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90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A1DB7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090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1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0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A1DB7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C71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0903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581B0F"/>
    <w:rPr>
      <w:rFonts w:ascii="Arial" w:hAnsi="Arial"/>
      <w:sz w:val="22"/>
      <w:lang w:val="ru-RU" w:eastAsia="ar-SA" w:bidi="ar-SA"/>
    </w:rPr>
  </w:style>
  <w:style w:type="paragraph" w:customStyle="1" w:styleId="ab">
    <w:name w:val="Знак"/>
    <w:basedOn w:val="a"/>
    <w:uiPriority w:val="99"/>
    <w:rsid w:val="000E0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83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5033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User</cp:lastModifiedBy>
  <cp:revision>2</cp:revision>
  <cp:lastPrinted>2016-04-08T07:58:00Z</cp:lastPrinted>
  <dcterms:created xsi:type="dcterms:W3CDTF">2016-05-06T10:45:00Z</dcterms:created>
  <dcterms:modified xsi:type="dcterms:W3CDTF">2016-05-06T10:45:00Z</dcterms:modified>
</cp:coreProperties>
</file>