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B829F9">
        <w:rPr>
          <w:color w:val="000000"/>
          <w:sz w:val="28"/>
        </w:rPr>
        <w:t>31</w:t>
      </w:r>
      <w:r w:rsidR="00730931">
        <w:rPr>
          <w:color w:val="000000"/>
          <w:sz w:val="28"/>
        </w:rPr>
        <w:t>.0</w:t>
      </w:r>
      <w:r w:rsidR="00894924">
        <w:rPr>
          <w:color w:val="000000"/>
          <w:sz w:val="28"/>
        </w:rPr>
        <w:t>7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B106B2">
        <w:rPr>
          <w:color w:val="000000"/>
          <w:sz w:val="28"/>
        </w:rPr>
        <w:t>1438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bookmarkStart w:id="0" w:name="_GoBack"/>
      <w:r>
        <w:rPr>
          <w:color w:val="000000"/>
          <w:sz w:val="28"/>
        </w:rPr>
        <w:t>Валдай</w:t>
      </w:r>
    </w:p>
    <w:bookmarkEnd w:id="0"/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106B2" w:rsidRDefault="00B106B2" w:rsidP="00B106B2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B106B2" w:rsidRDefault="00B106B2" w:rsidP="00B106B2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Валдайского муниципального района «Развитие </w:t>
      </w:r>
    </w:p>
    <w:p w:rsidR="00B106B2" w:rsidRDefault="00B106B2" w:rsidP="00B106B2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образования и молодежной политики Валдайского</w:t>
      </w:r>
    </w:p>
    <w:p w:rsidR="00B106B2" w:rsidRDefault="00B106B2" w:rsidP="00B106B2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на 2014-2020 годы»</w:t>
      </w:r>
    </w:p>
    <w:p w:rsidR="00B106B2" w:rsidRDefault="00B106B2" w:rsidP="00B106B2">
      <w:pPr>
        <w:jc w:val="both"/>
        <w:rPr>
          <w:b/>
          <w:color w:val="000000"/>
          <w:sz w:val="28"/>
          <w:szCs w:val="28"/>
        </w:rPr>
      </w:pPr>
    </w:p>
    <w:p w:rsidR="00B106B2" w:rsidRDefault="00B106B2" w:rsidP="00B106B2">
      <w:pPr>
        <w:jc w:val="both"/>
        <w:rPr>
          <w:b/>
          <w:color w:val="000000"/>
          <w:sz w:val="28"/>
          <w:szCs w:val="28"/>
        </w:rPr>
      </w:pPr>
    </w:p>
    <w:p w:rsidR="00B106B2" w:rsidRDefault="00B106B2" w:rsidP="00B106B2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color w:val="000000"/>
          <w:sz w:val="28"/>
          <w:szCs w:val="28"/>
        </w:rPr>
        <w:t>ПОСТАНО</w:t>
      </w:r>
      <w:r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ЛЯЕТ:</w:t>
      </w:r>
    </w:p>
    <w:p w:rsidR="00B106B2" w:rsidRDefault="00B106B2" w:rsidP="00B106B2">
      <w:pPr>
        <w:pStyle w:val="ListParagraph"/>
        <w:ind w:left="0" w:firstLine="70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в муниципальную программу Валдайского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района «Развитие образования и молодежной политики Валда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ского муниципального района на 2014-2020 годы», утверждённую постано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лением Администрации Валдайского муниципальн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района от 22.11.2013 № 1732:</w:t>
      </w:r>
      <w:r>
        <w:rPr>
          <w:bCs/>
          <w:sz w:val="28"/>
          <w:szCs w:val="28"/>
        </w:rPr>
        <w:t xml:space="preserve"> </w:t>
      </w:r>
    </w:p>
    <w:p w:rsidR="00B106B2" w:rsidRDefault="00B106B2" w:rsidP="00B106B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>Изложить пункт 6 паспорта муниципальной программы в реда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ции:</w:t>
      </w:r>
    </w:p>
    <w:p w:rsidR="00B106B2" w:rsidRDefault="00B106B2" w:rsidP="00B106B2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«6.</w:t>
      </w:r>
      <w:r>
        <w:rPr>
          <w:sz w:val="28"/>
          <w:szCs w:val="28"/>
        </w:rPr>
        <w:t>Объемы и источники финансирования муниципальной программы в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лом и по годам реализации (тыс. руб.):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1814"/>
        <w:gridCol w:w="1578"/>
        <w:gridCol w:w="1856"/>
        <w:gridCol w:w="1303"/>
        <w:gridCol w:w="1859"/>
      </w:tblGrid>
      <w:tr w:rsidR="00B106B2">
        <w:trPr>
          <w:trHeight w:val="164"/>
          <w:tblHeader/>
          <w:jc w:val="center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2" w:rsidRPr="00B106B2" w:rsidRDefault="00B106B2" w:rsidP="00B106B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Год</w:t>
            </w:r>
          </w:p>
        </w:tc>
        <w:tc>
          <w:tcPr>
            <w:tcW w:w="8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2" w:rsidRPr="00B106B2" w:rsidRDefault="00B106B2" w:rsidP="00B106B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B106B2">
        <w:trPr>
          <w:trHeight w:val="519"/>
          <w:tblHeader/>
          <w:jc w:val="center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2" w:rsidRPr="00B106B2" w:rsidRDefault="00B106B2" w:rsidP="00B106B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2" w:rsidRPr="00B106B2" w:rsidRDefault="00B106B2" w:rsidP="00B106B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2" w:rsidRPr="00B106B2" w:rsidRDefault="00B106B2" w:rsidP="00B106B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федерал</w:t>
            </w:r>
            <w:r w:rsidRPr="00B106B2">
              <w:rPr>
                <w:sz w:val="24"/>
                <w:szCs w:val="24"/>
              </w:rPr>
              <w:t>ь</w:t>
            </w:r>
            <w:r w:rsidRPr="00B106B2">
              <w:rPr>
                <w:sz w:val="24"/>
                <w:szCs w:val="24"/>
              </w:rPr>
              <w:t>ный бю</w:t>
            </w:r>
            <w:r w:rsidRPr="00B106B2">
              <w:rPr>
                <w:sz w:val="24"/>
                <w:szCs w:val="24"/>
              </w:rPr>
              <w:t>д</w:t>
            </w:r>
            <w:r w:rsidRPr="00B106B2">
              <w:rPr>
                <w:sz w:val="24"/>
                <w:szCs w:val="24"/>
              </w:rPr>
              <w:t>жет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2" w:rsidRPr="00B106B2" w:rsidRDefault="00B106B2" w:rsidP="00B106B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местный бю</w:t>
            </w:r>
            <w:r w:rsidRPr="00B106B2">
              <w:rPr>
                <w:sz w:val="24"/>
                <w:szCs w:val="24"/>
              </w:rPr>
              <w:t>д</w:t>
            </w:r>
            <w:r w:rsidRPr="00B106B2">
              <w:rPr>
                <w:sz w:val="24"/>
                <w:szCs w:val="24"/>
              </w:rPr>
              <w:t>жет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2" w:rsidRPr="00B106B2" w:rsidRDefault="00B106B2" w:rsidP="00B106B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pacing w:val="-8"/>
                <w:sz w:val="24"/>
                <w:szCs w:val="24"/>
              </w:rPr>
              <w:t>внебю</w:t>
            </w:r>
            <w:r w:rsidRPr="00B106B2">
              <w:rPr>
                <w:spacing w:val="-8"/>
                <w:sz w:val="24"/>
                <w:szCs w:val="24"/>
              </w:rPr>
              <w:t>д</w:t>
            </w:r>
            <w:r w:rsidRPr="00B106B2">
              <w:rPr>
                <w:spacing w:val="-8"/>
                <w:sz w:val="24"/>
                <w:szCs w:val="24"/>
              </w:rPr>
              <w:t xml:space="preserve">жетные </w:t>
            </w:r>
            <w:r w:rsidRPr="00B106B2">
              <w:rPr>
                <w:sz w:val="24"/>
                <w:szCs w:val="24"/>
              </w:rPr>
              <w:t>средства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2" w:rsidRPr="00B106B2" w:rsidRDefault="00B106B2" w:rsidP="00B106B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всего</w:t>
            </w:r>
          </w:p>
        </w:tc>
      </w:tr>
      <w:tr w:rsidR="00B106B2">
        <w:trPr>
          <w:trHeight w:val="20"/>
          <w:tblHeader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2" w:rsidRPr="00B106B2" w:rsidRDefault="00B106B2" w:rsidP="00B106B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2" w:rsidRPr="00B106B2" w:rsidRDefault="00B106B2" w:rsidP="00B106B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2" w:rsidRPr="00B106B2" w:rsidRDefault="00B106B2" w:rsidP="00B106B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2" w:rsidRPr="00B106B2" w:rsidRDefault="00B106B2" w:rsidP="00B106B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2" w:rsidRPr="00B106B2" w:rsidRDefault="00B106B2" w:rsidP="00B106B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2" w:rsidRPr="00B106B2" w:rsidRDefault="00B106B2" w:rsidP="00B106B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6</w:t>
            </w:r>
          </w:p>
        </w:tc>
      </w:tr>
      <w:tr w:rsidR="00B106B2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2014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164179,117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2248,4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93286,778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259714,295</w:t>
            </w:r>
          </w:p>
        </w:tc>
      </w:tr>
      <w:tr w:rsidR="00B106B2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190098,354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1420,909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69955,414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261474,677</w:t>
            </w:r>
          </w:p>
        </w:tc>
      </w:tr>
      <w:tr w:rsidR="00B106B2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2016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B106B2">
              <w:rPr>
                <w:sz w:val="24"/>
                <w:szCs w:val="24"/>
              </w:rPr>
              <w:t>198180,34306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B106B2">
              <w:rPr>
                <w:sz w:val="24"/>
                <w:szCs w:val="24"/>
              </w:rPr>
              <w:t>863,337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B106B2">
              <w:rPr>
                <w:sz w:val="24"/>
                <w:szCs w:val="24"/>
              </w:rPr>
              <w:t>70751,55819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269795,23825</w:t>
            </w:r>
          </w:p>
        </w:tc>
      </w:tr>
      <w:tr w:rsidR="00B106B2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204162,4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2303,1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72585,14202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279050,64202</w:t>
            </w:r>
          </w:p>
        </w:tc>
      </w:tr>
      <w:tr w:rsidR="00B106B2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197932,4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69551,2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267483,6</w:t>
            </w:r>
          </w:p>
        </w:tc>
      </w:tr>
      <w:tr w:rsidR="00B106B2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2019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198331,9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69551,2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267883,1</w:t>
            </w:r>
          </w:p>
        </w:tc>
      </w:tr>
      <w:tr w:rsidR="00B106B2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2020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198331,9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69551,2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267883,1</w:t>
            </w:r>
          </w:p>
        </w:tc>
      </w:tr>
      <w:tr w:rsidR="00B106B2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 w:rsidP="00B106B2">
            <w:pPr>
              <w:spacing w:before="120" w:after="120" w:line="240" w:lineRule="exact"/>
              <w:jc w:val="right"/>
              <w:rPr>
                <w:spacing w:val="-20"/>
                <w:sz w:val="24"/>
                <w:szCs w:val="24"/>
              </w:rPr>
            </w:pPr>
            <w:r w:rsidRPr="00B106B2">
              <w:rPr>
                <w:spacing w:val="-20"/>
                <w:sz w:val="24"/>
                <w:szCs w:val="24"/>
              </w:rPr>
              <w:t>ВСЕГО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1351216,41406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6835,746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515232,49221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B106B2" w:rsidRDefault="00B106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106B2">
              <w:rPr>
                <w:sz w:val="24"/>
                <w:szCs w:val="24"/>
              </w:rPr>
              <w:t>1873284,65227</w:t>
            </w:r>
          </w:p>
        </w:tc>
      </w:tr>
    </w:tbl>
    <w:p w:rsidR="00B106B2" w:rsidRDefault="00B106B2" w:rsidP="00B106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»; </w:t>
      </w:r>
    </w:p>
    <w:p w:rsidR="00B106B2" w:rsidRDefault="00B106B2" w:rsidP="00B106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мероприятия муниципальной программы в прилагаемой редакции (приложение 1);</w:t>
      </w:r>
    </w:p>
    <w:p w:rsidR="00B106B2" w:rsidRDefault="00B106B2" w:rsidP="00B106B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color w:val="000000"/>
          <w:sz w:val="28"/>
          <w:szCs w:val="28"/>
        </w:rPr>
        <w:t xml:space="preserve">Изложить пункт 4 паспорта подпрограммы </w:t>
      </w:r>
      <w:r>
        <w:rPr>
          <w:sz w:val="28"/>
          <w:szCs w:val="28"/>
        </w:rPr>
        <w:t>«Обеспечение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муниципальной программы и прочие мероприятия в области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молодежной политики»</w:t>
      </w:r>
      <w:r>
        <w:rPr>
          <w:color w:val="000000"/>
          <w:sz w:val="28"/>
          <w:szCs w:val="28"/>
        </w:rPr>
        <w:t xml:space="preserve"> в редакции:</w:t>
      </w:r>
    </w:p>
    <w:p w:rsidR="00B106B2" w:rsidRDefault="00B106B2" w:rsidP="00B106B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«4. 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рублей):</w:t>
      </w:r>
    </w:p>
    <w:p w:rsidR="00B106B2" w:rsidRDefault="00B106B2" w:rsidP="00B106B2">
      <w:pPr>
        <w:spacing w:line="20" w:lineRule="exact"/>
        <w:rPr>
          <w:sz w:val="28"/>
          <w:szCs w:val="28"/>
        </w:rPr>
      </w:pPr>
    </w:p>
    <w:tbl>
      <w:tblPr>
        <w:tblpPr w:leftFromText="181" w:rightFromText="181" w:vertAnchor="text" w:horzAnchor="margin" w:tblpY="1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759"/>
        <w:gridCol w:w="1500"/>
        <w:gridCol w:w="1980"/>
        <w:gridCol w:w="1260"/>
        <w:gridCol w:w="2060"/>
      </w:tblGrid>
      <w:tr w:rsidR="00B106B2">
        <w:trPr>
          <w:trHeight w:val="114"/>
          <w:tblHeader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6B2" w:rsidRPr="000B2DFB" w:rsidRDefault="00B106B2" w:rsidP="00B106B2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Год</w:t>
            </w:r>
          </w:p>
        </w:tc>
        <w:tc>
          <w:tcPr>
            <w:tcW w:w="8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2" w:rsidRPr="000B2DFB" w:rsidRDefault="00B106B2" w:rsidP="00B106B2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B106B2">
        <w:trPr>
          <w:trHeight w:val="114"/>
          <w:tblHeader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2" w:rsidRPr="000B2DFB" w:rsidRDefault="00B106B2" w:rsidP="00B106B2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2" w:rsidRPr="000B2DFB" w:rsidRDefault="00B106B2" w:rsidP="00B106B2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2" w:rsidRPr="000B2DFB" w:rsidRDefault="00B106B2" w:rsidP="00B106B2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федерал</w:t>
            </w:r>
            <w:r w:rsidRPr="000B2DFB">
              <w:rPr>
                <w:sz w:val="24"/>
                <w:szCs w:val="24"/>
              </w:rPr>
              <w:t>ь</w:t>
            </w:r>
            <w:r w:rsidRPr="000B2DFB">
              <w:rPr>
                <w:sz w:val="24"/>
                <w:szCs w:val="24"/>
              </w:rPr>
              <w:t>ный бю</w:t>
            </w:r>
            <w:r w:rsidRPr="000B2DFB">
              <w:rPr>
                <w:sz w:val="24"/>
                <w:szCs w:val="24"/>
              </w:rPr>
              <w:t>д</w:t>
            </w:r>
            <w:r w:rsidRPr="000B2DFB">
              <w:rPr>
                <w:sz w:val="24"/>
                <w:szCs w:val="24"/>
              </w:rPr>
              <w:t>жет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2" w:rsidRPr="000B2DFB" w:rsidRDefault="00B106B2" w:rsidP="00B106B2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местные бюдж</w:t>
            </w:r>
            <w:r w:rsidRPr="000B2DFB">
              <w:rPr>
                <w:sz w:val="24"/>
                <w:szCs w:val="24"/>
              </w:rPr>
              <w:t>е</w:t>
            </w:r>
            <w:r w:rsidRPr="000B2DFB">
              <w:rPr>
                <w:sz w:val="24"/>
                <w:szCs w:val="24"/>
              </w:rPr>
              <w:t>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2" w:rsidRPr="000B2DFB" w:rsidRDefault="00B106B2" w:rsidP="00B106B2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внебю</w:t>
            </w:r>
            <w:r w:rsidRPr="000B2DFB">
              <w:rPr>
                <w:sz w:val="24"/>
                <w:szCs w:val="24"/>
              </w:rPr>
              <w:t>д</w:t>
            </w:r>
            <w:r w:rsidRPr="000B2DFB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2" w:rsidRPr="000B2DFB" w:rsidRDefault="00B106B2" w:rsidP="00B106B2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всего</w:t>
            </w:r>
          </w:p>
        </w:tc>
      </w:tr>
      <w:tr w:rsidR="00B106B2">
        <w:trPr>
          <w:trHeight w:val="114"/>
          <w:tblHeader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2" w:rsidRPr="000B2DFB" w:rsidRDefault="00B106B2" w:rsidP="00B106B2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2" w:rsidRPr="000B2DFB" w:rsidRDefault="00B106B2" w:rsidP="00B106B2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2" w:rsidRPr="000B2DFB" w:rsidRDefault="00B106B2" w:rsidP="00B106B2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2" w:rsidRPr="000B2DFB" w:rsidRDefault="00B106B2" w:rsidP="00B106B2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2" w:rsidRPr="000B2DFB" w:rsidRDefault="00B106B2" w:rsidP="00B106B2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B2" w:rsidRPr="000B2DFB" w:rsidRDefault="00B106B2" w:rsidP="00B106B2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6</w:t>
            </w:r>
          </w:p>
        </w:tc>
      </w:tr>
      <w:tr w:rsidR="00B106B2">
        <w:trPr>
          <w:trHeight w:val="4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2014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155945,2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1305,8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82833,25057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240084,25057</w:t>
            </w:r>
          </w:p>
        </w:tc>
      </w:tr>
      <w:tr w:rsidR="00B106B2">
        <w:trPr>
          <w:trHeight w:val="4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2015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184681,507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59992,664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244674,171</w:t>
            </w:r>
          </w:p>
        </w:tc>
      </w:tr>
      <w:tr w:rsidR="00B106B2">
        <w:trPr>
          <w:trHeight w:val="4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2016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188744,96506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60847,74218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249592,70724</w:t>
            </w:r>
          </w:p>
        </w:tc>
      </w:tr>
      <w:tr w:rsidR="00B106B2">
        <w:trPr>
          <w:trHeight w:val="4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2017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195366,2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723,1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62511,44202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258600,74202</w:t>
            </w:r>
          </w:p>
        </w:tc>
      </w:tr>
      <w:tr w:rsidR="00B106B2">
        <w:trPr>
          <w:trHeight w:val="4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2018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190295,6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59475,5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249771,1</w:t>
            </w:r>
          </w:p>
        </w:tc>
      </w:tr>
      <w:tr w:rsidR="00B106B2">
        <w:trPr>
          <w:trHeight w:val="6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2019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190295,6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59475,5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249771,1</w:t>
            </w:r>
          </w:p>
        </w:tc>
      </w:tr>
      <w:tr w:rsidR="00B106B2">
        <w:trPr>
          <w:trHeight w:val="6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2020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190295,6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59475,5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249771,1</w:t>
            </w:r>
          </w:p>
        </w:tc>
      </w:tr>
      <w:tr w:rsidR="00B106B2">
        <w:trPr>
          <w:trHeight w:val="59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ind w:left="-113" w:right="-113"/>
              <w:jc w:val="center"/>
              <w:rPr>
                <w:spacing w:val="-30"/>
                <w:sz w:val="24"/>
                <w:szCs w:val="24"/>
              </w:rPr>
            </w:pPr>
            <w:r w:rsidRPr="000B2DFB">
              <w:rPr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1295624,67206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2028,90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444611,59877</w:t>
            </w:r>
          </w:p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2" w:rsidRPr="000B2DFB" w:rsidRDefault="00B106B2" w:rsidP="00B106B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B2DFB">
              <w:rPr>
                <w:sz w:val="24"/>
                <w:szCs w:val="24"/>
              </w:rPr>
              <w:t>1742265,17083</w:t>
            </w:r>
          </w:p>
        </w:tc>
      </w:tr>
    </w:tbl>
    <w:p w:rsidR="00B106B2" w:rsidRDefault="00B106B2" w:rsidP="000B2DFB">
      <w:pPr>
        <w:pStyle w:val="ConsPlusNormal"/>
        <w:ind w:left="106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B106B2" w:rsidRDefault="00B106B2" w:rsidP="000B2DF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Изложить мероприятия подпрограммы </w:t>
      </w:r>
      <w:r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 и прочие мероприятия в области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и молодежной политики» в прилагаемой редакции (приложение 2).</w:t>
      </w:r>
    </w:p>
    <w:p w:rsidR="00B106B2" w:rsidRDefault="00B106B2" w:rsidP="000B2DF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возложить на первого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местителя Главы администрации муниципального района Рудину О.Я.</w:t>
      </w:r>
    </w:p>
    <w:p w:rsidR="00B106B2" w:rsidRDefault="00B106B2" w:rsidP="000B2DF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Разместить постановление</w:t>
      </w:r>
      <w:proofErr w:type="gramEnd"/>
      <w:r>
        <w:rPr>
          <w:color w:val="000000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A6B95" w:rsidRDefault="00B106B2" w:rsidP="000B2DFB">
      <w:pPr>
        <w:ind w:firstLine="72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4. Постановление вступает в силу со дня его официального опублик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вания.</w:t>
      </w:r>
    </w:p>
    <w:p w:rsidR="00E01984" w:rsidRPr="00E01984" w:rsidRDefault="00E01984" w:rsidP="000B2DFB">
      <w:pPr>
        <w:tabs>
          <w:tab w:val="left" w:pos="3560"/>
        </w:tabs>
        <w:ind w:firstLine="720"/>
        <w:jc w:val="both"/>
        <w:rPr>
          <w:color w:val="000000"/>
          <w:sz w:val="28"/>
          <w:szCs w:val="28"/>
        </w:rPr>
      </w:pPr>
    </w:p>
    <w:p w:rsidR="00055D2C" w:rsidRPr="000B2DFB" w:rsidRDefault="00055D2C" w:rsidP="000B2DFB">
      <w:pPr>
        <w:ind w:firstLine="720"/>
        <w:jc w:val="both"/>
        <w:rPr>
          <w:sz w:val="28"/>
          <w:szCs w:val="28"/>
        </w:rPr>
      </w:pP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О.Я.Рудина</w:t>
      </w:r>
      <w:r w:rsidR="00226516" w:rsidRPr="004057EB">
        <w:rPr>
          <w:b/>
          <w:sz w:val="28"/>
          <w:szCs w:val="28"/>
        </w:rPr>
        <w:t xml:space="preserve">     </w:t>
      </w:r>
    </w:p>
    <w:p w:rsidR="0089451F" w:rsidRPr="004057EB" w:rsidRDefault="00226516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 xml:space="preserve">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E12C05" w:rsidRDefault="00E12C05" w:rsidP="0006408A">
      <w:pPr>
        <w:ind w:left="709" w:hanging="709"/>
        <w:jc w:val="center"/>
        <w:rPr>
          <w:sz w:val="28"/>
          <w:szCs w:val="28"/>
        </w:rPr>
      </w:pPr>
    </w:p>
    <w:p w:rsidR="00E12C05" w:rsidRDefault="00E12C05" w:rsidP="0006408A">
      <w:pPr>
        <w:ind w:left="709" w:hanging="709"/>
        <w:jc w:val="center"/>
        <w:rPr>
          <w:sz w:val="28"/>
          <w:szCs w:val="28"/>
        </w:rPr>
      </w:pPr>
    </w:p>
    <w:p w:rsidR="00E12C05" w:rsidRDefault="00E12C05" w:rsidP="0006408A">
      <w:pPr>
        <w:ind w:left="709" w:hanging="709"/>
        <w:jc w:val="center"/>
        <w:rPr>
          <w:sz w:val="28"/>
          <w:szCs w:val="28"/>
        </w:rPr>
      </w:pPr>
    </w:p>
    <w:p w:rsidR="00E12C05" w:rsidRDefault="00E12C05" w:rsidP="0006408A">
      <w:pPr>
        <w:ind w:left="709" w:hanging="709"/>
        <w:jc w:val="center"/>
        <w:rPr>
          <w:sz w:val="28"/>
          <w:szCs w:val="28"/>
        </w:rPr>
      </w:pPr>
    </w:p>
    <w:p w:rsidR="00E12C05" w:rsidRDefault="00E12C05" w:rsidP="0006408A">
      <w:pPr>
        <w:ind w:left="709" w:hanging="709"/>
        <w:jc w:val="center"/>
        <w:rPr>
          <w:sz w:val="28"/>
          <w:szCs w:val="28"/>
        </w:rPr>
      </w:pPr>
    </w:p>
    <w:p w:rsidR="00E12C05" w:rsidRDefault="00E12C05" w:rsidP="0006408A">
      <w:pPr>
        <w:ind w:left="709" w:hanging="709"/>
        <w:jc w:val="center"/>
        <w:rPr>
          <w:sz w:val="28"/>
          <w:szCs w:val="28"/>
        </w:rPr>
        <w:sectPr w:rsidR="00E12C05" w:rsidSect="00B106B2">
          <w:headerReference w:type="even" r:id="rId8"/>
          <w:headerReference w:type="default" r:id="rId9"/>
          <w:pgSz w:w="11906" w:h="16838"/>
          <w:pgMar w:top="1134" w:right="567" w:bottom="899" w:left="1985" w:header="720" w:footer="720" w:gutter="0"/>
          <w:cols w:space="720"/>
          <w:titlePg/>
          <w:docGrid w:linePitch="272"/>
        </w:sectPr>
      </w:pPr>
    </w:p>
    <w:p w:rsidR="00E12C05" w:rsidRPr="00E12C05" w:rsidRDefault="00E12C05" w:rsidP="00E12C05">
      <w:pPr>
        <w:ind w:left="10100" w:hanging="9"/>
        <w:jc w:val="center"/>
        <w:rPr>
          <w:sz w:val="24"/>
          <w:szCs w:val="24"/>
        </w:rPr>
      </w:pPr>
      <w:r w:rsidRPr="00E12C05">
        <w:rPr>
          <w:sz w:val="24"/>
          <w:szCs w:val="24"/>
        </w:rPr>
        <w:lastRenderedPageBreak/>
        <w:t xml:space="preserve">Приложение 1 </w:t>
      </w:r>
    </w:p>
    <w:p w:rsidR="00E12C05" w:rsidRPr="00E12C05" w:rsidRDefault="00E12C05" w:rsidP="00E12C05">
      <w:pPr>
        <w:ind w:left="10100" w:hanging="9"/>
        <w:jc w:val="center"/>
        <w:rPr>
          <w:sz w:val="24"/>
          <w:szCs w:val="24"/>
        </w:rPr>
      </w:pPr>
      <w:r w:rsidRPr="00E12C05">
        <w:rPr>
          <w:sz w:val="24"/>
          <w:szCs w:val="24"/>
        </w:rPr>
        <w:t xml:space="preserve">к постановлению Администрации </w:t>
      </w:r>
    </w:p>
    <w:p w:rsidR="00E12C05" w:rsidRPr="00E12C05" w:rsidRDefault="00E12C05" w:rsidP="00E12C05">
      <w:pPr>
        <w:ind w:left="10100" w:hanging="9"/>
        <w:jc w:val="center"/>
        <w:rPr>
          <w:sz w:val="24"/>
          <w:szCs w:val="24"/>
        </w:rPr>
      </w:pPr>
      <w:r w:rsidRPr="00E12C05">
        <w:rPr>
          <w:sz w:val="24"/>
          <w:szCs w:val="24"/>
        </w:rPr>
        <w:t xml:space="preserve">муниципального района </w:t>
      </w:r>
    </w:p>
    <w:p w:rsidR="00E12C05" w:rsidRPr="00E12C05" w:rsidRDefault="00E12C05" w:rsidP="00E12C05">
      <w:pPr>
        <w:ind w:left="10100" w:hanging="9"/>
        <w:jc w:val="center"/>
        <w:rPr>
          <w:sz w:val="24"/>
          <w:szCs w:val="24"/>
        </w:rPr>
      </w:pPr>
      <w:r w:rsidRPr="00E12C05">
        <w:rPr>
          <w:sz w:val="24"/>
          <w:szCs w:val="24"/>
        </w:rPr>
        <w:t>от 31.07.2017 № 1438</w:t>
      </w:r>
    </w:p>
    <w:p w:rsidR="00E12C05" w:rsidRDefault="00E12C05" w:rsidP="0006408A">
      <w:pPr>
        <w:ind w:left="709" w:hanging="709"/>
        <w:jc w:val="center"/>
        <w:rPr>
          <w:sz w:val="28"/>
          <w:szCs w:val="28"/>
        </w:rPr>
      </w:pPr>
    </w:p>
    <w:p w:rsidR="00E12C05" w:rsidRDefault="00E12C05" w:rsidP="00E12C05">
      <w:pPr>
        <w:spacing w:before="20" w:after="20"/>
        <w:jc w:val="center"/>
        <w:rPr>
          <w:b/>
          <w:color w:val="000000"/>
          <w:sz w:val="28"/>
          <w:szCs w:val="28"/>
        </w:rPr>
      </w:pPr>
      <w:r w:rsidRPr="00102602">
        <w:rPr>
          <w:b/>
          <w:color w:val="000000"/>
          <w:sz w:val="28"/>
          <w:szCs w:val="28"/>
        </w:rPr>
        <w:t>Мероприятия муниципальной программы</w:t>
      </w:r>
    </w:p>
    <w:p w:rsidR="00E12C05" w:rsidRDefault="00E12C05" w:rsidP="00E12C05">
      <w:pPr>
        <w:spacing w:before="20" w:after="20"/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2520"/>
        <w:gridCol w:w="1200"/>
        <w:gridCol w:w="840"/>
        <w:gridCol w:w="840"/>
        <w:gridCol w:w="960"/>
        <w:gridCol w:w="1560"/>
        <w:gridCol w:w="1320"/>
        <w:gridCol w:w="1200"/>
        <w:gridCol w:w="1080"/>
        <w:gridCol w:w="1200"/>
        <w:gridCol w:w="1203"/>
        <w:gridCol w:w="1200"/>
      </w:tblGrid>
      <w:tr w:rsidR="00E12C05">
        <w:trPr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05" w:rsidRPr="004959BA" w:rsidRDefault="00E12C05" w:rsidP="00E12C05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№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</w:r>
            <w:proofErr w:type="gramStart"/>
            <w:r w:rsidRPr="004959BA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959BA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05" w:rsidRPr="004959BA" w:rsidRDefault="00E12C05" w:rsidP="00E12C05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05" w:rsidRPr="004959BA" w:rsidRDefault="00E12C05" w:rsidP="00E12C05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Исполн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тель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меропр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ятия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05" w:rsidRPr="004959BA" w:rsidRDefault="00E12C05" w:rsidP="00E12C05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Срок </w:t>
            </w:r>
          </w:p>
          <w:p w:rsidR="00E12C05" w:rsidRPr="004959BA" w:rsidRDefault="00E12C05" w:rsidP="00E12C05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реал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05" w:rsidRPr="004959BA" w:rsidRDefault="00E12C05" w:rsidP="00E12C05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Цел</w:t>
            </w:r>
            <w:r w:rsidRPr="004959BA">
              <w:rPr>
                <w:b/>
                <w:color w:val="000000"/>
                <w:sz w:val="24"/>
                <w:szCs w:val="24"/>
              </w:rPr>
              <w:t>е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вой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пок</w:t>
            </w:r>
            <w:r w:rsidRPr="004959BA">
              <w:rPr>
                <w:b/>
                <w:color w:val="000000"/>
                <w:sz w:val="24"/>
                <w:szCs w:val="24"/>
              </w:rPr>
              <w:t>а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затель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05" w:rsidRPr="004959BA" w:rsidRDefault="00E12C05" w:rsidP="00E12C05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Исто</w:t>
            </w:r>
            <w:r w:rsidRPr="004959BA">
              <w:rPr>
                <w:b/>
                <w:color w:val="000000"/>
                <w:sz w:val="24"/>
                <w:szCs w:val="24"/>
              </w:rPr>
              <w:t>ч</w:t>
            </w:r>
            <w:r w:rsidRPr="004959BA">
              <w:rPr>
                <w:b/>
                <w:color w:val="000000"/>
                <w:sz w:val="24"/>
                <w:szCs w:val="24"/>
              </w:rPr>
              <w:t>ник фина</w:t>
            </w:r>
            <w:r w:rsidRPr="004959BA">
              <w:rPr>
                <w:b/>
                <w:color w:val="000000"/>
                <w:sz w:val="24"/>
                <w:szCs w:val="24"/>
              </w:rPr>
              <w:t>н</w:t>
            </w:r>
            <w:r w:rsidRPr="004959BA">
              <w:rPr>
                <w:b/>
                <w:color w:val="000000"/>
                <w:sz w:val="24"/>
                <w:szCs w:val="24"/>
              </w:rPr>
              <w:t>сир</w:t>
            </w:r>
            <w:r w:rsidRPr="004959BA">
              <w:rPr>
                <w:b/>
                <w:color w:val="000000"/>
                <w:sz w:val="24"/>
                <w:szCs w:val="24"/>
              </w:rPr>
              <w:t>о</w:t>
            </w:r>
            <w:r w:rsidRPr="004959BA">
              <w:rPr>
                <w:b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C05" w:rsidRPr="004959BA" w:rsidRDefault="00E12C05" w:rsidP="00E12C05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Объем финансирования по годам</w:t>
            </w:r>
          </w:p>
          <w:p w:rsidR="00E12C05" w:rsidRPr="004959BA" w:rsidRDefault="00E12C05" w:rsidP="00E12C05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E12C05">
        <w:trPr>
          <w:tblHeader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05" w:rsidRPr="004959BA" w:rsidRDefault="00E12C05" w:rsidP="00E12C05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05" w:rsidRPr="004959BA" w:rsidRDefault="00E12C05" w:rsidP="00E12C05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05" w:rsidRPr="004959BA" w:rsidRDefault="00E12C05" w:rsidP="00E12C05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05" w:rsidRPr="004959BA" w:rsidRDefault="00E12C05" w:rsidP="00E12C05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05" w:rsidRPr="004959BA" w:rsidRDefault="00E12C05" w:rsidP="00E12C05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05" w:rsidRPr="004959BA" w:rsidRDefault="00E12C05" w:rsidP="00E12C05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C05" w:rsidRPr="004959BA" w:rsidRDefault="00E12C05" w:rsidP="00E12C05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C05" w:rsidRPr="004959BA" w:rsidRDefault="00E12C05" w:rsidP="00E12C05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C05" w:rsidRPr="004959BA" w:rsidRDefault="00E12C05" w:rsidP="00E12C05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05" w:rsidRPr="004959BA" w:rsidRDefault="00E12C05" w:rsidP="00E12C05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05" w:rsidRPr="004959BA" w:rsidRDefault="00E12C05" w:rsidP="00E12C05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05" w:rsidRPr="004959BA" w:rsidRDefault="00E12C05" w:rsidP="00E12C05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05" w:rsidRPr="004959BA" w:rsidRDefault="00E12C05" w:rsidP="00E12C05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2020</w:t>
            </w:r>
          </w:p>
        </w:tc>
      </w:tr>
      <w:tr w:rsidR="00E12C05">
        <w:trPr>
          <w:tblHeader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05" w:rsidRDefault="00E12C05" w:rsidP="00E12C0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05" w:rsidRDefault="00E12C05" w:rsidP="00E12C0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05" w:rsidRDefault="00E12C05" w:rsidP="00E12C0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05" w:rsidRDefault="00E12C05" w:rsidP="00E12C0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05" w:rsidRDefault="00E12C05" w:rsidP="00E12C0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05" w:rsidRDefault="00E12C05" w:rsidP="00E12C0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C05" w:rsidRDefault="00E12C05" w:rsidP="00E12C05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C05" w:rsidRDefault="00E12C05" w:rsidP="00E12C05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C05" w:rsidRDefault="00E12C05" w:rsidP="00E12C05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13</w:t>
            </w:r>
          </w:p>
        </w:tc>
      </w:tr>
      <w:tr w:rsidR="00E12C05">
        <w:trPr>
          <w:trHeight w:val="305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«Развитие дошкольного и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образования в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дайском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районе»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1.1.1-1.1.4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 xml:space="preserve">жет </w:t>
            </w:r>
          </w:p>
          <w:p w:rsidR="00E12C05" w:rsidRDefault="00E12C05" w:rsidP="00E12C05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</w:t>
            </w:r>
          </w:p>
          <w:p w:rsidR="00E12C05" w:rsidRDefault="00E12C05" w:rsidP="00E12C05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E12C05" w:rsidRDefault="00E12C05" w:rsidP="00E12C05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570,1</w:t>
            </w: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6A54CA" w:rsidRDefault="006A54CA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</w:t>
            </w:r>
            <w:r>
              <w:rPr>
                <w:bCs/>
                <w:spacing w:val="-20"/>
                <w:sz w:val="24"/>
                <w:szCs w:val="24"/>
                <w:lang w:val="en-US"/>
              </w:rPr>
              <w:t>49</w:t>
            </w:r>
            <w:r>
              <w:rPr>
                <w:bCs/>
                <w:spacing w:val="-20"/>
                <w:sz w:val="24"/>
                <w:szCs w:val="24"/>
              </w:rPr>
              <w:t>3,3</w:t>
            </w: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556,2</w:t>
            </w: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6A54CA" w:rsidRDefault="006A54CA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3328,8</w:t>
            </w: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1031,3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435,1</w:t>
            </w: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6A54CA" w:rsidRDefault="006A54CA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3050,4</w:t>
            </w: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523,1</w:t>
            </w: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6A54CA" w:rsidRDefault="006A54CA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3323,3</w:t>
            </w: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614,6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435,1</w:t>
            </w: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6A54CA" w:rsidRDefault="006A54CA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1272,8</w:t>
            </w: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435,1</w:t>
            </w: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6A54CA" w:rsidRDefault="006A54CA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1272,8</w:t>
            </w: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435,1</w:t>
            </w: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6A54CA" w:rsidRDefault="006A54CA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1272,8</w:t>
            </w: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</w:tr>
      <w:tr w:rsidR="00E12C05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Развитие д</w:t>
            </w:r>
            <w:r>
              <w:rPr>
                <w:spacing w:val="-12"/>
                <w:sz w:val="24"/>
                <w:szCs w:val="24"/>
                <w:lang w:eastAsia="en-US"/>
              </w:rPr>
              <w:t>о</w:t>
            </w:r>
            <w:r>
              <w:rPr>
                <w:spacing w:val="-12"/>
                <w:sz w:val="24"/>
                <w:szCs w:val="24"/>
                <w:lang w:eastAsia="en-US"/>
              </w:rPr>
              <w:t>полнительного образ</w:t>
            </w:r>
            <w:r>
              <w:rPr>
                <w:spacing w:val="-12"/>
                <w:sz w:val="24"/>
                <w:szCs w:val="24"/>
                <w:lang w:eastAsia="en-US"/>
              </w:rPr>
              <w:t>о</w:t>
            </w:r>
            <w:r>
              <w:rPr>
                <w:spacing w:val="-12"/>
                <w:sz w:val="24"/>
                <w:szCs w:val="24"/>
                <w:lang w:eastAsia="en-US"/>
              </w:rPr>
              <w:t>вания в Валдайском м</w:t>
            </w:r>
            <w:r>
              <w:rPr>
                <w:spacing w:val="-12"/>
                <w:sz w:val="24"/>
                <w:szCs w:val="24"/>
                <w:lang w:eastAsia="en-US"/>
              </w:rPr>
              <w:t>у</w:t>
            </w:r>
            <w:r>
              <w:rPr>
                <w:spacing w:val="-12"/>
                <w:sz w:val="24"/>
                <w:szCs w:val="24"/>
                <w:lang w:eastAsia="en-US"/>
              </w:rPr>
              <w:t>ниципальном районе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1.2.1-1.2.5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мест-</w:t>
            </w:r>
          </w:p>
          <w:p w:rsidR="00E12C05" w:rsidRDefault="00E12C05" w:rsidP="00E12C05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E12C05" w:rsidRDefault="00E12C05" w:rsidP="00E12C05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</w:t>
            </w:r>
          </w:p>
          <w:p w:rsidR="00E12C05" w:rsidRDefault="00E12C05" w:rsidP="00E12C05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C05" w:rsidRDefault="00E12C05" w:rsidP="006A54CA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7103</w:t>
            </w:r>
            <w:r>
              <w:rPr>
                <w:bCs/>
                <w:sz w:val="24"/>
                <w:szCs w:val="24"/>
              </w:rPr>
              <w:t>,1</w:t>
            </w: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54CA" w:rsidRDefault="006A54CA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6789,2</w:t>
            </w: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6A54CA" w:rsidRDefault="006A54CA" w:rsidP="00E12C05">
            <w:pPr>
              <w:jc w:val="center"/>
              <w:rPr>
                <w:sz w:val="24"/>
                <w:szCs w:val="24"/>
              </w:rPr>
            </w:pPr>
          </w:p>
          <w:p w:rsidR="00E12C05" w:rsidRPr="00F40051" w:rsidRDefault="00E12C05" w:rsidP="00E1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207,511</w:t>
            </w: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54CA" w:rsidRDefault="006A54CA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6828,47185</w:t>
            </w: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CA" w:rsidRDefault="006A54CA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6849,1</w:t>
            </w: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6A54CA" w:rsidRDefault="006A54CA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416,9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CA" w:rsidRDefault="006A54CA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6919,1</w:t>
            </w: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6A54CA" w:rsidRDefault="006A54CA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256,6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CA" w:rsidRDefault="006A54CA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6919,1</w:t>
            </w: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6A54CA" w:rsidRDefault="006A54CA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256,6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CA" w:rsidRDefault="006A54CA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6919,1</w:t>
            </w: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6A54CA" w:rsidRDefault="006A54CA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256,6</w:t>
            </w:r>
          </w:p>
        </w:tc>
      </w:tr>
      <w:tr w:rsidR="00E12C05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Вовлечение молодежи Валдайского муниципального района в социальную практику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2.1.1-2.1.14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E12C05" w:rsidRDefault="00E12C05" w:rsidP="00E12C05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C05" w:rsidRDefault="00E12C05" w:rsidP="00E12C05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2667</w:t>
            </w:r>
            <w:r>
              <w:rPr>
                <w:bCs/>
                <w:sz w:val="24"/>
                <w:szCs w:val="24"/>
              </w:rPr>
              <w:t>,14943</w:t>
            </w:r>
          </w:p>
          <w:p w:rsidR="00E12C05" w:rsidRDefault="00E12C05" w:rsidP="00E12C05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2505,0</w:t>
            </w: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6A54CA" w:rsidRDefault="006A54CA" w:rsidP="00E12C0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280,897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2527,84416</w:t>
            </w: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2599,1</w:t>
            </w: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6A54CA" w:rsidRDefault="006A54CA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2609,1</w:t>
            </w: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6A54CA" w:rsidRDefault="006A54CA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332,0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2609,1</w:t>
            </w: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6A54CA" w:rsidRDefault="006A54CA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2609,1</w:t>
            </w: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6A54CA" w:rsidRDefault="006A54CA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332,0</w:t>
            </w:r>
          </w:p>
        </w:tc>
      </w:tr>
      <w:tr w:rsidR="00E12C05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05" w:rsidRDefault="00E12C05" w:rsidP="00E12C0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Патриотич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ское воспитание насел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ния Валдайского мун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ципального района»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3.1.1-3.1.6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113,178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</w:tr>
      <w:tr w:rsidR="00E12C05">
        <w:trPr>
          <w:trHeight w:val="224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Социальная адаптация детей-сирот и детей, оставшихся без попечения родителей, а также лиц из числа д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тей-сирот и детей, оставшихся без попеч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ния родителей»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4.1.1-4.1.3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E12C05" w:rsidRDefault="00E12C05" w:rsidP="00E12C05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</w:t>
            </w:r>
          </w:p>
          <w:p w:rsidR="00E12C05" w:rsidRDefault="00E12C05" w:rsidP="00E12C05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4740,617</w:t>
            </w: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942,6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1599,639</w:t>
            </w: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389,609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5639,078</w:t>
            </w: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863,337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CA" w:rsidRDefault="006A54CA" w:rsidP="006A54C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12C05" w:rsidRDefault="00E12C05" w:rsidP="006A54C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4346,0</w:t>
            </w:r>
          </w:p>
          <w:p w:rsidR="00E12C05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CA" w:rsidRDefault="006A54CA" w:rsidP="006A54C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12C05" w:rsidRDefault="00E12C05" w:rsidP="006A54C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4717,9</w:t>
            </w:r>
          </w:p>
          <w:p w:rsidR="00E12C05" w:rsidRDefault="00E12C05" w:rsidP="006A54C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A54CA" w:rsidRDefault="006A54CA" w:rsidP="006A54C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12C05" w:rsidRDefault="00E12C05" w:rsidP="006A54C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CA" w:rsidRDefault="006A54CA" w:rsidP="006A54C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12C05" w:rsidRDefault="00E12C05" w:rsidP="006A54C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5043,4</w:t>
            </w:r>
          </w:p>
          <w:p w:rsidR="00E12C05" w:rsidRDefault="00E12C05" w:rsidP="006A54C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A54CA" w:rsidRDefault="006A54CA" w:rsidP="006A54C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12C05" w:rsidRDefault="00E12C05" w:rsidP="006A54C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1131,5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CA" w:rsidRDefault="006A54CA" w:rsidP="006A54C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12C05" w:rsidRDefault="00E12C05" w:rsidP="006A54C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5043,4</w:t>
            </w:r>
          </w:p>
          <w:p w:rsidR="00E12C05" w:rsidRDefault="00E12C05" w:rsidP="006A54C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A54CA" w:rsidRDefault="006A54CA" w:rsidP="006A54C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12C05" w:rsidRDefault="00E12C05" w:rsidP="006A54C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1131,5</w:t>
            </w:r>
          </w:p>
        </w:tc>
      </w:tr>
      <w:tr w:rsidR="00E12C05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Обеспечение реализации муниц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пальной программы в области образования и молодежной политики в Валдайском муниц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пальном районе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5.1.1 – 5.1.6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5" w:rsidRDefault="00E12C05" w:rsidP="00E12C05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E12C05" w:rsidRDefault="00E12C05" w:rsidP="00E12C05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E12C05" w:rsidRDefault="00E12C05" w:rsidP="00E12C05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ный </w:t>
            </w:r>
            <w:r>
              <w:rPr>
                <w:color w:val="000000"/>
                <w:sz w:val="24"/>
                <w:szCs w:val="24"/>
              </w:rPr>
              <w:lastRenderedPageBreak/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54CA" w:rsidRDefault="006A54CA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82833,25057</w:t>
            </w: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155945,2</w:t>
            </w: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1305,8</w:t>
            </w:r>
          </w:p>
          <w:p w:rsidR="00E12C05" w:rsidRDefault="00E12C05" w:rsidP="00E12C05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54CA" w:rsidRDefault="006A54CA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59992,664</w:t>
            </w: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184681,507</w:t>
            </w: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6A54CA" w:rsidRDefault="006A54CA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54CA" w:rsidRDefault="006A54CA" w:rsidP="00E12C0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12C05" w:rsidRPr="007B4714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60847,74218</w:t>
            </w: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188744,96506</w:t>
            </w:r>
          </w:p>
          <w:p w:rsidR="006A54CA" w:rsidRDefault="006A54CA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6A54CA" w:rsidRDefault="006A54CA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CA" w:rsidRDefault="006A54CA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62511,44202</w:t>
            </w: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195366,2</w:t>
            </w: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723,1</w:t>
            </w: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Pr="009937D6" w:rsidRDefault="00E12C05" w:rsidP="00E12C05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CA" w:rsidRDefault="006A54CA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59475,5</w:t>
            </w: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190295,6</w:t>
            </w: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Pr="009937D6" w:rsidRDefault="00E12C05" w:rsidP="00E12C05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CA" w:rsidRDefault="006A54CA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59475,5</w:t>
            </w: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190295,6</w:t>
            </w: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Pr="009937D6" w:rsidRDefault="00E12C05" w:rsidP="00E12C05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CA" w:rsidRDefault="006A54CA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59475,5</w:t>
            </w: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190295,6</w:t>
            </w: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Pr="004959BA" w:rsidRDefault="00E12C05" w:rsidP="00E12C0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12C05" w:rsidRPr="009937D6" w:rsidRDefault="00E12C05" w:rsidP="00E12C05">
            <w:pPr>
              <w:spacing w:line="240" w:lineRule="exact"/>
              <w:jc w:val="center"/>
              <w:rPr>
                <w:bCs/>
              </w:rPr>
            </w:pPr>
          </w:p>
        </w:tc>
      </w:tr>
    </w:tbl>
    <w:p w:rsidR="00E12C05" w:rsidRDefault="00E12C05" w:rsidP="00E12C05"/>
    <w:p w:rsidR="00E12C05" w:rsidRPr="00E12C05" w:rsidRDefault="00E12C05" w:rsidP="00E12C05">
      <w:pPr>
        <w:ind w:left="10100" w:hanging="9"/>
        <w:jc w:val="center"/>
        <w:rPr>
          <w:sz w:val="24"/>
          <w:szCs w:val="24"/>
        </w:rPr>
      </w:pPr>
      <w:r w:rsidRPr="00E12C05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E12C05" w:rsidRPr="00E12C05" w:rsidRDefault="00E12C05" w:rsidP="00E12C05">
      <w:pPr>
        <w:ind w:left="10100" w:hanging="9"/>
        <w:jc w:val="center"/>
        <w:rPr>
          <w:sz w:val="24"/>
          <w:szCs w:val="24"/>
        </w:rPr>
      </w:pPr>
      <w:r w:rsidRPr="00E12C05">
        <w:rPr>
          <w:sz w:val="24"/>
          <w:szCs w:val="24"/>
        </w:rPr>
        <w:t>к постановлению Администрации</w:t>
      </w:r>
    </w:p>
    <w:p w:rsidR="00E12C05" w:rsidRPr="00E12C05" w:rsidRDefault="00E12C05" w:rsidP="00E12C05">
      <w:pPr>
        <w:ind w:left="10100" w:hanging="9"/>
        <w:jc w:val="center"/>
        <w:rPr>
          <w:sz w:val="24"/>
          <w:szCs w:val="24"/>
        </w:rPr>
      </w:pPr>
      <w:r w:rsidRPr="00E12C05">
        <w:rPr>
          <w:sz w:val="24"/>
          <w:szCs w:val="24"/>
        </w:rPr>
        <w:t>муниципального района</w:t>
      </w:r>
    </w:p>
    <w:p w:rsidR="00E12C05" w:rsidRDefault="00E12C05" w:rsidP="00E12C05">
      <w:pPr>
        <w:ind w:left="10100" w:hanging="9"/>
        <w:jc w:val="center"/>
        <w:rPr>
          <w:sz w:val="24"/>
          <w:szCs w:val="24"/>
        </w:rPr>
      </w:pPr>
      <w:r w:rsidRPr="00E12C05">
        <w:rPr>
          <w:sz w:val="24"/>
          <w:szCs w:val="24"/>
        </w:rPr>
        <w:t>от 31.07.2017 № 1438</w:t>
      </w:r>
    </w:p>
    <w:p w:rsidR="00E12C05" w:rsidRDefault="00E12C05" w:rsidP="00E12C05">
      <w:pPr>
        <w:ind w:left="10100" w:hanging="9"/>
        <w:jc w:val="center"/>
        <w:rPr>
          <w:sz w:val="24"/>
          <w:szCs w:val="24"/>
        </w:rPr>
      </w:pPr>
    </w:p>
    <w:p w:rsidR="00E12C05" w:rsidRPr="000F6F1A" w:rsidRDefault="00E12C05" w:rsidP="00E12C05">
      <w:pPr>
        <w:spacing w:before="20" w:after="20"/>
        <w:jc w:val="center"/>
        <w:rPr>
          <w:b/>
          <w:caps/>
          <w:sz w:val="28"/>
          <w:szCs w:val="28"/>
        </w:rPr>
      </w:pPr>
      <w:r w:rsidRPr="000F6F1A">
        <w:rPr>
          <w:b/>
          <w:caps/>
          <w:sz w:val="28"/>
          <w:szCs w:val="28"/>
        </w:rPr>
        <w:t>Мероприятия подпрограммы</w:t>
      </w:r>
    </w:p>
    <w:p w:rsidR="00E12C05" w:rsidRPr="000F6F1A" w:rsidRDefault="00E12C05" w:rsidP="00E12C05">
      <w:pPr>
        <w:spacing w:before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</w:t>
      </w:r>
      <w:r w:rsidRPr="000F6F1A">
        <w:rPr>
          <w:b/>
          <w:bCs/>
          <w:sz w:val="28"/>
          <w:szCs w:val="28"/>
        </w:rPr>
        <w:t xml:space="preserve"> программы </w:t>
      </w:r>
      <w:r>
        <w:rPr>
          <w:b/>
          <w:bCs/>
          <w:sz w:val="28"/>
          <w:szCs w:val="28"/>
        </w:rPr>
        <w:t>Валдайского муниципального района</w:t>
      </w:r>
      <w:r w:rsidRPr="000F6F1A">
        <w:rPr>
          <w:b/>
          <w:bCs/>
          <w:sz w:val="28"/>
          <w:szCs w:val="28"/>
        </w:rPr>
        <w:br w:type="textWrapping" w:clear="all"/>
        <w:t>«Развитие образования</w:t>
      </w:r>
      <w:r>
        <w:rPr>
          <w:b/>
          <w:bCs/>
          <w:sz w:val="28"/>
          <w:szCs w:val="28"/>
        </w:rPr>
        <w:t xml:space="preserve"> </w:t>
      </w:r>
      <w:r w:rsidRPr="000F6F1A">
        <w:rPr>
          <w:b/>
          <w:bCs/>
          <w:sz w:val="28"/>
          <w:szCs w:val="28"/>
        </w:rPr>
        <w:t xml:space="preserve"> и молодежной пол</w:t>
      </w:r>
      <w:r w:rsidRPr="000F6F1A">
        <w:rPr>
          <w:b/>
          <w:bCs/>
          <w:sz w:val="28"/>
          <w:szCs w:val="28"/>
        </w:rPr>
        <w:t>и</w:t>
      </w:r>
      <w:r w:rsidRPr="000F6F1A">
        <w:rPr>
          <w:b/>
          <w:bCs/>
          <w:sz w:val="28"/>
          <w:szCs w:val="28"/>
        </w:rPr>
        <w:t xml:space="preserve">тики в </w:t>
      </w:r>
      <w:r w:rsidRPr="000F6F1A"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>Валдайском муниципальном районе</w:t>
      </w:r>
      <w:r w:rsidRPr="000F6F1A">
        <w:rPr>
          <w:b/>
          <w:bCs/>
          <w:sz w:val="28"/>
          <w:szCs w:val="28"/>
        </w:rPr>
        <w:t xml:space="preserve"> на 2014-2020 годы»</w:t>
      </w:r>
    </w:p>
    <w:p w:rsidR="00E12C05" w:rsidRPr="000F6F1A" w:rsidRDefault="00E12C05" w:rsidP="00E12C05">
      <w:pPr>
        <w:spacing w:line="240" w:lineRule="exact"/>
        <w:jc w:val="center"/>
        <w:rPr>
          <w:b/>
          <w:sz w:val="28"/>
          <w:szCs w:val="28"/>
        </w:rPr>
      </w:pPr>
      <w:r w:rsidRPr="000F6F1A">
        <w:rPr>
          <w:b/>
          <w:sz w:val="28"/>
          <w:szCs w:val="28"/>
        </w:rPr>
        <w:t xml:space="preserve">«Обеспечение реализации </w:t>
      </w:r>
      <w:r>
        <w:rPr>
          <w:b/>
          <w:sz w:val="28"/>
          <w:szCs w:val="28"/>
        </w:rPr>
        <w:t>муниципально</w:t>
      </w:r>
      <w:r w:rsidRPr="000F6F1A">
        <w:rPr>
          <w:b/>
          <w:sz w:val="28"/>
          <w:szCs w:val="28"/>
        </w:rPr>
        <w:t>й программы и прочие мероприятия в области образова</w:t>
      </w:r>
      <w:r>
        <w:rPr>
          <w:b/>
          <w:sz w:val="28"/>
          <w:szCs w:val="28"/>
        </w:rPr>
        <w:t>ния и</w:t>
      </w:r>
      <w:r w:rsidRPr="000F6F1A">
        <w:rPr>
          <w:b/>
          <w:sz w:val="28"/>
          <w:szCs w:val="28"/>
        </w:rPr>
        <w:t xml:space="preserve"> молодежной пол</w:t>
      </w:r>
      <w:r w:rsidRPr="000F6F1A">
        <w:rPr>
          <w:b/>
          <w:sz w:val="28"/>
          <w:szCs w:val="28"/>
        </w:rPr>
        <w:t>и</w:t>
      </w:r>
      <w:r w:rsidRPr="000F6F1A">
        <w:rPr>
          <w:b/>
          <w:sz w:val="28"/>
          <w:szCs w:val="28"/>
        </w:rPr>
        <w:t>тики»</w:t>
      </w:r>
    </w:p>
    <w:p w:rsidR="00E12C05" w:rsidRPr="000F6F1A" w:rsidRDefault="00E12C05" w:rsidP="00E12C05"/>
    <w:tbl>
      <w:tblPr>
        <w:tblW w:w="15918" w:type="dxa"/>
        <w:jc w:val="center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3421"/>
        <w:gridCol w:w="957"/>
        <w:gridCol w:w="720"/>
        <w:gridCol w:w="1000"/>
        <w:gridCol w:w="840"/>
        <w:gridCol w:w="1080"/>
        <w:gridCol w:w="1320"/>
        <w:gridCol w:w="1200"/>
        <w:gridCol w:w="1240"/>
        <w:gridCol w:w="1161"/>
        <w:gridCol w:w="1240"/>
        <w:gridCol w:w="1081"/>
      </w:tblGrid>
      <w:tr w:rsidR="00E12C05" w:rsidRPr="0019019F">
        <w:trPr>
          <w:trHeight w:val="203"/>
          <w:jc w:val="center"/>
        </w:trPr>
        <w:tc>
          <w:tcPr>
            <w:tcW w:w="658" w:type="dxa"/>
            <w:vMerge w:val="restart"/>
          </w:tcPr>
          <w:p w:rsidR="00E12C05" w:rsidRPr="00A1002C" w:rsidRDefault="00E12C05" w:rsidP="00E12C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 xml:space="preserve">№ </w:t>
            </w:r>
            <w:r w:rsidRPr="00A1002C">
              <w:rPr>
                <w:b/>
                <w:sz w:val="24"/>
                <w:szCs w:val="24"/>
              </w:rPr>
              <w:br/>
            </w:r>
            <w:proofErr w:type="gramStart"/>
            <w:r w:rsidRPr="00A1002C">
              <w:rPr>
                <w:b/>
                <w:sz w:val="24"/>
                <w:szCs w:val="24"/>
              </w:rPr>
              <w:t>п</w:t>
            </w:r>
            <w:proofErr w:type="gramEnd"/>
            <w:r w:rsidRPr="00A1002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21" w:type="dxa"/>
            <w:vMerge w:val="restart"/>
          </w:tcPr>
          <w:p w:rsidR="00E12C05" w:rsidRPr="00A1002C" w:rsidRDefault="00E12C05" w:rsidP="00E12C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 xml:space="preserve">Наименование </w:t>
            </w:r>
            <w:r w:rsidRPr="00A1002C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957" w:type="dxa"/>
            <w:vMerge w:val="restart"/>
          </w:tcPr>
          <w:p w:rsidR="00E12C05" w:rsidRPr="00A1002C" w:rsidRDefault="00E12C05" w:rsidP="00E12C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по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н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 xml:space="preserve">тель </w:t>
            </w:r>
            <w:r w:rsidRPr="00A1002C">
              <w:rPr>
                <w:b/>
                <w:sz w:val="24"/>
                <w:szCs w:val="24"/>
              </w:rPr>
              <w:br/>
              <w:t>мер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при</w:t>
            </w:r>
            <w:r w:rsidRPr="00A1002C">
              <w:rPr>
                <w:b/>
                <w:sz w:val="24"/>
                <w:szCs w:val="24"/>
              </w:rPr>
              <w:t>я</w:t>
            </w:r>
            <w:r w:rsidRPr="00A1002C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720" w:type="dxa"/>
            <w:vMerge w:val="restart"/>
          </w:tcPr>
          <w:p w:rsidR="00E12C05" w:rsidRPr="00A1002C" w:rsidRDefault="00E12C05" w:rsidP="00E12C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Срок ре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1000" w:type="dxa"/>
          </w:tcPr>
          <w:p w:rsidR="00E12C05" w:rsidRPr="00A1002C" w:rsidRDefault="00E12C05" w:rsidP="00E12C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Цел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 xml:space="preserve">вой </w:t>
            </w:r>
            <w:r w:rsidRPr="00A1002C">
              <w:rPr>
                <w:b/>
                <w:sz w:val="24"/>
                <w:szCs w:val="24"/>
              </w:rPr>
              <w:br/>
              <w:t>пок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 xml:space="preserve">затель </w:t>
            </w:r>
            <w:r w:rsidRPr="00A1002C">
              <w:rPr>
                <w:b/>
                <w:sz w:val="24"/>
                <w:szCs w:val="24"/>
              </w:rPr>
              <w:br/>
              <w:t>(н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мер цел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вого пок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зателя из па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порта по</w:t>
            </w:r>
            <w:r w:rsidRPr="00A1002C">
              <w:rPr>
                <w:b/>
                <w:sz w:val="24"/>
                <w:szCs w:val="24"/>
              </w:rPr>
              <w:t>д</w:t>
            </w:r>
            <w:r w:rsidRPr="00A1002C">
              <w:rPr>
                <w:b/>
                <w:sz w:val="24"/>
                <w:szCs w:val="24"/>
              </w:rPr>
              <w:t>пр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гра</w:t>
            </w:r>
            <w:r w:rsidRPr="00A1002C">
              <w:rPr>
                <w:b/>
                <w:sz w:val="24"/>
                <w:szCs w:val="24"/>
              </w:rPr>
              <w:t>м</w:t>
            </w:r>
            <w:r w:rsidRPr="00A1002C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840" w:type="dxa"/>
          </w:tcPr>
          <w:p w:rsidR="00E12C05" w:rsidRPr="00A1002C" w:rsidRDefault="00E12C05" w:rsidP="00E12C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то</w:t>
            </w:r>
            <w:r w:rsidRPr="00A1002C">
              <w:rPr>
                <w:b/>
                <w:sz w:val="24"/>
                <w:szCs w:val="24"/>
              </w:rPr>
              <w:t>ч</w:t>
            </w:r>
            <w:r w:rsidRPr="00A1002C">
              <w:rPr>
                <w:b/>
                <w:sz w:val="24"/>
                <w:szCs w:val="24"/>
              </w:rPr>
              <w:t>ник ф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на</w:t>
            </w:r>
            <w:r w:rsidRPr="00A1002C">
              <w:rPr>
                <w:b/>
                <w:sz w:val="24"/>
                <w:szCs w:val="24"/>
              </w:rPr>
              <w:t>н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в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8322" w:type="dxa"/>
            <w:gridSpan w:val="7"/>
            <w:noWrap/>
          </w:tcPr>
          <w:p w:rsidR="00E12C05" w:rsidRPr="00A1002C" w:rsidRDefault="00E12C05" w:rsidP="00E12C05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Объем финансирования по годам (тыс.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002C">
              <w:rPr>
                <w:b/>
                <w:sz w:val="24"/>
                <w:szCs w:val="24"/>
              </w:rPr>
              <w:t>руб.)</w:t>
            </w:r>
          </w:p>
        </w:tc>
      </w:tr>
      <w:tr w:rsidR="00E12C05" w:rsidRPr="0019019F">
        <w:trPr>
          <w:trHeight w:val="203"/>
          <w:tblHeader/>
          <w:jc w:val="center"/>
        </w:trPr>
        <w:tc>
          <w:tcPr>
            <w:tcW w:w="658" w:type="dxa"/>
            <w:vMerge/>
          </w:tcPr>
          <w:p w:rsidR="00E12C05" w:rsidRPr="00A1002C" w:rsidRDefault="00E12C05" w:rsidP="00E12C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1" w:type="dxa"/>
            <w:vMerge/>
          </w:tcPr>
          <w:p w:rsidR="00E12C05" w:rsidRPr="00A1002C" w:rsidRDefault="00E12C05" w:rsidP="00E12C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E12C05" w:rsidRPr="00A1002C" w:rsidRDefault="00E12C05" w:rsidP="00E12C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12C05" w:rsidRPr="00A1002C" w:rsidRDefault="00E12C05" w:rsidP="00E12C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2"/>
          </w:tcPr>
          <w:p w:rsidR="00E12C05" w:rsidRPr="00A1002C" w:rsidRDefault="00E12C05" w:rsidP="00E12C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noWrap/>
          </w:tcPr>
          <w:p w:rsidR="00E12C05" w:rsidRPr="00A1002C" w:rsidRDefault="00E12C05" w:rsidP="00E12C05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2014</w:t>
            </w:r>
          </w:p>
        </w:tc>
        <w:tc>
          <w:tcPr>
            <w:tcW w:w="1320" w:type="dxa"/>
            <w:noWrap/>
          </w:tcPr>
          <w:p w:rsidR="00E12C05" w:rsidRPr="00A1002C" w:rsidRDefault="00E12C05" w:rsidP="00E12C05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2015</w:t>
            </w:r>
          </w:p>
        </w:tc>
        <w:tc>
          <w:tcPr>
            <w:tcW w:w="1200" w:type="dxa"/>
            <w:noWrap/>
          </w:tcPr>
          <w:p w:rsidR="00E12C05" w:rsidRPr="00A1002C" w:rsidRDefault="00E12C05" w:rsidP="00E12C05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2016</w:t>
            </w:r>
          </w:p>
        </w:tc>
        <w:tc>
          <w:tcPr>
            <w:tcW w:w="1240" w:type="dxa"/>
          </w:tcPr>
          <w:p w:rsidR="00E12C05" w:rsidRPr="00A1002C" w:rsidRDefault="00E12C05" w:rsidP="00E12C05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2017</w:t>
            </w:r>
          </w:p>
        </w:tc>
        <w:tc>
          <w:tcPr>
            <w:tcW w:w="1161" w:type="dxa"/>
          </w:tcPr>
          <w:p w:rsidR="00E12C05" w:rsidRPr="00A1002C" w:rsidRDefault="00E12C05" w:rsidP="00E12C05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2018</w:t>
            </w:r>
          </w:p>
        </w:tc>
        <w:tc>
          <w:tcPr>
            <w:tcW w:w="1240" w:type="dxa"/>
          </w:tcPr>
          <w:p w:rsidR="00E12C05" w:rsidRPr="00A1002C" w:rsidRDefault="00E12C05" w:rsidP="00E12C05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2019</w:t>
            </w:r>
          </w:p>
        </w:tc>
        <w:tc>
          <w:tcPr>
            <w:tcW w:w="1081" w:type="dxa"/>
          </w:tcPr>
          <w:p w:rsidR="00E12C05" w:rsidRPr="00A1002C" w:rsidRDefault="00E12C05" w:rsidP="00E12C05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2020</w:t>
            </w:r>
          </w:p>
        </w:tc>
      </w:tr>
      <w:tr w:rsidR="00E12C05" w:rsidRPr="0019019F">
        <w:trPr>
          <w:trHeight w:val="203"/>
          <w:tblHeader/>
          <w:jc w:val="center"/>
        </w:trPr>
        <w:tc>
          <w:tcPr>
            <w:tcW w:w="658" w:type="dxa"/>
            <w:vAlign w:val="center"/>
          </w:tcPr>
          <w:p w:rsidR="00E12C05" w:rsidRPr="0019019F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3421" w:type="dxa"/>
            <w:vAlign w:val="center"/>
          </w:tcPr>
          <w:p w:rsidR="00E12C05" w:rsidRPr="0019019F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E12C05" w:rsidRPr="0019019F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E12C05" w:rsidRPr="0019019F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center"/>
          </w:tcPr>
          <w:p w:rsidR="00E12C05" w:rsidRPr="0019019F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vAlign w:val="center"/>
          </w:tcPr>
          <w:p w:rsidR="00E12C05" w:rsidRPr="0019019F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noWrap/>
            <w:vAlign w:val="center"/>
          </w:tcPr>
          <w:p w:rsidR="00E12C05" w:rsidRPr="0019019F" w:rsidRDefault="00E12C05" w:rsidP="00E12C05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7</w:t>
            </w:r>
          </w:p>
        </w:tc>
        <w:tc>
          <w:tcPr>
            <w:tcW w:w="1320" w:type="dxa"/>
            <w:noWrap/>
            <w:vAlign w:val="center"/>
          </w:tcPr>
          <w:p w:rsidR="00E12C05" w:rsidRPr="0019019F" w:rsidRDefault="00E12C05" w:rsidP="00E12C05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8</w:t>
            </w:r>
          </w:p>
        </w:tc>
        <w:tc>
          <w:tcPr>
            <w:tcW w:w="1200" w:type="dxa"/>
            <w:noWrap/>
            <w:vAlign w:val="center"/>
          </w:tcPr>
          <w:p w:rsidR="00E12C05" w:rsidRPr="0019019F" w:rsidRDefault="00E12C05" w:rsidP="00E12C05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9</w:t>
            </w:r>
          </w:p>
        </w:tc>
        <w:tc>
          <w:tcPr>
            <w:tcW w:w="1240" w:type="dxa"/>
          </w:tcPr>
          <w:p w:rsidR="00E12C05" w:rsidRPr="0019019F" w:rsidRDefault="00E12C05" w:rsidP="00E12C05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10</w:t>
            </w:r>
          </w:p>
        </w:tc>
        <w:tc>
          <w:tcPr>
            <w:tcW w:w="1161" w:type="dxa"/>
          </w:tcPr>
          <w:p w:rsidR="00E12C05" w:rsidRPr="0019019F" w:rsidRDefault="00E12C05" w:rsidP="00E12C05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11</w:t>
            </w:r>
          </w:p>
        </w:tc>
        <w:tc>
          <w:tcPr>
            <w:tcW w:w="1240" w:type="dxa"/>
          </w:tcPr>
          <w:p w:rsidR="00E12C05" w:rsidRPr="0019019F" w:rsidRDefault="00E12C05" w:rsidP="00E12C05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12</w:t>
            </w:r>
          </w:p>
        </w:tc>
        <w:tc>
          <w:tcPr>
            <w:tcW w:w="1081" w:type="dxa"/>
          </w:tcPr>
          <w:p w:rsidR="00E12C05" w:rsidRPr="0019019F" w:rsidRDefault="00E12C05" w:rsidP="00E12C05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13</w:t>
            </w:r>
          </w:p>
        </w:tc>
      </w:tr>
      <w:tr w:rsidR="00E12C05" w:rsidRPr="0019019F">
        <w:trPr>
          <w:trHeight w:val="229"/>
          <w:jc w:val="center"/>
        </w:trPr>
        <w:tc>
          <w:tcPr>
            <w:tcW w:w="658" w:type="dxa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</w:t>
            </w:r>
          </w:p>
        </w:tc>
        <w:tc>
          <w:tcPr>
            <w:tcW w:w="15260" w:type="dxa"/>
            <w:gridSpan w:val="12"/>
          </w:tcPr>
          <w:p w:rsidR="00E12C05" w:rsidRPr="003372D9" w:rsidRDefault="00E12C05" w:rsidP="00E12C05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1: Обеспечение выполнения муниципальных заданий</w:t>
            </w:r>
          </w:p>
        </w:tc>
      </w:tr>
      <w:tr w:rsidR="00E12C05" w:rsidRPr="0019019F">
        <w:trPr>
          <w:trHeight w:val="671"/>
          <w:jc w:val="center"/>
        </w:trPr>
        <w:tc>
          <w:tcPr>
            <w:tcW w:w="658" w:type="dxa"/>
            <w:vMerge w:val="restart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3421" w:type="dxa"/>
            <w:vMerge w:val="restart"/>
          </w:tcPr>
          <w:p w:rsidR="00E12C05" w:rsidRPr="003372D9" w:rsidRDefault="00E12C05" w:rsidP="00E12C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Финансовое обеспечение в</w:t>
            </w:r>
            <w:r w:rsidRPr="003372D9">
              <w:rPr>
                <w:sz w:val="24"/>
                <w:szCs w:val="24"/>
              </w:rPr>
              <w:t>ы</w:t>
            </w:r>
            <w:r w:rsidRPr="003372D9">
              <w:rPr>
                <w:sz w:val="24"/>
                <w:szCs w:val="24"/>
              </w:rPr>
              <w:t>полнения  муниципальных 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даний          </w:t>
            </w:r>
          </w:p>
          <w:p w:rsidR="00E12C05" w:rsidRPr="003372D9" w:rsidRDefault="00E12C05" w:rsidP="00E12C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муниципальными дошкол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ными образовательными    учрежд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 xml:space="preserve">ниями                       </w:t>
            </w:r>
          </w:p>
        </w:tc>
        <w:tc>
          <w:tcPr>
            <w:tcW w:w="957" w:type="dxa"/>
            <w:vMerge w:val="restart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1000" w:type="dxa"/>
          </w:tcPr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</w:t>
            </w:r>
          </w:p>
          <w:p w:rsidR="00E12C05" w:rsidRPr="003372D9" w:rsidRDefault="00E12C05" w:rsidP="00E1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40" w:type="dxa"/>
            <w:shd w:val="clear" w:color="auto" w:fill="auto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E12C05" w:rsidRPr="003372D9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3372D9">
              <w:rPr>
                <w:sz w:val="24"/>
                <w:szCs w:val="24"/>
              </w:rPr>
              <w:t>53543,0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62769,371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62056,5674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63174,1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63044,1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63044,1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63044,1</w:t>
            </w:r>
          </w:p>
        </w:tc>
      </w:tr>
      <w:tr w:rsidR="00E12C05" w:rsidRPr="0019019F">
        <w:trPr>
          <w:trHeight w:val="688"/>
          <w:jc w:val="center"/>
        </w:trPr>
        <w:tc>
          <w:tcPr>
            <w:tcW w:w="658" w:type="dxa"/>
            <w:vMerge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21" w:type="dxa"/>
            <w:vMerge/>
          </w:tcPr>
          <w:p w:rsidR="00E12C05" w:rsidRPr="003372D9" w:rsidRDefault="00E12C05" w:rsidP="00E12C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жет,  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35908,8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29001,569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29119,4041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30823,3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30823,3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30823,3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30823,3</w:t>
            </w:r>
          </w:p>
        </w:tc>
      </w:tr>
      <w:tr w:rsidR="00E12C05" w:rsidRPr="0019019F">
        <w:trPr>
          <w:trHeight w:val="409"/>
          <w:jc w:val="center"/>
        </w:trPr>
        <w:tc>
          <w:tcPr>
            <w:tcW w:w="658" w:type="dxa"/>
            <w:vMerge w:val="restart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1.2.</w:t>
            </w:r>
          </w:p>
        </w:tc>
        <w:tc>
          <w:tcPr>
            <w:tcW w:w="3421" w:type="dxa"/>
            <w:vMerge w:val="restart"/>
          </w:tcPr>
          <w:p w:rsidR="00E12C05" w:rsidRPr="003372D9" w:rsidRDefault="00E12C05" w:rsidP="00E12C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Финансовое обеспечение в</w:t>
            </w:r>
            <w:r w:rsidRPr="003372D9">
              <w:rPr>
                <w:sz w:val="24"/>
                <w:szCs w:val="24"/>
              </w:rPr>
              <w:t>ы</w:t>
            </w:r>
            <w:r w:rsidRPr="003372D9">
              <w:rPr>
                <w:sz w:val="24"/>
                <w:szCs w:val="24"/>
              </w:rPr>
              <w:t>полнения  муниципальных 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даний           </w:t>
            </w:r>
          </w:p>
          <w:p w:rsidR="00E12C05" w:rsidRPr="003372D9" w:rsidRDefault="00E12C05" w:rsidP="00E12C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муниципальными общеобр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зовательными    учреждени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 xml:space="preserve">ми                       </w:t>
            </w:r>
          </w:p>
        </w:tc>
        <w:tc>
          <w:tcPr>
            <w:tcW w:w="957" w:type="dxa"/>
            <w:vMerge w:val="restart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1000" w:type="dxa"/>
          </w:tcPr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1.2</w:t>
            </w:r>
          </w:p>
          <w:p w:rsidR="00E12C05" w:rsidRPr="003372D9" w:rsidRDefault="00E12C05" w:rsidP="00E1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E12C05" w:rsidRPr="003372D9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76831,4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12C05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93923,154</w:t>
            </w:r>
          </w:p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97830,99766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98649,8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98196,0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98196,0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98196,0</w:t>
            </w:r>
          </w:p>
        </w:tc>
      </w:tr>
      <w:tr w:rsidR="00E12C05" w:rsidRPr="0019019F">
        <w:trPr>
          <w:trHeight w:val="671"/>
          <w:jc w:val="center"/>
        </w:trPr>
        <w:tc>
          <w:tcPr>
            <w:tcW w:w="658" w:type="dxa"/>
            <w:vMerge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21" w:type="dxa"/>
            <w:vMerge/>
          </w:tcPr>
          <w:p w:rsidR="00E12C05" w:rsidRPr="003372D9" w:rsidRDefault="00E12C05" w:rsidP="00E12C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39136,45057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21410,205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21865,39818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19878,3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19878,3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19878,3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19878,3</w:t>
            </w:r>
          </w:p>
        </w:tc>
      </w:tr>
      <w:tr w:rsidR="00E12C05" w:rsidRPr="0019019F">
        <w:trPr>
          <w:trHeight w:val="847"/>
          <w:jc w:val="center"/>
        </w:trPr>
        <w:tc>
          <w:tcPr>
            <w:tcW w:w="658" w:type="dxa"/>
            <w:vMerge w:val="restart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1.3.</w:t>
            </w:r>
          </w:p>
        </w:tc>
        <w:tc>
          <w:tcPr>
            <w:tcW w:w="3421" w:type="dxa"/>
            <w:vMerge w:val="restart"/>
          </w:tcPr>
          <w:p w:rsidR="00E12C05" w:rsidRPr="003372D9" w:rsidRDefault="00E12C05" w:rsidP="00E12C05">
            <w:pPr>
              <w:outlineLvl w:val="1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Проведение мероприятий по формированию в области сети баз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вых общеобразовательных организаций, в которых созд</w:t>
            </w:r>
            <w:r w:rsidRPr="003372D9">
              <w:rPr>
                <w:color w:val="000000"/>
                <w:sz w:val="24"/>
                <w:szCs w:val="24"/>
              </w:rPr>
              <w:t>а</w:t>
            </w:r>
            <w:r w:rsidRPr="003372D9">
              <w:rPr>
                <w:color w:val="000000"/>
                <w:sz w:val="24"/>
                <w:szCs w:val="24"/>
              </w:rPr>
              <w:t>ны условия для инклюзивного обр</w:t>
            </w:r>
            <w:r w:rsidRPr="003372D9">
              <w:rPr>
                <w:color w:val="000000"/>
                <w:sz w:val="24"/>
                <w:szCs w:val="24"/>
              </w:rPr>
              <w:t>а</w:t>
            </w:r>
            <w:r w:rsidRPr="003372D9">
              <w:rPr>
                <w:color w:val="000000"/>
                <w:sz w:val="24"/>
                <w:szCs w:val="24"/>
              </w:rPr>
              <w:t>зования детей-инвалидов, в рамках реализации госуда</w:t>
            </w:r>
            <w:r w:rsidRPr="003372D9">
              <w:rPr>
                <w:color w:val="000000"/>
                <w:sz w:val="24"/>
                <w:szCs w:val="24"/>
              </w:rPr>
              <w:t>р</w:t>
            </w:r>
            <w:r w:rsidRPr="003372D9">
              <w:rPr>
                <w:color w:val="000000"/>
                <w:sz w:val="24"/>
                <w:szCs w:val="24"/>
              </w:rPr>
              <w:t>ственной программы Росси</w:t>
            </w:r>
            <w:r w:rsidRPr="003372D9">
              <w:rPr>
                <w:color w:val="000000"/>
                <w:sz w:val="24"/>
                <w:szCs w:val="24"/>
              </w:rPr>
              <w:t>й</w:t>
            </w:r>
            <w:r w:rsidRPr="003372D9">
              <w:rPr>
                <w:color w:val="000000"/>
                <w:sz w:val="24"/>
                <w:szCs w:val="24"/>
              </w:rPr>
              <w:t>ской Федерации "Досту</w:t>
            </w:r>
            <w:r w:rsidRPr="003372D9">
              <w:rPr>
                <w:color w:val="000000"/>
                <w:sz w:val="24"/>
                <w:szCs w:val="24"/>
              </w:rPr>
              <w:t>п</w:t>
            </w:r>
            <w:r w:rsidRPr="003372D9">
              <w:rPr>
                <w:color w:val="000000"/>
                <w:sz w:val="24"/>
                <w:szCs w:val="24"/>
              </w:rPr>
              <w:t>ная среда" на 2011-2015 г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ды</w:t>
            </w:r>
          </w:p>
          <w:p w:rsidR="00E12C05" w:rsidRPr="003372D9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vMerge w:val="restart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  <w:p w:rsidR="00E12C05" w:rsidRPr="003372D9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</w:t>
            </w:r>
          </w:p>
        </w:tc>
        <w:tc>
          <w:tcPr>
            <w:tcW w:w="1000" w:type="dxa"/>
          </w:tcPr>
          <w:p w:rsidR="00E12C05" w:rsidRPr="003372D9" w:rsidRDefault="00E12C05" w:rsidP="00E12C05">
            <w:pPr>
              <w:rPr>
                <w:sz w:val="24"/>
                <w:szCs w:val="24"/>
                <w:lang w:val="en-US"/>
              </w:rPr>
            </w:pPr>
            <w:r w:rsidRPr="003372D9"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840" w:type="dxa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</w:tc>
        <w:tc>
          <w:tcPr>
            <w:tcW w:w="1080" w:type="dxa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279, 8   </w:t>
            </w:r>
          </w:p>
        </w:tc>
        <w:tc>
          <w:tcPr>
            <w:tcW w:w="1320" w:type="dxa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E12C05" w:rsidRPr="0019019F">
        <w:trPr>
          <w:trHeight w:val="1720"/>
          <w:jc w:val="center"/>
        </w:trPr>
        <w:tc>
          <w:tcPr>
            <w:tcW w:w="658" w:type="dxa"/>
            <w:vMerge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  <w:vMerge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E12C05" w:rsidRDefault="00E12C05" w:rsidP="00E12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372D9">
              <w:rPr>
                <w:sz w:val="24"/>
                <w:szCs w:val="24"/>
              </w:rPr>
              <w:t>ед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рал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12C05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1305, 8</w:t>
            </w:r>
          </w:p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jc w:val="center"/>
              <w:rPr>
                <w:sz w:val="24"/>
                <w:szCs w:val="24"/>
              </w:rPr>
            </w:pPr>
          </w:p>
        </w:tc>
      </w:tr>
      <w:tr w:rsidR="00E12C05" w:rsidRPr="0019019F">
        <w:trPr>
          <w:trHeight w:val="1300"/>
          <w:jc w:val="center"/>
        </w:trPr>
        <w:tc>
          <w:tcPr>
            <w:tcW w:w="658" w:type="dxa"/>
            <w:vMerge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  <w:vMerge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E12C05" w:rsidRDefault="00E12C05" w:rsidP="00E12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</w:tcPr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279,8</w:t>
            </w:r>
          </w:p>
        </w:tc>
        <w:tc>
          <w:tcPr>
            <w:tcW w:w="1320" w:type="dxa"/>
          </w:tcPr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2C05" w:rsidRPr="0019019F">
        <w:trPr>
          <w:trHeight w:val="1654"/>
          <w:jc w:val="center"/>
        </w:trPr>
        <w:tc>
          <w:tcPr>
            <w:tcW w:w="658" w:type="dxa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E12C05" w:rsidRPr="00BF5A10" w:rsidRDefault="00E12C05" w:rsidP="00E12C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кредиторской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долженности</w:t>
            </w:r>
            <w:r w:rsidRPr="00BF5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прошлых лет по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изведенным ремонтным</w:t>
            </w:r>
            <w:r w:rsidRPr="00BF5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работам и оказанным 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нальным услугам в </w:t>
            </w:r>
            <w:r w:rsidRPr="00BF5A10">
              <w:rPr>
                <w:sz w:val="24"/>
                <w:szCs w:val="24"/>
              </w:rPr>
              <w:t>муниц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пальных образовательных учреждени</w:t>
            </w:r>
            <w:r>
              <w:rPr>
                <w:sz w:val="24"/>
                <w:szCs w:val="24"/>
              </w:rPr>
              <w:t>ях</w:t>
            </w:r>
          </w:p>
        </w:tc>
        <w:tc>
          <w:tcPr>
            <w:tcW w:w="957" w:type="dxa"/>
          </w:tcPr>
          <w:p w:rsidR="00E12C05" w:rsidRPr="00BF5A10" w:rsidRDefault="00E12C05" w:rsidP="00E12C05">
            <w:pPr>
              <w:rPr>
                <w:sz w:val="24"/>
                <w:szCs w:val="24"/>
              </w:rPr>
            </w:pPr>
          </w:p>
          <w:p w:rsidR="00E12C05" w:rsidRPr="00BF5A10" w:rsidRDefault="00E12C05" w:rsidP="00E12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</w:t>
            </w:r>
            <w:r w:rsidRPr="00BF5A10">
              <w:rPr>
                <w:sz w:val="24"/>
                <w:szCs w:val="24"/>
              </w:rPr>
              <w:t>б</w:t>
            </w:r>
            <w:r w:rsidRPr="00BF5A10">
              <w:rPr>
                <w:sz w:val="24"/>
                <w:szCs w:val="24"/>
              </w:rPr>
              <w:t>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t>вания</w:t>
            </w:r>
          </w:p>
          <w:p w:rsidR="00E12C05" w:rsidRPr="00BF5A10" w:rsidRDefault="00E12C05" w:rsidP="00E12C05">
            <w:pPr>
              <w:rPr>
                <w:sz w:val="24"/>
                <w:szCs w:val="24"/>
              </w:rPr>
            </w:pPr>
          </w:p>
          <w:p w:rsidR="00E12C05" w:rsidRPr="00BF5A10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Pr="00BF5A10" w:rsidRDefault="00E12C05" w:rsidP="00E12C05">
            <w:pPr>
              <w:rPr>
                <w:sz w:val="24"/>
                <w:szCs w:val="24"/>
              </w:rPr>
            </w:pPr>
            <w:r w:rsidRPr="00BF5A10">
              <w:rPr>
                <w:sz w:val="24"/>
                <w:szCs w:val="24"/>
              </w:rPr>
              <w:t>2015</w:t>
            </w:r>
            <w:r>
              <w:rPr>
                <w:sz w:val="24"/>
                <w:szCs w:val="24"/>
              </w:rPr>
              <w:t>-2017</w:t>
            </w:r>
          </w:p>
          <w:p w:rsidR="00E12C05" w:rsidRPr="00BF5A10" w:rsidRDefault="00E12C05" w:rsidP="00E12C05">
            <w:pPr>
              <w:rPr>
                <w:sz w:val="24"/>
                <w:szCs w:val="24"/>
              </w:rPr>
            </w:pPr>
          </w:p>
          <w:p w:rsidR="00E12C05" w:rsidRPr="00BF5A10" w:rsidRDefault="00E12C05" w:rsidP="00E12C05">
            <w:pPr>
              <w:rPr>
                <w:sz w:val="24"/>
                <w:szCs w:val="24"/>
              </w:rPr>
            </w:pPr>
          </w:p>
          <w:p w:rsidR="00E12C05" w:rsidRPr="00BF5A10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E12C05" w:rsidRPr="001729EE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Pr="00BF5A10" w:rsidRDefault="00E12C05" w:rsidP="00E1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E12C05" w:rsidRPr="001729EE" w:rsidRDefault="00E12C05" w:rsidP="00E12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E12C05" w:rsidRPr="001729EE" w:rsidRDefault="00E12C05" w:rsidP="00E12C05">
            <w:pPr>
              <w:rPr>
                <w:sz w:val="24"/>
                <w:szCs w:val="24"/>
              </w:rPr>
            </w:pPr>
          </w:p>
          <w:p w:rsidR="00E12C05" w:rsidRPr="001729EE" w:rsidRDefault="00E12C05" w:rsidP="00E12C05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Pr="001729EE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12C05" w:rsidRPr="001729EE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Pr="001729EE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E12C05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Pr="001729EE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12C05" w:rsidRPr="001729EE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1916,040</w:t>
            </w:r>
          </w:p>
          <w:p w:rsidR="00E12C05" w:rsidRPr="001729EE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Pr="001729EE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E12C05" w:rsidRPr="001729EE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Pr="001729EE" w:rsidRDefault="00E12C05" w:rsidP="00E1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1757,3399</w:t>
            </w: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Pr="001729EE" w:rsidRDefault="00E12C05" w:rsidP="00E12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E12C05" w:rsidRPr="001729EE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Pr="001729EE" w:rsidRDefault="00E12C05" w:rsidP="00E1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Pr="001729EE" w:rsidRDefault="00E12C05" w:rsidP="00E12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E12C05" w:rsidRPr="001729EE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Pr="001729EE" w:rsidRDefault="00E12C05" w:rsidP="00E12C05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Pr="001729EE" w:rsidRDefault="00E12C05" w:rsidP="00E12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E12C05" w:rsidRPr="001729EE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Pr="001729EE" w:rsidRDefault="00E12C05" w:rsidP="00E12C05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Pr="001729EE" w:rsidRDefault="00E12C05" w:rsidP="00E12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E12C05" w:rsidRPr="001729EE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Pr="001729EE" w:rsidRDefault="00E12C05" w:rsidP="00E12C05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Pr="001729EE" w:rsidRDefault="00E12C05" w:rsidP="00E12C05">
            <w:pPr>
              <w:jc w:val="center"/>
              <w:rPr>
                <w:sz w:val="24"/>
                <w:szCs w:val="24"/>
              </w:rPr>
            </w:pPr>
          </w:p>
        </w:tc>
      </w:tr>
      <w:tr w:rsidR="006A54CA" w:rsidRPr="0019019F">
        <w:trPr>
          <w:trHeight w:val="397"/>
          <w:jc w:val="center"/>
        </w:trPr>
        <w:tc>
          <w:tcPr>
            <w:tcW w:w="658" w:type="dxa"/>
            <w:tcBorders>
              <w:left w:val="single" w:sz="4" w:space="0" w:color="auto"/>
              <w:right w:val="nil"/>
            </w:tcBorders>
          </w:tcPr>
          <w:p w:rsidR="006A54CA" w:rsidRPr="003372D9" w:rsidRDefault="006A54CA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</w:p>
        </w:tc>
        <w:tc>
          <w:tcPr>
            <w:tcW w:w="1526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6A54CA" w:rsidRPr="003372D9" w:rsidRDefault="006A54CA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2: Обеспечение выполнения государственных полномочий</w:t>
            </w:r>
            <w:r>
              <w:rPr>
                <w:sz w:val="24"/>
                <w:szCs w:val="24"/>
              </w:rPr>
              <w:t xml:space="preserve"> </w:t>
            </w:r>
            <w:r w:rsidRPr="00A0243B">
              <w:rPr>
                <w:sz w:val="24"/>
                <w:szCs w:val="24"/>
              </w:rPr>
              <w:t>и обязательств муниципального района</w:t>
            </w:r>
          </w:p>
        </w:tc>
      </w:tr>
      <w:tr w:rsidR="00E12C05" w:rsidRPr="0019019F">
        <w:trPr>
          <w:trHeight w:val="128"/>
          <w:jc w:val="center"/>
        </w:trPr>
        <w:tc>
          <w:tcPr>
            <w:tcW w:w="658" w:type="dxa"/>
            <w:shd w:val="clear" w:color="auto" w:fill="auto"/>
          </w:tcPr>
          <w:p w:rsidR="00E12C05" w:rsidRPr="003372D9" w:rsidRDefault="00E12C05" w:rsidP="00E12C05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2.1.</w:t>
            </w:r>
          </w:p>
        </w:tc>
        <w:tc>
          <w:tcPr>
            <w:tcW w:w="3421" w:type="dxa"/>
            <w:shd w:val="clear" w:color="auto" w:fill="auto"/>
          </w:tcPr>
          <w:p w:rsidR="00E12C05" w:rsidRPr="003372D9" w:rsidRDefault="00E12C05" w:rsidP="00E12C05">
            <w:pPr>
              <w:spacing w:before="120" w:line="240" w:lineRule="exact"/>
              <w:rPr>
                <w:color w:val="008000"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</w:t>
            </w:r>
            <w:r w:rsidRPr="003372D9">
              <w:rPr>
                <w:color w:val="008000"/>
                <w:sz w:val="24"/>
                <w:szCs w:val="24"/>
              </w:rPr>
              <w:t xml:space="preserve"> </w:t>
            </w:r>
            <w:r w:rsidRPr="003372D9">
              <w:rPr>
                <w:sz w:val="24"/>
                <w:szCs w:val="24"/>
              </w:rPr>
              <w:t>социальной по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держки</w:t>
            </w:r>
          </w:p>
        </w:tc>
        <w:tc>
          <w:tcPr>
            <w:tcW w:w="957" w:type="dxa"/>
            <w:shd w:val="clear" w:color="auto" w:fill="auto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вания, МБУ «АХУ»</w:t>
            </w:r>
          </w:p>
        </w:tc>
        <w:tc>
          <w:tcPr>
            <w:tcW w:w="720" w:type="dxa"/>
            <w:shd w:val="clear" w:color="auto" w:fill="auto"/>
          </w:tcPr>
          <w:p w:rsidR="00E12C05" w:rsidRPr="003372D9" w:rsidRDefault="00E12C05" w:rsidP="006A54CA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1000" w:type="dxa"/>
            <w:shd w:val="clear" w:color="auto" w:fill="auto"/>
          </w:tcPr>
          <w:p w:rsidR="00E12C05" w:rsidRPr="003372D9" w:rsidRDefault="00E12C05" w:rsidP="00E12C05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7565,6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10864,1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10504,3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10731,1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10731,1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10731,1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10731,1</w:t>
            </w:r>
          </w:p>
        </w:tc>
      </w:tr>
      <w:tr w:rsidR="00E12C05" w:rsidRPr="0019019F">
        <w:trPr>
          <w:trHeight w:val="1179"/>
          <w:jc w:val="center"/>
        </w:trPr>
        <w:tc>
          <w:tcPr>
            <w:tcW w:w="658" w:type="dxa"/>
            <w:vMerge w:val="restart"/>
            <w:shd w:val="clear" w:color="auto" w:fill="auto"/>
          </w:tcPr>
          <w:p w:rsidR="00E12C05" w:rsidRPr="003372D9" w:rsidRDefault="00E12C05" w:rsidP="00E12C05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2.2.</w:t>
            </w:r>
          </w:p>
        </w:tc>
        <w:tc>
          <w:tcPr>
            <w:tcW w:w="3421" w:type="dxa"/>
            <w:vMerge w:val="restart"/>
            <w:shd w:val="clear" w:color="auto" w:fill="auto"/>
          </w:tcPr>
          <w:p w:rsidR="00E12C05" w:rsidRPr="003372D9" w:rsidRDefault="00E12C05" w:rsidP="00E12C05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Компенсация части родител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ской платы за содержание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бенка (присмотр и уход за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бенком) в образовательных о</w:t>
            </w:r>
            <w:r w:rsidRPr="003372D9">
              <w:rPr>
                <w:sz w:val="24"/>
                <w:szCs w:val="24"/>
              </w:rPr>
              <w:t>р</w:t>
            </w:r>
            <w:r w:rsidRPr="003372D9">
              <w:rPr>
                <w:sz w:val="24"/>
                <w:szCs w:val="24"/>
              </w:rPr>
              <w:t>ганизациях, реализующих основную общеобразовател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ную программу д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школьного обр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зования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12C05" w:rsidRPr="003372D9" w:rsidRDefault="00E12C05" w:rsidP="006A54CA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1000" w:type="dxa"/>
            <w:shd w:val="clear" w:color="auto" w:fill="auto"/>
          </w:tcPr>
          <w:p w:rsidR="00E12C05" w:rsidRPr="003372D9" w:rsidRDefault="00E12C05" w:rsidP="00E12C05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2340,0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20E3">
              <w:rPr>
                <w:sz w:val="24"/>
                <w:szCs w:val="24"/>
              </w:rPr>
              <w:t>2254,0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2302,5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954,1</w:t>
            </w:r>
          </w:p>
        </w:tc>
      </w:tr>
      <w:tr w:rsidR="00E12C05" w:rsidRPr="0019019F">
        <w:trPr>
          <w:trHeight w:val="605"/>
          <w:jc w:val="center"/>
        </w:trPr>
        <w:tc>
          <w:tcPr>
            <w:tcW w:w="658" w:type="dxa"/>
            <w:vMerge/>
            <w:shd w:val="clear" w:color="auto" w:fill="auto"/>
          </w:tcPr>
          <w:p w:rsidR="00E12C05" w:rsidRPr="003372D9" w:rsidRDefault="00E12C05" w:rsidP="00E12C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421" w:type="dxa"/>
            <w:vMerge/>
            <w:shd w:val="clear" w:color="auto" w:fill="auto"/>
          </w:tcPr>
          <w:p w:rsidR="00E12C05" w:rsidRPr="003372D9" w:rsidRDefault="00E12C05" w:rsidP="00E12C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12C05" w:rsidRPr="003372D9" w:rsidRDefault="00E12C05" w:rsidP="006A54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:rsidR="00E12C05" w:rsidRPr="003372D9" w:rsidRDefault="00E12C05" w:rsidP="00E12C05">
            <w:pPr>
              <w:snapToGrid w:val="0"/>
              <w:rPr>
                <w:color w:val="008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535,5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842,4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966,0</w:t>
            </w:r>
          </w:p>
        </w:tc>
      </w:tr>
      <w:tr w:rsidR="00E12C05" w:rsidRPr="0019019F">
        <w:trPr>
          <w:trHeight w:val="128"/>
          <w:jc w:val="center"/>
        </w:trPr>
        <w:tc>
          <w:tcPr>
            <w:tcW w:w="658" w:type="dxa"/>
            <w:shd w:val="clear" w:color="auto" w:fill="auto"/>
          </w:tcPr>
          <w:p w:rsidR="00E12C05" w:rsidRPr="003372D9" w:rsidRDefault="00E12C05" w:rsidP="00E12C05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2.3.</w:t>
            </w:r>
          </w:p>
        </w:tc>
        <w:tc>
          <w:tcPr>
            <w:tcW w:w="3421" w:type="dxa"/>
            <w:shd w:val="clear" w:color="auto" w:fill="auto"/>
          </w:tcPr>
          <w:p w:rsidR="00E12C05" w:rsidRPr="003372D9" w:rsidRDefault="00E12C05" w:rsidP="00E12C05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 содержания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бенка в семье опекуна и пр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емной семье, а также возн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граждение, причитающееся </w:t>
            </w:r>
            <w:r w:rsidRPr="003372D9">
              <w:rPr>
                <w:sz w:val="24"/>
                <w:szCs w:val="24"/>
              </w:rPr>
              <w:lastRenderedPageBreak/>
              <w:t>приемному р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дителю</w:t>
            </w:r>
          </w:p>
        </w:tc>
        <w:tc>
          <w:tcPr>
            <w:tcW w:w="957" w:type="dxa"/>
            <w:shd w:val="clear" w:color="auto" w:fill="auto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E12C05" w:rsidRPr="003372D9" w:rsidRDefault="00E12C05" w:rsidP="006A54CA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1000" w:type="dxa"/>
            <w:shd w:val="clear" w:color="auto" w:fill="auto"/>
          </w:tcPr>
          <w:p w:rsidR="00E12C05" w:rsidRPr="003372D9" w:rsidRDefault="00E12C05" w:rsidP="00E12C05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12546,0</w:t>
            </w:r>
          </w:p>
        </w:tc>
        <w:tc>
          <w:tcPr>
            <w:tcW w:w="1320" w:type="dxa"/>
            <w:shd w:val="clear" w:color="auto" w:fill="auto"/>
            <w:noWrap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20E3">
              <w:rPr>
                <w:sz w:val="24"/>
                <w:szCs w:val="24"/>
              </w:rPr>
              <w:t>12298,6</w:t>
            </w:r>
          </w:p>
        </w:tc>
        <w:tc>
          <w:tcPr>
            <w:tcW w:w="1200" w:type="dxa"/>
            <w:shd w:val="clear" w:color="auto" w:fill="auto"/>
            <w:noWrap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13518,7</w:t>
            </w:r>
          </w:p>
        </w:tc>
        <w:tc>
          <w:tcPr>
            <w:tcW w:w="1240" w:type="dxa"/>
            <w:shd w:val="clear" w:color="auto" w:fill="auto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14796,6</w:t>
            </w:r>
          </w:p>
        </w:tc>
        <w:tc>
          <w:tcPr>
            <w:tcW w:w="1161" w:type="dxa"/>
            <w:shd w:val="clear" w:color="auto" w:fill="auto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14796,6</w:t>
            </w:r>
          </w:p>
        </w:tc>
        <w:tc>
          <w:tcPr>
            <w:tcW w:w="1240" w:type="dxa"/>
            <w:shd w:val="clear" w:color="auto" w:fill="auto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14796,6</w:t>
            </w:r>
          </w:p>
        </w:tc>
        <w:tc>
          <w:tcPr>
            <w:tcW w:w="1081" w:type="dxa"/>
            <w:shd w:val="clear" w:color="auto" w:fill="auto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14796,6</w:t>
            </w:r>
          </w:p>
        </w:tc>
      </w:tr>
      <w:tr w:rsidR="00E12C05" w:rsidRPr="0019019F">
        <w:trPr>
          <w:trHeight w:val="128"/>
          <w:jc w:val="center"/>
        </w:trPr>
        <w:tc>
          <w:tcPr>
            <w:tcW w:w="658" w:type="dxa"/>
            <w:shd w:val="clear" w:color="auto" w:fill="auto"/>
          </w:tcPr>
          <w:p w:rsidR="00E12C05" w:rsidRPr="003372D9" w:rsidRDefault="00E12C05" w:rsidP="00E12C05">
            <w:pPr>
              <w:spacing w:before="120" w:line="240" w:lineRule="exact"/>
              <w:rPr>
                <w:sz w:val="24"/>
                <w:szCs w:val="24"/>
              </w:rPr>
            </w:pPr>
            <w:r w:rsidRPr="00AD134F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3421" w:type="dxa"/>
            <w:shd w:val="clear" w:color="auto" w:fill="auto"/>
          </w:tcPr>
          <w:p w:rsidR="00E12C05" w:rsidRPr="003372D9" w:rsidRDefault="00E12C05" w:rsidP="00E12C05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Распределение средств на ежемесячное денежное возн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граждение за классное рук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водство в муниципальных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разовательных у</w:t>
            </w:r>
            <w:r w:rsidRPr="003372D9">
              <w:rPr>
                <w:sz w:val="24"/>
                <w:szCs w:val="24"/>
              </w:rPr>
              <w:t>ч</w:t>
            </w:r>
            <w:r w:rsidRPr="003372D9">
              <w:rPr>
                <w:sz w:val="24"/>
                <w:szCs w:val="24"/>
              </w:rPr>
              <w:t>реждениях, реализующих общеобразов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тельные программы начальн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го общего, основного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щего и среднего   общего образов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ния</w:t>
            </w:r>
          </w:p>
        </w:tc>
        <w:tc>
          <w:tcPr>
            <w:tcW w:w="957" w:type="dxa"/>
            <w:shd w:val="clear" w:color="auto" w:fill="auto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E12C05" w:rsidRPr="003372D9" w:rsidRDefault="00E12C05" w:rsidP="006A54CA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1000" w:type="dxa"/>
            <w:shd w:val="clear" w:color="auto" w:fill="auto"/>
          </w:tcPr>
          <w:p w:rsidR="00E12C05" w:rsidRDefault="00E12C05" w:rsidP="00E12C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3.1,</w:t>
            </w:r>
          </w:p>
          <w:p w:rsidR="00E12C05" w:rsidRPr="003372D9" w:rsidRDefault="00E12C05" w:rsidP="00E12C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1556,4</w:t>
            </w:r>
          </w:p>
        </w:tc>
        <w:tc>
          <w:tcPr>
            <w:tcW w:w="1320" w:type="dxa"/>
            <w:shd w:val="clear" w:color="auto" w:fill="auto"/>
            <w:noWrap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1597,4</w:t>
            </w:r>
          </w:p>
        </w:tc>
        <w:tc>
          <w:tcPr>
            <w:tcW w:w="1200" w:type="dxa"/>
            <w:shd w:val="clear" w:color="auto" w:fill="auto"/>
            <w:noWrap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1635,3</w:t>
            </w:r>
          </w:p>
        </w:tc>
        <w:tc>
          <w:tcPr>
            <w:tcW w:w="1240" w:type="dxa"/>
            <w:shd w:val="clear" w:color="auto" w:fill="auto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1683,0</w:t>
            </w:r>
          </w:p>
        </w:tc>
        <w:tc>
          <w:tcPr>
            <w:tcW w:w="1161" w:type="dxa"/>
            <w:shd w:val="clear" w:color="auto" w:fill="auto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1683,0</w:t>
            </w:r>
          </w:p>
        </w:tc>
        <w:tc>
          <w:tcPr>
            <w:tcW w:w="1240" w:type="dxa"/>
            <w:shd w:val="clear" w:color="auto" w:fill="auto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1683,0</w:t>
            </w:r>
          </w:p>
        </w:tc>
        <w:tc>
          <w:tcPr>
            <w:tcW w:w="1081" w:type="dxa"/>
            <w:shd w:val="clear" w:color="auto" w:fill="auto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1683,0</w:t>
            </w:r>
          </w:p>
        </w:tc>
      </w:tr>
      <w:tr w:rsidR="00E12C05" w:rsidRPr="0019019F">
        <w:trPr>
          <w:trHeight w:val="128"/>
          <w:jc w:val="center"/>
        </w:trPr>
        <w:tc>
          <w:tcPr>
            <w:tcW w:w="658" w:type="dxa"/>
            <w:shd w:val="clear" w:color="auto" w:fill="auto"/>
          </w:tcPr>
          <w:p w:rsidR="00E12C05" w:rsidRPr="003372D9" w:rsidRDefault="00E12C05" w:rsidP="00E12C05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2.5.</w:t>
            </w:r>
          </w:p>
        </w:tc>
        <w:tc>
          <w:tcPr>
            <w:tcW w:w="3421" w:type="dxa"/>
            <w:shd w:val="clear" w:color="auto" w:fill="auto"/>
          </w:tcPr>
          <w:p w:rsidR="00E12C05" w:rsidRPr="003372D9" w:rsidRDefault="00E12C05" w:rsidP="00E12C05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Распределение субвенции   для  осуществления  государстве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ных полномочий по обеспеч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нию бесплатным молоком обуча</w:t>
            </w:r>
            <w:r w:rsidRPr="003372D9">
              <w:rPr>
                <w:sz w:val="24"/>
                <w:szCs w:val="24"/>
              </w:rPr>
              <w:t>ю</w:t>
            </w:r>
            <w:r w:rsidRPr="003372D9">
              <w:rPr>
                <w:sz w:val="24"/>
                <w:szCs w:val="24"/>
              </w:rPr>
              <w:t>щихся</w:t>
            </w:r>
          </w:p>
        </w:tc>
        <w:tc>
          <w:tcPr>
            <w:tcW w:w="957" w:type="dxa"/>
            <w:shd w:val="clear" w:color="auto" w:fill="auto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E12C05" w:rsidRPr="003372D9" w:rsidRDefault="00E12C05" w:rsidP="006A54CA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1000" w:type="dxa"/>
            <w:shd w:val="clear" w:color="auto" w:fill="auto"/>
          </w:tcPr>
          <w:p w:rsidR="00E12C05" w:rsidRPr="003372D9" w:rsidRDefault="00E12C05" w:rsidP="00E12C05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388,9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20E3">
              <w:rPr>
                <w:sz w:val="24"/>
                <w:szCs w:val="24"/>
              </w:rPr>
              <w:t>74,5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E12C05" w:rsidRPr="0019019F">
        <w:trPr>
          <w:trHeight w:val="128"/>
          <w:jc w:val="center"/>
        </w:trPr>
        <w:tc>
          <w:tcPr>
            <w:tcW w:w="658" w:type="dxa"/>
            <w:shd w:val="clear" w:color="auto" w:fill="auto"/>
          </w:tcPr>
          <w:p w:rsidR="00E12C05" w:rsidRPr="003372D9" w:rsidRDefault="00E12C05" w:rsidP="00E12C05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</w:t>
            </w:r>
          </w:p>
        </w:tc>
        <w:tc>
          <w:tcPr>
            <w:tcW w:w="15260" w:type="dxa"/>
            <w:gridSpan w:val="12"/>
            <w:shd w:val="clear" w:color="auto" w:fill="auto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3: Обеспечение деятельности комитета</w:t>
            </w:r>
          </w:p>
        </w:tc>
      </w:tr>
      <w:tr w:rsidR="00E12C05" w:rsidRPr="00EF0048">
        <w:trPr>
          <w:trHeight w:val="128"/>
          <w:jc w:val="center"/>
        </w:trPr>
        <w:tc>
          <w:tcPr>
            <w:tcW w:w="658" w:type="dxa"/>
            <w:shd w:val="clear" w:color="auto" w:fill="auto"/>
          </w:tcPr>
          <w:p w:rsidR="00E12C05" w:rsidRPr="003372D9" w:rsidRDefault="00E12C05" w:rsidP="00E12C05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3.1.</w:t>
            </w:r>
          </w:p>
        </w:tc>
        <w:tc>
          <w:tcPr>
            <w:tcW w:w="3421" w:type="dxa"/>
            <w:shd w:val="clear" w:color="auto" w:fill="auto"/>
          </w:tcPr>
          <w:p w:rsidR="00E12C05" w:rsidRPr="003372D9" w:rsidRDefault="00E12C05" w:rsidP="00E12C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Кадровое, матер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ально-техническое и хозяйственное обеспечение  деятельности комитета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       </w:t>
            </w:r>
          </w:p>
        </w:tc>
        <w:tc>
          <w:tcPr>
            <w:tcW w:w="957" w:type="dxa"/>
            <w:shd w:val="clear" w:color="auto" w:fill="auto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E12C05" w:rsidRPr="003372D9" w:rsidRDefault="00E12C05" w:rsidP="006A54CA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1000" w:type="dxa"/>
            <w:shd w:val="clear" w:color="auto" w:fill="auto"/>
          </w:tcPr>
          <w:p w:rsidR="00E12C05" w:rsidRPr="003372D9" w:rsidRDefault="00E12C05" w:rsidP="00E12C0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2565,9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2565,35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2896,7</w:t>
            </w:r>
          </w:p>
        </w:tc>
        <w:tc>
          <w:tcPr>
            <w:tcW w:w="1240" w:type="dxa"/>
            <w:shd w:val="clear" w:color="auto" w:fill="auto"/>
          </w:tcPr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6A54CA" w:rsidRDefault="006A54CA" w:rsidP="00E12C05">
            <w:pPr>
              <w:rPr>
                <w:sz w:val="24"/>
                <w:szCs w:val="24"/>
              </w:rPr>
            </w:pPr>
          </w:p>
          <w:p w:rsidR="00E12C05" w:rsidRDefault="00E12C05" w:rsidP="00E12C05">
            <w:r>
              <w:rPr>
                <w:sz w:val="24"/>
                <w:szCs w:val="24"/>
              </w:rPr>
              <w:t>2809,028</w:t>
            </w:r>
          </w:p>
        </w:tc>
        <w:tc>
          <w:tcPr>
            <w:tcW w:w="1161" w:type="dxa"/>
            <w:shd w:val="clear" w:color="auto" w:fill="auto"/>
          </w:tcPr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Default="00E12C05" w:rsidP="00E12C05">
            <w:r w:rsidRPr="008D3F5E">
              <w:rPr>
                <w:sz w:val="24"/>
                <w:szCs w:val="24"/>
              </w:rPr>
              <w:t>2829,7</w:t>
            </w:r>
          </w:p>
        </w:tc>
        <w:tc>
          <w:tcPr>
            <w:tcW w:w="1240" w:type="dxa"/>
            <w:shd w:val="clear" w:color="auto" w:fill="auto"/>
          </w:tcPr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6A54CA" w:rsidRDefault="006A54CA" w:rsidP="00E12C05">
            <w:pPr>
              <w:rPr>
                <w:sz w:val="24"/>
                <w:szCs w:val="24"/>
              </w:rPr>
            </w:pPr>
          </w:p>
          <w:p w:rsidR="00E12C05" w:rsidRDefault="00E12C05" w:rsidP="00E12C05">
            <w:r w:rsidRPr="008D3F5E">
              <w:rPr>
                <w:sz w:val="24"/>
                <w:szCs w:val="24"/>
              </w:rPr>
              <w:t>2829,7</w:t>
            </w:r>
          </w:p>
        </w:tc>
        <w:tc>
          <w:tcPr>
            <w:tcW w:w="1081" w:type="dxa"/>
            <w:shd w:val="clear" w:color="auto" w:fill="auto"/>
          </w:tcPr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6A54CA" w:rsidRDefault="006A54CA" w:rsidP="00E12C05">
            <w:pPr>
              <w:rPr>
                <w:sz w:val="24"/>
                <w:szCs w:val="24"/>
              </w:rPr>
            </w:pPr>
          </w:p>
          <w:p w:rsidR="00E12C05" w:rsidRDefault="00E12C05" w:rsidP="00E12C05">
            <w:r w:rsidRPr="008D3F5E">
              <w:rPr>
                <w:sz w:val="24"/>
                <w:szCs w:val="24"/>
              </w:rPr>
              <w:t>2829,7</w:t>
            </w:r>
          </w:p>
        </w:tc>
      </w:tr>
      <w:tr w:rsidR="00E12C05" w:rsidRPr="0019019F">
        <w:trPr>
          <w:trHeight w:val="128"/>
          <w:jc w:val="center"/>
        </w:trPr>
        <w:tc>
          <w:tcPr>
            <w:tcW w:w="658" w:type="dxa"/>
            <w:shd w:val="clear" w:color="auto" w:fill="auto"/>
          </w:tcPr>
          <w:p w:rsidR="00E12C05" w:rsidRPr="003372D9" w:rsidRDefault="00E12C05" w:rsidP="00E12C05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3.2.</w:t>
            </w:r>
          </w:p>
        </w:tc>
        <w:tc>
          <w:tcPr>
            <w:tcW w:w="3421" w:type="dxa"/>
            <w:shd w:val="clear" w:color="auto" w:fill="auto"/>
          </w:tcPr>
          <w:p w:rsidR="00E12C05" w:rsidRPr="003372D9" w:rsidRDefault="00E12C05" w:rsidP="00E12C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Кадровое, материально-техническое и хозяйственное обеспечение деятельности «Центра обеспечения муниц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пальной системы образов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ния»</w:t>
            </w:r>
          </w:p>
        </w:tc>
        <w:tc>
          <w:tcPr>
            <w:tcW w:w="957" w:type="dxa"/>
            <w:shd w:val="clear" w:color="auto" w:fill="auto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E12C05" w:rsidRPr="003372D9" w:rsidRDefault="00E12C05" w:rsidP="006A54CA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1000" w:type="dxa"/>
            <w:shd w:val="clear" w:color="auto" w:fill="auto"/>
          </w:tcPr>
          <w:p w:rsidR="00E12C05" w:rsidRPr="003372D9" w:rsidRDefault="00E12C05" w:rsidP="00E12C0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  <w:p w:rsidR="00E12C05" w:rsidRPr="003372D9" w:rsidRDefault="00E12C05" w:rsidP="00E12C05">
            <w:pPr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4406,8</w:t>
            </w:r>
          </w:p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4616,5</w:t>
            </w:r>
          </w:p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56883">
              <w:rPr>
                <w:sz w:val="24"/>
                <w:szCs w:val="24"/>
              </w:rPr>
              <w:t>7,582</w:t>
            </w:r>
          </w:p>
        </w:tc>
        <w:tc>
          <w:tcPr>
            <w:tcW w:w="1200" w:type="dxa"/>
            <w:shd w:val="clear" w:color="auto" w:fill="auto"/>
            <w:noWrap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4848,9</w:t>
            </w:r>
          </w:p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1240" w:type="dxa"/>
            <w:shd w:val="clear" w:color="auto" w:fill="auto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4978,2</w:t>
            </w:r>
          </w:p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61" w:type="dxa"/>
            <w:shd w:val="clear" w:color="auto" w:fill="auto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4978,2</w:t>
            </w:r>
          </w:p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240" w:type="dxa"/>
            <w:shd w:val="clear" w:color="auto" w:fill="auto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4978,2</w:t>
            </w:r>
          </w:p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081" w:type="dxa"/>
            <w:shd w:val="clear" w:color="auto" w:fill="auto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4978,2</w:t>
            </w:r>
          </w:p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E12C05" w:rsidRPr="0019019F">
        <w:trPr>
          <w:trHeight w:val="1074"/>
          <w:jc w:val="center"/>
        </w:trPr>
        <w:tc>
          <w:tcPr>
            <w:tcW w:w="658" w:type="dxa"/>
            <w:shd w:val="clear" w:color="auto" w:fill="auto"/>
          </w:tcPr>
          <w:p w:rsidR="00E12C05" w:rsidRPr="003372D9" w:rsidRDefault="00E12C05" w:rsidP="00E12C05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3421" w:type="dxa"/>
            <w:shd w:val="clear" w:color="auto" w:fill="auto"/>
          </w:tcPr>
          <w:p w:rsidR="00E12C05" w:rsidRPr="003372D9" w:rsidRDefault="00E12C05" w:rsidP="00E12C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 обеспечение, ос</w:t>
            </w:r>
            <w:r w:rsidRPr="003372D9">
              <w:rPr>
                <w:sz w:val="24"/>
                <w:szCs w:val="24"/>
              </w:rPr>
              <w:t>у</w:t>
            </w:r>
            <w:r w:rsidRPr="003372D9">
              <w:rPr>
                <w:sz w:val="24"/>
                <w:szCs w:val="24"/>
              </w:rPr>
              <w:t>ществления переданных о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дельных полномочий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 xml:space="preserve">ласти </w:t>
            </w:r>
          </w:p>
        </w:tc>
        <w:tc>
          <w:tcPr>
            <w:tcW w:w="957" w:type="dxa"/>
            <w:shd w:val="clear" w:color="auto" w:fill="auto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E12C05" w:rsidRPr="003372D9" w:rsidRDefault="00E12C05" w:rsidP="006A54CA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1000" w:type="dxa"/>
            <w:shd w:val="clear" w:color="auto" w:fill="auto"/>
          </w:tcPr>
          <w:p w:rsidR="00E12C05" w:rsidRPr="003372D9" w:rsidRDefault="00E12C05" w:rsidP="00E12C0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894,1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892,8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881,8</w:t>
            </w:r>
          </w:p>
        </w:tc>
        <w:tc>
          <w:tcPr>
            <w:tcW w:w="1240" w:type="dxa"/>
            <w:shd w:val="clear" w:color="auto" w:fill="auto"/>
          </w:tcPr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Default="00E12C05" w:rsidP="00E12C05">
            <w:r>
              <w:rPr>
                <w:sz w:val="24"/>
                <w:szCs w:val="24"/>
              </w:rPr>
              <w:t xml:space="preserve">  </w:t>
            </w:r>
            <w:r w:rsidRPr="00777915">
              <w:rPr>
                <w:sz w:val="24"/>
                <w:szCs w:val="24"/>
              </w:rPr>
              <w:t>881,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61" w:type="dxa"/>
            <w:shd w:val="clear" w:color="auto" w:fill="auto"/>
          </w:tcPr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Default="00E12C05" w:rsidP="00E12C05">
            <w:r>
              <w:rPr>
                <w:sz w:val="24"/>
                <w:szCs w:val="24"/>
              </w:rPr>
              <w:t>881,7</w:t>
            </w:r>
          </w:p>
        </w:tc>
        <w:tc>
          <w:tcPr>
            <w:tcW w:w="1240" w:type="dxa"/>
            <w:shd w:val="clear" w:color="auto" w:fill="auto"/>
          </w:tcPr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Default="00E12C05" w:rsidP="00E12C05">
            <w:r>
              <w:rPr>
                <w:sz w:val="24"/>
                <w:szCs w:val="24"/>
              </w:rPr>
              <w:t>881,7</w:t>
            </w:r>
          </w:p>
        </w:tc>
        <w:tc>
          <w:tcPr>
            <w:tcW w:w="1081" w:type="dxa"/>
            <w:shd w:val="clear" w:color="auto" w:fill="auto"/>
          </w:tcPr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Default="00E12C05" w:rsidP="00E12C05">
            <w:r>
              <w:rPr>
                <w:sz w:val="24"/>
                <w:szCs w:val="24"/>
              </w:rPr>
              <w:t>881,7</w:t>
            </w:r>
          </w:p>
        </w:tc>
      </w:tr>
      <w:tr w:rsidR="00E12C05" w:rsidRPr="003372D9">
        <w:trPr>
          <w:trHeight w:val="128"/>
          <w:jc w:val="center"/>
        </w:trPr>
        <w:tc>
          <w:tcPr>
            <w:tcW w:w="658" w:type="dxa"/>
            <w:shd w:val="clear" w:color="auto" w:fill="auto"/>
          </w:tcPr>
          <w:p w:rsidR="00E12C05" w:rsidRPr="003372D9" w:rsidRDefault="00E12C05" w:rsidP="00E12C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15260" w:type="dxa"/>
            <w:gridSpan w:val="12"/>
            <w:shd w:val="clear" w:color="auto" w:fill="auto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4</w:t>
            </w:r>
            <w:r w:rsidRPr="003372D9">
              <w:rPr>
                <w:sz w:val="24"/>
                <w:szCs w:val="24"/>
              </w:rPr>
              <w:t xml:space="preserve">: Обеспечение деятельности </w:t>
            </w:r>
            <w:r>
              <w:rPr>
                <w:sz w:val="24"/>
                <w:szCs w:val="24"/>
              </w:rPr>
              <w:t>учреждений, подведомственных комитету образования</w:t>
            </w:r>
          </w:p>
        </w:tc>
      </w:tr>
      <w:tr w:rsidR="00E12C05">
        <w:trPr>
          <w:trHeight w:val="128"/>
          <w:jc w:val="center"/>
        </w:trPr>
        <w:tc>
          <w:tcPr>
            <w:tcW w:w="658" w:type="dxa"/>
            <w:shd w:val="clear" w:color="auto" w:fill="auto"/>
          </w:tcPr>
          <w:p w:rsidR="00E12C05" w:rsidRPr="003372D9" w:rsidRDefault="00E12C05" w:rsidP="00E12C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372D9">
              <w:rPr>
                <w:sz w:val="24"/>
                <w:szCs w:val="24"/>
              </w:rPr>
              <w:t>.1.</w:t>
            </w:r>
          </w:p>
        </w:tc>
        <w:tc>
          <w:tcPr>
            <w:tcW w:w="3421" w:type="dxa"/>
            <w:shd w:val="clear" w:color="auto" w:fill="auto"/>
          </w:tcPr>
          <w:p w:rsidR="00E12C05" w:rsidRPr="00BF5A10" w:rsidRDefault="00E12C05" w:rsidP="00E12C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кредиторской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долженности</w:t>
            </w:r>
            <w:r w:rsidRPr="00BF5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прошлых лет по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изведенным ремонтным</w:t>
            </w:r>
            <w:r w:rsidRPr="00BF5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работам и оказанным 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нальным услугам в </w:t>
            </w:r>
            <w:r w:rsidRPr="00BF5A10">
              <w:rPr>
                <w:sz w:val="24"/>
                <w:szCs w:val="24"/>
              </w:rPr>
              <w:t>муниц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пальных образовательных учреждени</w:t>
            </w:r>
            <w:r>
              <w:rPr>
                <w:sz w:val="24"/>
                <w:szCs w:val="24"/>
              </w:rPr>
              <w:t>ях</w:t>
            </w:r>
          </w:p>
        </w:tc>
        <w:tc>
          <w:tcPr>
            <w:tcW w:w="957" w:type="dxa"/>
            <w:shd w:val="clear" w:color="auto" w:fill="auto"/>
          </w:tcPr>
          <w:p w:rsidR="00E12C05" w:rsidRPr="00BF5A10" w:rsidRDefault="00E12C05" w:rsidP="00E12C05">
            <w:pPr>
              <w:rPr>
                <w:sz w:val="24"/>
                <w:szCs w:val="24"/>
              </w:rPr>
            </w:pPr>
          </w:p>
          <w:p w:rsidR="00E12C05" w:rsidRPr="00BF5A10" w:rsidRDefault="00E12C05" w:rsidP="00E12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</w:t>
            </w:r>
            <w:r w:rsidRPr="00BF5A10">
              <w:rPr>
                <w:sz w:val="24"/>
                <w:szCs w:val="24"/>
              </w:rPr>
              <w:t>б</w:t>
            </w:r>
            <w:r w:rsidRPr="00BF5A10">
              <w:rPr>
                <w:sz w:val="24"/>
                <w:szCs w:val="24"/>
              </w:rPr>
              <w:t>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t>вания</w:t>
            </w:r>
          </w:p>
          <w:p w:rsidR="00E12C05" w:rsidRPr="00BF5A10" w:rsidRDefault="00E12C05" w:rsidP="00E12C05">
            <w:pPr>
              <w:rPr>
                <w:sz w:val="24"/>
                <w:szCs w:val="24"/>
              </w:rPr>
            </w:pPr>
          </w:p>
          <w:p w:rsidR="00E12C05" w:rsidRPr="00BF5A10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Pr="00BF5A10" w:rsidRDefault="00E12C05" w:rsidP="00E12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E12C05" w:rsidRPr="00BF5A10" w:rsidRDefault="00E12C05" w:rsidP="00E12C05">
            <w:pPr>
              <w:rPr>
                <w:sz w:val="24"/>
                <w:szCs w:val="24"/>
              </w:rPr>
            </w:pPr>
          </w:p>
          <w:p w:rsidR="00E12C05" w:rsidRPr="00BF5A10" w:rsidRDefault="00E12C05" w:rsidP="00E12C05">
            <w:pPr>
              <w:rPr>
                <w:sz w:val="24"/>
                <w:szCs w:val="24"/>
              </w:rPr>
            </w:pPr>
          </w:p>
          <w:p w:rsidR="00E12C05" w:rsidRPr="00BF5A10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:rsidR="00E12C05" w:rsidRPr="001729EE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  <w:p w:rsidR="00E12C05" w:rsidRPr="001729EE" w:rsidRDefault="00E12C05" w:rsidP="00E12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E12C05" w:rsidRPr="00DE0F24" w:rsidRDefault="00E12C05" w:rsidP="00E1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2442,31402</w:t>
            </w:r>
          </w:p>
        </w:tc>
        <w:tc>
          <w:tcPr>
            <w:tcW w:w="1161" w:type="dxa"/>
            <w:shd w:val="clear" w:color="auto" w:fill="auto"/>
          </w:tcPr>
          <w:p w:rsidR="00E12C05" w:rsidRDefault="00E12C05" w:rsidP="00E12C05">
            <w:pPr>
              <w:jc w:val="center"/>
            </w:pPr>
          </w:p>
          <w:p w:rsidR="00E12C05" w:rsidRDefault="00E12C05" w:rsidP="00E12C05">
            <w:pPr>
              <w:jc w:val="center"/>
            </w:pPr>
          </w:p>
          <w:p w:rsidR="00E12C05" w:rsidRDefault="00E12C05" w:rsidP="00E12C05">
            <w:pPr>
              <w:jc w:val="center"/>
            </w:pPr>
            <w:r>
              <w:t>-</w:t>
            </w:r>
          </w:p>
        </w:tc>
        <w:tc>
          <w:tcPr>
            <w:tcW w:w="1240" w:type="dxa"/>
            <w:shd w:val="clear" w:color="auto" w:fill="auto"/>
          </w:tcPr>
          <w:p w:rsidR="00E12C05" w:rsidRDefault="00E12C05" w:rsidP="00E12C05">
            <w:pPr>
              <w:jc w:val="center"/>
            </w:pPr>
          </w:p>
          <w:p w:rsidR="00E12C05" w:rsidRDefault="00E12C05" w:rsidP="00E12C05">
            <w:pPr>
              <w:jc w:val="center"/>
            </w:pPr>
          </w:p>
          <w:p w:rsidR="00E12C05" w:rsidRDefault="00E12C05" w:rsidP="00E12C05">
            <w:pPr>
              <w:jc w:val="center"/>
            </w:pPr>
            <w:r>
              <w:t>-</w:t>
            </w:r>
          </w:p>
        </w:tc>
        <w:tc>
          <w:tcPr>
            <w:tcW w:w="1081" w:type="dxa"/>
            <w:shd w:val="clear" w:color="auto" w:fill="auto"/>
          </w:tcPr>
          <w:p w:rsidR="00E12C05" w:rsidRDefault="00E12C05" w:rsidP="00E12C05">
            <w:pPr>
              <w:jc w:val="center"/>
            </w:pPr>
          </w:p>
          <w:p w:rsidR="00E12C05" w:rsidRDefault="00E12C05" w:rsidP="00E12C05">
            <w:pPr>
              <w:jc w:val="center"/>
            </w:pPr>
          </w:p>
          <w:p w:rsidR="00E12C05" w:rsidRDefault="00E12C05" w:rsidP="00E12C05">
            <w:pPr>
              <w:jc w:val="center"/>
            </w:pPr>
            <w:r>
              <w:t>-</w:t>
            </w:r>
          </w:p>
        </w:tc>
      </w:tr>
      <w:tr w:rsidR="00E12C05">
        <w:trPr>
          <w:trHeight w:val="12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Default="00E12C05" w:rsidP="00E12C05">
            <w:pPr>
              <w:spacing w:before="120" w:line="240" w:lineRule="exact"/>
              <w:rPr>
                <w:sz w:val="24"/>
                <w:szCs w:val="24"/>
              </w:rPr>
            </w:pPr>
          </w:p>
          <w:p w:rsidR="00E12C05" w:rsidRPr="004C21B4" w:rsidRDefault="00E12C05" w:rsidP="00E12C05">
            <w:pPr>
              <w:spacing w:before="120" w:line="240" w:lineRule="exact"/>
              <w:rPr>
                <w:sz w:val="24"/>
                <w:szCs w:val="24"/>
              </w:rPr>
            </w:pPr>
            <w:r w:rsidRPr="004C21B4">
              <w:rPr>
                <w:sz w:val="24"/>
                <w:szCs w:val="24"/>
              </w:rPr>
              <w:t>4.2.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Default="00E12C05" w:rsidP="00E12C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12C05" w:rsidRDefault="00E12C05" w:rsidP="00E12C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12C05" w:rsidRPr="004C21B4" w:rsidRDefault="00E12C05" w:rsidP="00E12C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21B4">
              <w:rPr>
                <w:sz w:val="24"/>
                <w:szCs w:val="24"/>
              </w:rPr>
              <w:t>Замена окон в муниципальных общеобразовательных орган</w:t>
            </w:r>
            <w:r w:rsidRPr="004C21B4">
              <w:rPr>
                <w:sz w:val="24"/>
                <w:szCs w:val="24"/>
              </w:rPr>
              <w:t>и</w:t>
            </w:r>
            <w:r w:rsidRPr="004C21B4">
              <w:rPr>
                <w:sz w:val="24"/>
                <w:szCs w:val="24"/>
              </w:rPr>
              <w:t>зациях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Pr="00BF5A10" w:rsidRDefault="00E12C05" w:rsidP="00E12C05">
            <w:pPr>
              <w:rPr>
                <w:sz w:val="24"/>
                <w:szCs w:val="24"/>
              </w:rPr>
            </w:pPr>
          </w:p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Pr="00BF5A10" w:rsidRDefault="00E12C05" w:rsidP="00E12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</w:t>
            </w:r>
            <w:r w:rsidRPr="00BF5A10">
              <w:rPr>
                <w:sz w:val="24"/>
                <w:szCs w:val="24"/>
              </w:rPr>
              <w:t>б</w:t>
            </w:r>
            <w:r w:rsidRPr="00BF5A10">
              <w:rPr>
                <w:sz w:val="24"/>
                <w:szCs w:val="24"/>
              </w:rPr>
              <w:t>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t>вания</w:t>
            </w:r>
          </w:p>
          <w:p w:rsidR="00E12C05" w:rsidRPr="00BF5A10" w:rsidRDefault="00E12C05" w:rsidP="00E12C05">
            <w:pPr>
              <w:rPr>
                <w:sz w:val="24"/>
                <w:szCs w:val="24"/>
              </w:rPr>
            </w:pPr>
          </w:p>
          <w:p w:rsidR="00E12C05" w:rsidRPr="00BF5A10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Pr="00BF5A10" w:rsidRDefault="00E12C05" w:rsidP="00E12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E12C05" w:rsidRPr="00BF5A10" w:rsidRDefault="00E12C05" w:rsidP="00E12C05">
            <w:pPr>
              <w:rPr>
                <w:sz w:val="24"/>
                <w:szCs w:val="24"/>
              </w:rPr>
            </w:pPr>
          </w:p>
          <w:p w:rsidR="00E12C05" w:rsidRPr="00BF5A10" w:rsidRDefault="00E12C05" w:rsidP="00E12C05">
            <w:pPr>
              <w:rPr>
                <w:sz w:val="24"/>
                <w:szCs w:val="24"/>
              </w:rPr>
            </w:pPr>
          </w:p>
          <w:p w:rsidR="00E12C05" w:rsidRPr="00BF5A10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Pr="001729EE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E12C05" w:rsidRPr="001729EE" w:rsidRDefault="00E12C05" w:rsidP="00E12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Default="00E12C05" w:rsidP="00E12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1701,0</w:t>
            </w: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Pr="004C21B4" w:rsidRDefault="00E12C05" w:rsidP="00E12C05">
            <w:pPr>
              <w:jc w:val="center"/>
              <w:rPr>
                <w:sz w:val="24"/>
                <w:szCs w:val="24"/>
              </w:rPr>
            </w:pPr>
            <w:r w:rsidRPr="004C21B4">
              <w:rPr>
                <w:sz w:val="24"/>
                <w:szCs w:val="24"/>
              </w:rPr>
              <w:t>90,0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Default="00E12C05" w:rsidP="00E12C05">
            <w:pPr>
              <w:jc w:val="center"/>
            </w:pPr>
          </w:p>
          <w:p w:rsidR="00E12C05" w:rsidRDefault="00E12C05" w:rsidP="00E12C05">
            <w:pPr>
              <w:jc w:val="center"/>
            </w:pPr>
          </w:p>
          <w:p w:rsidR="00E12C05" w:rsidRDefault="00E12C05" w:rsidP="00E12C05">
            <w:pPr>
              <w:jc w:val="center"/>
            </w:pPr>
            <w: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Default="00E12C05" w:rsidP="00E12C05">
            <w:pPr>
              <w:jc w:val="center"/>
            </w:pPr>
          </w:p>
          <w:p w:rsidR="00E12C05" w:rsidRDefault="00E12C05" w:rsidP="00E12C05">
            <w:pPr>
              <w:jc w:val="center"/>
            </w:pPr>
          </w:p>
          <w:p w:rsidR="00E12C05" w:rsidRDefault="00E12C05" w:rsidP="00E12C05">
            <w:pPr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Default="00E12C05" w:rsidP="00E12C05">
            <w:pPr>
              <w:jc w:val="center"/>
            </w:pPr>
          </w:p>
          <w:p w:rsidR="00E12C05" w:rsidRDefault="00E12C05" w:rsidP="00E12C05">
            <w:pPr>
              <w:jc w:val="center"/>
            </w:pPr>
          </w:p>
          <w:p w:rsidR="00E12C05" w:rsidRDefault="00E12C05" w:rsidP="00E12C05">
            <w:pPr>
              <w:jc w:val="center"/>
            </w:pPr>
            <w:r>
              <w:t>-</w:t>
            </w:r>
          </w:p>
        </w:tc>
      </w:tr>
      <w:tr w:rsidR="00E12C05" w:rsidRPr="003372D9">
        <w:trPr>
          <w:trHeight w:val="128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Default="00E12C05" w:rsidP="00E12C05">
            <w:pPr>
              <w:spacing w:before="120" w:line="240" w:lineRule="exact"/>
              <w:rPr>
                <w:sz w:val="24"/>
                <w:szCs w:val="24"/>
              </w:rPr>
            </w:pPr>
          </w:p>
          <w:p w:rsidR="00E12C05" w:rsidRDefault="00E12C05" w:rsidP="00E12C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  <w:p w:rsidR="00E12C05" w:rsidRDefault="00E12C05" w:rsidP="00E12C05">
            <w:pPr>
              <w:spacing w:before="120" w:line="240" w:lineRule="exact"/>
              <w:rPr>
                <w:sz w:val="24"/>
                <w:szCs w:val="24"/>
              </w:rPr>
            </w:pPr>
          </w:p>
          <w:p w:rsidR="00E12C05" w:rsidRDefault="00E12C05" w:rsidP="00E12C05">
            <w:pPr>
              <w:spacing w:before="120" w:line="240" w:lineRule="exact"/>
              <w:rPr>
                <w:sz w:val="24"/>
                <w:szCs w:val="24"/>
              </w:rPr>
            </w:pPr>
          </w:p>
          <w:p w:rsidR="00E12C05" w:rsidRDefault="00E12C05" w:rsidP="00E12C05">
            <w:pPr>
              <w:spacing w:before="120" w:line="240" w:lineRule="exact"/>
              <w:rPr>
                <w:sz w:val="24"/>
                <w:szCs w:val="24"/>
              </w:rPr>
            </w:pPr>
          </w:p>
          <w:p w:rsidR="00E12C05" w:rsidRDefault="00E12C05" w:rsidP="00E12C05">
            <w:pPr>
              <w:spacing w:before="120" w:line="240" w:lineRule="exact"/>
              <w:rPr>
                <w:sz w:val="24"/>
                <w:szCs w:val="24"/>
              </w:rPr>
            </w:pPr>
          </w:p>
          <w:p w:rsidR="00E12C05" w:rsidRDefault="00E12C05" w:rsidP="00E12C05">
            <w:pPr>
              <w:spacing w:before="120" w:line="240" w:lineRule="exact"/>
              <w:rPr>
                <w:sz w:val="24"/>
                <w:szCs w:val="24"/>
              </w:rPr>
            </w:pPr>
          </w:p>
          <w:p w:rsidR="00E12C05" w:rsidRDefault="00E12C05" w:rsidP="00E12C05">
            <w:pPr>
              <w:spacing w:before="120" w:line="240" w:lineRule="exact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Default="00E12C05" w:rsidP="00E12C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12C05" w:rsidRPr="00821D32" w:rsidRDefault="00E12C05" w:rsidP="00E12C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D32">
              <w:rPr>
                <w:sz w:val="24"/>
                <w:szCs w:val="24"/>
              </w:rPr>
              <w:t>Проведение мероприятий по формированию в области сети дошк</w:t>
            </w:r>
            <w:r w:rsidRPr="00821D32">
              <w:rPr>
                <w:sz w:val="24"/>
                <w:szCs w:val="24"/>
              </w:rPr>
              <w:t>о</w:t>
            </w:r>
            <w:r w:rsidRPr="00821D32">
              <w:rPr>
                <w:sz w:val="24"/>
                <w:szCs w:val="24"/>
              </w:rPr>
              <w:t>льных образовательных организаций, в которых созд</w:t>
            </w:r>
            <w:r w:rsidRPr="00821D32">
              <w:rPr>
                <w:sz w:val="24"/>
                <w:szCs w:val="24"/>
              </w:rPr>
              <w:t>а</w:t>
            </w:r>
            <w:r w:rsidRPr="00821D32">
              <w:rPr>
                <w:sz w:val="24"/>
                <w:szCs w:val="24"/>
              </w:rPr>
              <w:t>ны условия для инклюзивного обр</w:t>
            </w:r>
            <w:r w:rsidRPr="00821D32">
              <w:rPr>
                <w:sz w:val="24"/>
                <w:szCs w:val="24"/>
              </w:rPr>
              <w:t>а</w:t>
            </w:r>
            <w:r w:rsidRPr="00821D32">
              <w:rPr>
                <w:sz w:val="24"/>
                <w:szCs w:val="24"/>
              </w:rPr>
              <w:t xml:space="preserve">зования детей-инвалидов, </w:t>
            </w:r>
            <w:r w:rsidRPr="00821D32">
              <w:rPr>
                <w:sz w:val="24"/>
                <w:szCs w:val="24"/>
              </w:rPr>
              <w:lastRenderedPageBreak/>
              <w:t>в рамках реализации госуда</w:t>
            </w:r>
            <w:r w:rsidRPr="00821D32">
              <w:rPr>
                <w:sz w:val="24"/>
                <w:szCs w:val="24"/>
              </w:rPr>
              <w:t>р</w:t>
            </w:r>
            <w:r w:rsidRPr="00821D32">
              <w:rPr>
                <w:sz w:val="24"/>
                <w:szCs w:val="24"/>
              </w:rPr>
              <w:t>ственной программы Росси</w:t>
            </w:r>
            <w:r w:rsidRPr="00821D32">
              <w:rPr>
                <w:sz w:val="24"/>
                <w:szCs w:val="24"/>
              </w:rPr>
              <w:t>й</w:t>
            </w:r>
            <w:r w:rsidRPr="00821D32">
              <w:rPr>
                <w:sz w:val="24"/>
                <w:szCs w:val="24"/>
              </w:rPr>
              <w:t>ской Федерации "Досту</w:t>
            </w:r>
            <w:r w:rsidRPr="00821D32">
              <w:rPr>
                <w:sz w:val="24"/>
                <w:szCs w:val="24"/>
              </w:rPr>
              <w:t>п</w:t>
            </w:r>
            <w:r w:rsidRPr="00821D32">
              <w:rPr>
                <w:sz w:val="24"/>
                <w:szCs w:val="24"/>
              </w:rPr>
              <w:t>ная среда" на 2011-2020 г</w:t>
            </w:r>
            <w:r w:rsidRPr="00821D32">
              <w:rPr>
                <w:sz w:val="24"/>
                <w:szCs w:val="24"/>
              </w:rPr>
              <w:t>о</w:t>
            </w:r>
            <w:r w:rsidRPr="00821D32">
              <w:rPr>
                <w:sz w:val="24"/>
                <w:szCs w:val="24"/>
              </w:rPr>
              <w:t>ды</w:t>
            </w:r>
          </w:p>
          <w:p w:rsidR="00E12C05" w:rsidRPr="003372D9" w:rsidRDefault="00E12C05" w:rsidP="00E12C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Pr="00BF5A10" w:rsidRDefault="00E12C05" w:rsidP="00E12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</w:t>
            </w:r>
            <w:r w:rsidRPr="00BF5A10">
              <w:rPr>
                <w:sz w:val="24"/>
                <w:szCs w:val="24"/>
              </w:rPr>
              <w:t>б</w:t>
            </w:r>
            <w:r w:rsidRPr="00BF5A10">
              <w:rPr>
                <w:sz w:val="24"/>
                <w:szCs w:val="24"/>
              </w:rPr>
              <w:t>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t>вания</w:t>
            </w:r>
          </w:p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Default="00E12C05" w:rsidP="00E12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Default="00E12C05" w:rsidP="00E12C0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05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05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05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424,7</w:t>
            </w: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Pr="003372D9" w:rsidRDefault="00E12C05" w:rsidP="00E12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Pr="00821D32" w:rsidRDefault="00E12C05" w:rsidP="00E12C05">
            <w:pPr>
              <w:jc w:val="center"/>
            </w:pPr>
          </w:p>
          <w:p w:rsidR="00E12C05" w:rsidRPr="00821D32" w:rsidRDefault="00E12C05" w:rsidP="00E12C05">
            <w:pPr>
              <w:jc w:val="center"/>
            </w:pPr>
          </w:p>
          <w:p w:rsidR="00E12C05" w:rsidRPr="00821D32" w:rsidRDefault="00E12C05" w:rsidP="00E12C05">
            <w:pPr>
              <w:jc w:val="center"/>
            </w:pPr>
          </w:p>
          <w:p w:rsidR="00E12C05" w:rsidRPr="00821D32" w:rsidRDefault="00E12C05" w:rsidP="00E12C05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Pr="00821D32" w:rsidRDefault="00E12C05" w:rsidP="00E12C05">
            <w:pPr>
              <w:jc w:val="center"/>
            </w:pPr>
          </w:p>
          <w:p w:rsidR="00E12C05" w:rsidRPr="00821D32" w:rsidRDefault="00E12C05" w:rsidP="00E12C05">
            <w:pPr>
              <w:jc w:val="center"/>
            </w:pPr>
          </w:p>
          <w:p w:rsidR="00E12C05" w:rsidRPr="00821D32" w:rsidRDefault="00E12C05" w:rsidP="00E12C05">
            <w:pPr>
              <w:jc w:val="center"/>
            </w:pPr>
          </w:p>
          <w:p w:rsidR="00E12C05" w:rsidRPr="00821D32" w:rsidRDefault="00E12C05" w:rsidP="00E12C05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Pr="00821D32" w:rsidRDefault="00E12C05" w:rsidP="00E12C05">
            <w:pPr>
              <w:jc w:val="center"/>
            </w:pPr>
          </w:p>
          <w:p w:rsidR="00E12C05" w:rsidRPr="00821D32" w:rsidRDefault="00E12C05" w:rsidP="00E12C05">
            <w:pPr>
              <w:jc w:val="center"/>
            </w:pPr>
          </w:p>
          <w:p w:rsidR="00E12C05" w:rsidRPr="00821D32" w:rsidRDefault="00E12C05" w:rsidP="00E12C05">
            <w:pPr>
              <w:jc w:val="center"/>
            </w:pPr>
          </w:p>
          <w:p w:rsidR="00E12C05" w:rsidRPr="00821D32" w:rsidRDefault="00E12C05" w:rsidP="00E12C05">
            <w:pPr>
              <w:jc w:val="center"/>
            </w:pPr>
          </w:p>
        </w:tc>
      </w:tr>
      <w:tr w:rsidR="00E12C05">
        <w:trPr>
          <w:trHeight w:val="128"/>
          <w:jc w:val="center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Default="00E12C05" w:rsidP="00E12C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Default="00E12C05" w:rsidP="00E12C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Default="00E12C05" w:rsidP="00E12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372D9">
              <w:rPr>
                <w:sz w:val="24"/>
                <w:szCs w:val="24"/>
              </w:rPr>
              <w:t>ед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рал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Default="00E12C05" w:rsidP="00E12C05">
            <w:pPr>
              <w:rPr>
                <w:sz w:val="24"/>
                <w:szCs w:val="24"/>
              </w:rPr>
            </w:pPr>
          </w:p>
          <w:p w:rsidR="00E12C05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05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05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05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723,1</w:t>
            </w: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Pr="00821D32" w:rsidRDefault="00E12C05" w:rsidP="00E12C05">
            <w:pPr>
              <w:jc w:val="center"/>
            </w:pPr>
          </w:p>
          <w:p w:rsidR="00E12C05" w:rsidRPr="00821D32" w:rsidRDefault="00E12C05" w:rsidP="00E12C05">
            <w:pPr>
              <w:jc w:val="center"/>
            </w:pPr>
          </w:p>
          <w:p w:rsidR="00E12C05" w:rsidRPr="00821D32" w:rsidRDefault="00E12C05" w:rsidP="00E12C05">
            <w:pPr>
              <w:jc w:val="center"/>
            </w:pPr>
          </w:p>
          <w:p w:rsidR="00E12C05" w:rsidRPr="00821D32" w:rsidRDefault="00E12C05" w:rsidP="00E12C05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Pr="00821D32" w:rsidRDefault="00E12C05" w:rsidP="00E12C05">
            <w:pPr>
              <w:jc w:val="center"/>
            </w:pPr>
          </w:p>
          <w:p w:rsidR="00E12C05" w:rsidRPr="00821D32" w:rsidRDefault="00E12C05" w:rsidP="00E12C05">
            <w:pPr>
              <w:jc w:val="center"/>
            </w:pPr>
          </w:p>
          <w:p w:rsidR="00E12C05" w:rsidRPr="00821D32" w:rsidRDefault="00E12C05" w:rsidP="00E12C05">
            <w:pPr>
              <w:jc w:val="center"/>
            </w:pPr>
          </w:p>
          <w:p w:rsidR="00E12C05" w:rsidRPr="00821D32" w:rsidRDefault="00E12C05" w:rsidP="00E12C05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Pr="00821D32" w:rsidRDefault="00E12C05" w:rsidP="00E12C05">
            <w:pPr>
              <w:jc w:val="center"/>
            </w:pPr>
          </w:p>
          <w:p w:rsidR="00E12C05" w:rsidRPr="00821D32" w:rsidRDefault="00E12C05" w:rsidP="00E12C05">
            <w:pPr>
              <w:jc w:val="center"/>
            </w:pPr>
          </w:p>
          <w:p w:rsidR="00E12C05" w:rsidRPr="00821D32" w:rsidRDefault="00E12C05" w:rsidP="00E12C05">
            <w:pPr>
              <w:jc w:val="center"/>
            </w:pPr>
          </w:p>
          <w:p w:rsidR="00E12C05" w:rsidRPr="00821D32" w:rsidRDefault="00E12C05" w:rsidP="00E12C05">
            <w:pPr>
              <w:jc w:val="center"/>
            </w:pPr>
          </w:p>
        </w:tc>
      </w:tr>
      <w:tr w:rsidR="00E12C05">
        <w:trPr>
          <w:trHeight w:val="128"/>
          <w:jc w:val="center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Default="00E12C05" w:rsidP="00E12C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Default="00E12C05" w:rsidP="00E12C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Default="00E12C05" w:rsidP="00E12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05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05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05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Pr="00821D32" w:rsidRDefault="00E12C05" w:rsidP="00E12C05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Pr="00821D32" w:rsidRDefault="00E12C05" w:rsidP="00E12C05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Pr="00821D32" w:rsidRDefault="00E12C05" w:rsidP="00E12C05">
            <w:pPr>
              <w:jc w:val="center"/>
            </w:pPr>
          </w:p>
        </w:tc>
      </w:tr>
      <w:tr w:rsidR="00E12C05">
        <w:trPr>
          <w:trHeight w:val="128"/>
          <w:jc w:val="center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Pr="004C21B4" w:rsidRDefault="00E12C05" w:rsidP="00E12C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Pr="004C21B4">
              <w:rPr>
                <w:sz w:val="24"/>
                <w:szCs w:val="24"/>
              </w:rPr>
              <w:t>.</w:t>
            </w:r>
          </w:p>
        </w:tc>
        <w:tc>
          <w:tcPr>
            <w:tcW w:w="3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Pr="004C21B4" w:rsidRDefault="00E12C05" w:rsidP="00E12C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зданий </w:t>
            </w:r>
            <w:r w:rsidRPr="004C21B4">
              <w:rPr>
                <w:sz w:val="24"/>
                <w:szCs w:val="24"/>
              </w:rPr>
              <w:t xml:space="preserve"> муниципал</w:t>
            </w:r>
            <w:r w:rsidRPr="004C21B4">
              <w:rPr>
                <w:sz w:val="24"/>
                <w:szCs w:val="24"/>
              </w:rPr>
              <w:t>ь</w:t>
            </w:r>
            <w:r w:rsidRPr="004C21B4">
              <w:rPr>
                <w:sz w:val="24"/>
                <w:szCs w:val="24"/>
              </w:rPr>
              <w:t xml:space="preserve">ных </w:t>
            </w:r>
            <w:r>
              <w:rPr>
                <w:sz w:val="24"/>
                <w:szCs w:val="24"/>
              </w:rPr>
              <w:t xml:space="preserve">дошкольных </w:t>
            </w:r>
            <w:r w:rsidRPr="004C21B4">
              <w:rPr>
                <w:sz w:val="24"/>
                <w:szCs w:val="24"/>
              </w:rPr>
              <w:t>образов</w:t>
            </w:r>
            <w:r w:rsidRPr="004C21B4">
              <w:rPr>
                <w:sz w:val="24"/>
                <w:szCs w:val="24"/>
              </w:rPr>
              <w:t>а</w:t>
            </w:r>
            <w:r w:rsidRPr="004C21B4">
              <w:rPr>
                <w:sz w:val="24"/>
                <w:szCs w:val="24"/>
              </w:rPr>
              <w:t xml:space="preserve">тельных 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ганизаций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Pr="00BF5A10" w:rsidRDefault="00E12C05" w:rsidP="00E12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</w:t>
            </w:r>
            <w:r w:rsidRPr="00BF5A10">
              <w:rPr>
                <w:sz w:val="24"/>
                <w:szCs w:val="24"/>
              </w:rPr>
              <w:t>б</w:t>
            </w:r>
            <w:r w:rsidRPr="00BF5A10">
              <w:rPr>
                <w:sz w:val="24"/>
                <w:szCs w:val="24"/>
              </w:rPr>
              <w:t>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t>вания</w:t>
            </w:r>
          </w:p>
          <w:p w:rsidR="00E12C05" w:rsidRPr="00BF5A10" w:rsidRDefault="00E12C05" w:rsidP="00E12C05">
            <w:pPr>
              <w:rPr>
                <w:sz w:val="24"/>
                <w:szCs w:val="24"/>
              </w:rPr>
            </w:pPr>
          </w:p>
          <w:p w:rsidR="00E12C05" w:rsidRPr="00BF5A10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Pr="00BF5A10" w:rsidRDefault="00E12C05" w:rsidP="00E12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E12C05" w:rsidRPr="00BF5A10" w:rsidRDefault="00E12C05" w:rsidP="00E12C05">
            <w:pPr>
              <w:rPr>
                <w:sz w:val="24"/>
                <w:szCs w:val="24"/>
              </w:rPr>
            </w:pPr>
          </w:p>
          <w:p w:rsidR="00E12C05" w:rsidRPr="00BF5A10" w:rsidRDefault="00E12C05" w:rsidP="00E12C05">
            <w:pPr>
              <w:rPr>
                <w:sz w:val="24"/>
                <w:szCs w:val="24"/>
              </w:rPr>
            </w:pPr>
          </w:p>
          <w:p w:rsidR="00E12C05" w:rsidRPr="00BF5A10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E12C05" w:rsidRPr="001729EE" w:rsidRDefault="00E12C05" w:rsidP="00E12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Default="00E12C05" w:rsidP="00E12C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  <w:p w:rsidR="00E12C05" w:rsidRPr="003372D9" w:rsidRDefault="00E12C05" w:rsidP="00E12C05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2361,1</w:t>
            </w: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Pr="004C21B4" w:rsidRDefault="00E12C05" w:rsidP="00E1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Pr="00797FF3" w:rsidRDefault="00E12C05" w:rsidP="00E12C05">
            <w:pPr>
              <w:rPr>
                <w:sz w:val="24"/>
                <w:szCs w:val="24"/>
              </w:rPr>
            </w:pPr>
          </w:p>
          <w:p w:rsidR="00E12C05" w:rsidRPr="00797FF3" w:rsidRDefault="00E12C05" w:rsidP="00E12C05">
            <w:pPr>
              <w:rPr>
                <w:sz w:val="24"/>
                <w:szCs w:val="24"/>
              </w:rPr>
            </w:pPr>
          </w:p>
          <w:p w:rsidR="00E12C05" w:rsidRPr="00797FF3" w:rsidRDefault="00E12C05" w:rsidP="00E12C05">
            <w:pPr>
              <w:rPr>
                <w:sz w:val="24"/>
                <w:szCs w:val="24"/>
              </w:rPr>
            </w:pPr>
            <w:r w:rsidRPr="00797FF3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Pr="00797FF3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Pr="00797FF3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Pr="00797FF3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97FF3"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Pr="00797FF3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Pr="00797FF3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Pr="00797FF3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97FF3">
              <w:rPr>
                <w:sz w:val="24"/>
                <w:szCs w:val="24"/>
              </w:rPr>
              <w:t>-</w:t>
            </w:r>
          </w:p>
        </w:tc>
      </w:tr>
      <w:tr w:rsidR="00E12C05" w:rsidRPr="00797FF3">
        <w:trPr>
          <w:trHeight w:val="12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Pr="004C21B4" w:rsidRDefault="00E12C05" w:rsidP="00E12C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 w:rsidRPr="004C21B4">
              <w:rPr>
                <w:sz w:val="24"/>
                <w:szCs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Pr="004C21B4" w:rsidRDefault="00E12C05" w:rsidP="00E12C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«Реко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струкция гимназии – третий пуск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вой комплекс, начальные кла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сы»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Pr="00BF5A10" w:rsidRDefault="00E12C05" w:rsidP="00E12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</w:t>
            </w:r>
            <w:r w:rsidRPr="00BF5A10">
              <w:rPr>
                <w:sz w:val="24"/>
                <w:szCs w:val="24"/>
              </w:rPr>
              <w:t>б</w:t>
            </w:r>
            <w:r w:rsidRPr="00BF5A10">
              <w:rPr>
                <w:sz w:val="24"/>
                <w:szCs w:val="24"/>
              </w:rPr>
              <w:t>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t>вания</w:t>
            </w:r>
          </w:p>
          <w:p w:rsidR="00E12C05" w:rsidRPr="00BF5A10" w:rsidRDefault="00E12C05" w:rsidP="00E12C05">
            <w:pPr>
              <w:rPr>
                <w:sz w:val="24"/>
                <w:szCs w:val="24"/>
              </w:rPr>
            </w:pPr>
          </w:p>
          <w:p w:rsidR="00E12C05" w:rsidRPr="00BF5A10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Pr="00BF5A10" w:rsidRDefault="00E12C05" w:rsidP="00E12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E12C05" w:rsidRPr="00BF5A10" w:rsidRDefault="00E12C05" w:rsidP="00E12C05">
            <w:pPr>
              <w:rPr>
                <w:sz w:val="24"/>
                <w:szCs w:val="24"/>
              </w:rPr>
            </w:pPr>
          </w:p>
          <w:p w:rsidR="00E12C05" w:rsidRPr="00BF5A10" w:rsidRDefault="00E12C05" w:rsidP="00E12C05">
            <w:pPr>
              <w:rPr>
                <w:sz w:val="24"/>
                <w:szCs w:val="24"/>
              </w:rPr>
            </w:pPr>
          </w:p>
          <w:p w:rsidR="00E12C05" w:rsidRPr="00BF5A10" w:rsidRDefault="00E12C05" w:rsidP="00E12C0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E12C05" w:rsidRPr="001729EE" w:rsidRDefault="00E12C05" w:rsidP="00E12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Pr="003372D9" w:rsidRDefault="00E12C05" w:rsidP="00E12C05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05" w:rsidRPr="003372D9" w:rsidRDefault="00E12C05" w:rsidP="00E12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Default="00E12C05" w:rsidP="00E12C05">
            <w:pPr>
              <w:jc w:val="center"/>
              <w:rPr>
                <w:sz w:val="24"/>
                <w:szCs w:val="24"/>
              </w:rPr>
            </w:pPr>
          </w:p>
          <w:p w:rsidR="00E12C05" w:rsidRPr="004C21B4" w:rsidRDefault="00E12C05" w:rsidP="00E12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Pr="00797FF3" w:rsidRDefault="00E12C05" w:rsidP="00E12C05">
            <w:pPr>
              <w:rPr>
                <w:sz w:val="24"/>
                <w:szCs w:val="24"/>
              </w:rPr>
            </w:pPr>
          </w:p>
          <w:p w:rsidR="00E12C05" w:rsidRPr="00797FF3" w:rsidRDefault="00E12C05" w:rsidP="00E12C05">
            <w:pPr>
              <w:rPr>
                <w:sz w:val="24"/>
                <w:szCs w:val="24"/>
              </w:rPr>
            </w:pPr>
          </w:p>
          <w:p w:rsidR="00E12C05" w:rsidRPr="00797FF3" w:rsidRDefault="00E12C05" w:rsidP="00E12C05">
            <w:pPr>
              <w:rPr>
                <w:sz w:val="24"/>
                <w:szCs w:val="24"/>
              </w:rPr>
            </w:pPr>
            <w:r w:rsidRPr="00797FF3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Pr="00797FF3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Pr="00797FF3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Pr="00797FF3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97FF3"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5" w:rsidRPr="00797FF3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Pr="00797FF3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12C05" w:rsidRPr="00797FF3" w:rsidRDefault="00E12C05" w:rsidP="00E12C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97FF3">
              <w:rPr>
                <w:sz w:val="24"/>
                <w:szCs w:val="24"/>
              </w:rPr>
              <w:t>-</w:t>
            </w:r>
          </w:p>
        </w:tc>
      </w:tr>
    </w:tbl>
    <w:p w:rsidR="00E12C05" w:rsidRPr="0089451F" w:rsidRDefault="00E12C05" w:rsidP="00E12C05">
      <w:pPr>
        <w:ind w:hanging="9"/>
        <w:jc w:val="both"/>
        <w:rPr>
          <w:sz w:val="28"/>
          <w:szCs w:val="28"/>
        </w:rPr>
      </w:pPr>
    </w:p>
    <w:sectPr w:rsidR="00E12C05" w:rsidRPr="0089451F" w:rsidSect="00E12C05">
      <w:pgSz w:w="16838" w:h="11906" w:orient="landscape"/>
      <w:pgMar w:top="1985" w:right="1134" w:bottom="567" w:left="90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95F" w:rsidRDefault="00AC795F">
      <w:r>
        <w:separator/>
      </w:r>
    </w:p>
  </w:endnote>
  <w:endnote w:type="continuationSeparator" w:id="0">
    <w:p w:rsidR="00AC795F" w:rsidRDefault="00AC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95F" w:rsidRDefault="00AC795F">
      <w:r>
        <w:separator/>
      </w:r>
    </w:p>
  </w:footnote>
  <w:footnote w:type="continuationSeparator" w:id="0">
    <w:p w:rsidR="00AC795F" w:rsidRDefault="00AC7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C05" w:rsidRDefault="00E12C05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12C05" w:rsidRDefault="00E12C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C05" w:rsidRPr="00DC6AFE" w:rsidRDefault="00E12C05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386AD5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E12C05" w:rsidRDefault="00E12C05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2F8"/>
    <w:rsid w:val="00092494"/>
    <w:rsid w:val="000A0559"/>
    <w:rsid w:val="000A457F"/>
    <w:rsid w:val="000A58F2"/>
    <w:rsid w:val="000A668B"/>
    <w:rsid w:val="000A715A"/>
    <w:rsid w:val="000A72C8"/>
    <w:rsid w:val="000B2DFB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86AD5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43C"/>
    <w:rsid w:val="003A5F37"/>
    <w:rsid w:val="003B0F73"/>
    <w:rsid w:val="003C0469"/>
    <w:rsid w:val="003C0F39"/>
    <w:rsid w:val="003C22C8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7EB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7107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4CA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54CA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3E74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752D7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57903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C795F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06B2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29F9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27CB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C0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0B88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ListParagraph">
    <w:name w:val="List Paragraph"/>
    <w:basedOn w:val="a"/>
    <w:rsid w:val="00B106B2"/>
    <w:pPr>
      <w:ind w:left="720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ListParagraph">
    <w:name w:val="List Paragraph"/>
    <w:basedOn w:val="a"/>
    <w:rsid w:val="00B106B2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2017-07-31T13:39:00Z</cp:lastPrinted>
  <dcterms:created xsi:type="dcterms:W3CDTF">2017-08-01T05:22:00Z</dcterms:created>
  <dcterms:modified xsi:type="dcterms:W3CDTF">2017-08-01T05:22:00Z</dcterms:modified>
</cp:coreProperties>
</file>